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8D26A" w14:textId="77777777" w:rsidR="00D5707B" w:rsidRPr="0083073F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3073F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83073F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83073F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83073F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83073F">
          <w:rPr>
            <w:rFonts w:ascii="PT Astra Serif" w:hAnsi="PT Astra Serif" w:cs="Times New Roman"/>
            <w:b w:val="0"/>
            <w:i w:val="0"/>
          </w:rPr>
          <w:t>2</w:t>
        </w:r>
        <w:r w:rsidR="00DE14A0" w:rsidRPr="0083073F">
          <w:rPr>
            <w:rFonts w:ascii="PT Astra Serif" w:hAnsi="PT Astra Serif" w:cs="Times New Roman"/>
            <w:b w:val="0"/>
            <w:i w:val="0"/>
          </w:rPr>
          <w:t>5</w:t>
        </w:r>
        <w:r w:rsidRPr="0083073F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DE14A0" w:rsidRPr="0083073F">
          <w:rPr>
            <w:rFonts w:ascii="PT Astra Serif" w:hAnsi="PT Astra Serif" w:cs="Times New Roman"/>
            <w:b w:val="0"/>
            <w:i w:val="0"/>
          </w:rPr>
          <w:t>6</w:t>
        </w:r>
        <w:r w:rsidRPr="0083073F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DE14A0" w:rsidRPr="0083073F">
          <w:rPr>
            <w:rFonts w:ascii="PT Astra Serif" w:hAnsi="PT Astra Serif" w:cs="Times New Roman"/>
            <w:b w:val="0"/>
            <w:i w:val="0"/>
          </w:rPr>
          <w:t>7</w:t>
        </w:r>
        <w:r w:rsidRPr="0083073F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01CCD4D3" w14:textId="77777777" w:rsidR="00D5707B" w:rsidRPr="0083073F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2A0D4B7E" w14:textId="77777777" w:rsidR="002D7DBB" w:rsidRPr="0083073F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3073F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5B15DF86" w14:textId="77777777" w:rsidR="002D7DBB" w:rsidRPr="0083073F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3073F">
        <w:rPr>
          <w:rFonts w:ascii="PT Astra Serif" w:hAnsi="PT Astra Serif"/>
          <w:b/>
          <w:sz w:val="28"/>
          <w:szCs w:val="28"/>
        </w:rPr>
        <w:t>на 202</w:t>
      </w:r>
      <w:r w:rsidR="00DE14A0" w:rsidRPr="0083073F">
        <w:rPr>
          <w:rFonts w:ascii="PT Astra Serif" w:hAnsi="PT Astra Serif"/>
          <w:b/>
          <w:sz w:val="28"/>
          <w:szCs w:val="28"/>
        </w:rPr>
        <w:t>5</w:t>
      </w:r>
      <w:r w:rsidRPr="0083073F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DE14A0" w:rsidRPr="0083073F">
        <w:rPr>
          <w:rFonts w:ascii="PT Astra Serif" w:hAnsi="PT Astra Serif"/>
          <w:b/>
          <w:sz w:val="28"/>
          <w:szCs w:val="28"/>
        </w:rPr>
        <w:t>6</w:t>
      </w:r>
      <w:r w:rsidRPr="0083073F">
        <w:rPr>
          <w:rFonts w:ascii="PT Astra Serif" w:hAnsi="PT Astra Serif"/>
          <w:b/>
          <w:sz w:val="28"/>
          <w:szCs w:val="28"/>
        </w:rPr>
        <w:t xml:space="preserve"> и 202</w:t>
      </w:r>
      <w:r w:rsidR="00DE14A0" w:rsidRPr="0083073F">
        <w:rPr>
          <w:rFonts w:ascii="PT Astra Serif" w:hAnsi="PT Astra Serif"/>
          <w:b/>
          <w:sz w:val="28"/>
          <w:szCs w:val="28"/>
        </w:rPr>
        <w:t>7</w:t>
      </w:r>
      <w:r w:rsidRPr="0083073F">
        <w:rPr>
          <w:rFonts w:ascii="PT Astra Serif" w:hAnsi="PT Astra Serif"/>
          <w:b/>
          <w:sz w:val="28"/>
          <w:szCs w:val="28"/>
        </w:rPr>
        <w:t xml:space="preserve"> годов</w:t>
      </w:r>
    </w:p>
    <w:p w14:paraId="712CF274" w14:textId="77777777" w:rsidR="00C81CBE" w:rsidRPr="0083073F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14:paraId="4AB390C8" w14:textId="77777777" w:rsidR="00E26A12" w:rsidRPr="0083073F" w:rsidRDefault="00E26A12" w:rsidP="00E26A12">
      <w:pPr>
        <w:jc w:val="center"/>
        <w:rPr>
          <w:rFonts w:ascii="PT Astra Serif" w:hAnsi="PT Astra Serif"/>
          <w:sz w:val="28"/>
          <w:szCs w:val="28"/>
        </w:rPr>
      </w:pPr>
      <w:r w:rsidRPr="0083073F">
        <w:rPr>
          <w:rFonts w:ascii="PT Astra Serif" w:hAnsi="PT Astra Serif"/>
          <w:sz w:val="28"/>
          <w:szCs w:val="28"/>
        </w:rPr>
        <w:t>(с изменениями от 18 декабря 2025 года № 99-ЗСО)</w:t>
      </w:r>
    </w:p>
    <w:p w14:paraId="0E171B00" w14:textId="77777777" w:rsidR="00C13AC8" w:rsidRPr="0083073F" w:rsidRDefault="00C13AC8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14:paraId="277390CA" w14:textId="77777777" w:rsidR="00C81CBE" w:rsidRPr="0083073F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83073F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83073F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83073F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83073F" w14:paraId="64554314" w14:textId="77777777" w:rsidTr="00DA0E65">
        <w:trPr>
          <w:trHeight w:val="359"/>
        </w:trPr>
        <w:tc>
          <w:tcPr>
            <w:tcW w:w="5387" w:type="dxa"/>
          </w:tcPr>
          <w:p w14:paraId="17865B4B" w14:textId="77777777" w:rsidR="00767324" w:rsidRPr="0083073F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186911C8" w14:textId="77777777" w:rsidR="00767324" w:rsidRPr="0083073F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83073F">
              <w:rPr>
                <w:rFonts w:ascii="PT Astra Serif" w:hAnsi="PT Astra Serif"/>
                <w:sz w:val="24"/>
                <w:szCs w:val="24"/>
              </w:rPr>
              <w:t>5</w:t>
            </w:r>
            <w:r w:rsidRPr="0083073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11DBEEB7" w14:textId="77777777" w:rsidR="00767324" w:rsidRPr="0083073F" w:rsidRDefault="00767324" w:rsidP="00E35E61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83073F">
              <w:rPr>
                <w:rFonts w:ascii="PT Astra Serif" w:hAnsi="PT Astra Serif"/>
                <w:sz w:val="24"/>
                <w:szCs w:val="24"/>
              </w:rPr>
              <w:t>6</w:t>
            </w:r>
            <w:r w:rsidRPr="0083073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3D6199C7" w14:textId="77777777" w:rsidR="00767324" w:rsidRPr="0083073F" w:rsidRDefault="00767324" w:rsidP="00E35E61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202</w:t>
            </w:r>
            <w:r w:rsidR="00E35E61" w:rsidRPr="0083073F">
              <w:rPr>
                <w:rFonts w:ascii="PT Astra Serif" w:hAnsi="PT Astra Serif"/>
                <w:sz w:val="24"/>
                <w:szCs w:val="24"/>
              </w:rPr>
              <w:t>7</w:t>
            </w:r>
            <w:r w:rsidRPr="0083073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35FB43A9" w14:textId="77777777" w:rsidR="00767324" w:rsidRPr="0083073F" w:rsidRDefault="00767324" w:rsidP="002F3A74">
      <w:pPr>
        <w:rPr>
          <w:rFonts w:ascii="PT Astra Serif" w:hAnsi="PT Astra Serif"/>
          <w:sz w:val="2"/>
          <w:szCs w:val="2"/>
        </w:rPr>
      </w:pPr>
    </w:p>
    <w:p w14:paraId="035F8BBB" w14:textId="77777777" w:rsidR="000D5D46" w:rsidRPr="0083073F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83073F" w14:paraId="069F9333" w14:textId="77777777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0380368A" w14:textId="77777777" w:rsidR="000D5D46" w:rsidRPr="0083073F" w:rsidRDefault="000D5D46" w:rsidP="007B4E89">
            <w:pPr>
              <w:overflowPunct/>
              <w:autoSpaceDE/>
              <w:autoSpaceDN/>
              <w:adjustRightInd/>
              <w:ind w:left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3073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B9090C" w14:textId="77777777" w:rsidR="000D5D46" w:rsidRPr="0083073F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3073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9D050D" w14:textId="77777777" w:rsidR="000D5D46" w:rsidRPr="0083073F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3073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78895" w14:textId="77777777" w:rsidR="000D5D46" w:rsidRPr="0083073F" w:rsidRDefault="000D5D46" w:rsidP="007B4E89">
            <w:pPr>
              <w:overflowPunct/>
              <w:autoSpaceDE/>
              <w:autoSpaceDN/>
              <w:adjustRightInd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3073F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E26A12" w:rsidRPr="0083073F" w14:paraId="0E198FBC" w14:textId="77777777" w:rsidTr="00096617">
        <w:trPr>
          <w:trHeight w:val="267"/>
        </w:trPr>
        <w:tc>
          <w:tcPr>
            <w:tcW w:w="5387" w:type="dxa"/>
          </w:tcPr>
          <w:p w14:paraId="04D0633C" w14:textId="348D591A" w:rsidR="00E26A12" w:rsidRPr="0083073F" w:rsidRDefault="00E26A12" w:rsidP="00E26A12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14:paraId="497BB22A" w14:textId="2DA00034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b/>
                <w:sz w:val="24"/>
                <w:szCs w:val="24"/>
              </w:rPr>
              <w:t>12107636,1</w:t>
            </w:r>
          </w:p>
        </w:tc>
        <w:tc>
          <w:tcPr>
            <w:tcW w:w="1418" w:type="dxa"/>
            <w:vAlign w:val="bottom"/>
          </w:tcPr>
          <w:p w14:paraId="296EC608" w14:textId="6E34A8D9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73F">
              <w:rPr>
                <w:rFonts w:ascii="PT Astra Serif" w:hAnsi="PT Astra Serif"/>
                <w:b/>
                <w:sz w:val="24"/>
                <w:szCs w:val="24"/>
              </w:rPr>
              <w:t>-3152529,6</w:t>
            </w:r>
          </w:p>
        </w:tc>
        <w:tc>
          <w:tcPr>
            <w:tcW w:w="1559" w:type="dxa"/>
            <w:vAlign w:val="bottom"/>
          </w:tcPr>
          <w:p w14:paraId="19AFF368" w14:textId="753E847D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73F">
              <w:rPr>
                <w:rFonts w:ascii="PT Astra Serif" w:hAnsi="PT Astra Serif"/>
                <w:b/>
                <w:sz w:val="24"/>
                <w:szCs w:val="24"/>
              </w:rPr>
              <w:t>-38283,1</w:t>
            </w:r>
          </w:p>
        </w:tc>
      </w:tr>
      <w:tr w:rsidR="00E26A12" w:rsidRPr="0083073F" w14:paraId="7F112431" w14:textId="77777777" w:rsidTr="00E16390">
        <w:trPr>
          <w:trHeight w:val="267"/>
        </w:trPr>
        <w:tc>
          <w:tcPr>
            <w:tcW w:w="5387" w:type="dxa"/>
          </w:tcPr>
          <w:p w14:paraId="3E7DA30C" w14:textId="7A6DB2C2" w:rsidR="00E26A12" w:rsidRPr="0083073F" w:rsidRDefault="00E26A12" w:rsidP="00E26A12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14:paraId="74E4CAFD" w14:textId="5D6FA659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12107636,1</w:t>
            </w:r>
          </w:p>
        </w:tc>
        <w:tc>
          <w:tcPr>
            <w:tcW w:w="1418" w:type="dxa"/>
            <w:vAlign w:val="bottom"/>
          </w:tcPr>
          <w:p w14:paraId="084C3EA1" w14:textId="1F4D9780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8455106,5</w:t>
            </w:r>
          </w:p>
        </w:tc>
        <w:tc>
          <w:tcPr>
            <w:tcW w:w="1559" w:type="dxa"/>
            <w:vAlign w:val="bottom"/>
          </w:tcPr>
          <w:p w14:paraId="700B5D8F" w14:textId="7EB9C3F1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4325677,9</w:t>
            </w:r>
          </w:p>
        </w:tc>
      </w:tr>
      <w:tr w:rsidR="00E26A12" w:rsidRPr="0083073F" w14:paraId="2D2AFFE2" w14:textId="77777777" w:rsidTr="00E16390">
        <w:trPr>
          <w:trHeight w:val="267"/>
        </w:trPr>
        <w:tc>
          <w:tcPr>
            <w:tcW w:w="5387" w:type="dxa"/>
          </w:tcPr>
          <w:p w14:paraId="52761EF3" w14:textId="65A756BE" w:rsidR="00E26A12" w:rsidRPr="0083073F" w:rsidRDefault="00E26A12" w:rsidP="00433521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188E4265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495E8AC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0BC901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26A12" w:rsidRPr="0083073F" w14:paraId="237979F4" w14:textId="77777777" w:rsidTr="00E16390">
        <w:trPr>
          <w:trHeight w:val="267"/>
        </w:trPr>
        <w:tc>
          <w:tcPr>
            <w:tcW w:w="5387" w:type="dxa"/>
          </w:tcPr>
          <w:p w14:paraId="0A837F5C" w14:textId="064844BC" w:rsidR="00E26A12" w:rsidRPr="0083073F" w:rsidRDefault="00E26A12" w:rsidP="00E26A12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д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vAlign w:val="bottom"/>
          </w:tcPr>
          <w:p w14:paraId="71B9B147" w14:textId="1D81918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11607636,1</w:t>
            </w:r>
          </w:p>
        </w:tc>
        <w:tc>
          <w:tcPr>
            <w:tcW w:w="1418" w:type="dxa"/>
            <w:vAlign w:val="bottom"/>
          </w:tcPr>
          <w:p w14:paraId="7BD2EE38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09DD3E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26A12" w:rsidRPr="0083073F" w14:paraId="1666D5D6" w14:textId="77777777" w:rsidTr="00E16390">
        <w:trPr>
          <w:trHeight w:val="267"/>
        </w:trPr>
        <w:tc>
          <w:tcPr>
            <w:tcW w:w="5387" w:type="dxa"/>
          </w:tcPr>
          <w:p w14:paraId="116F541F" w14:textId="02263EA6" w:rsidR="00E26A12" w:rsidRPr="0083073F" w:rsidRDefault="00E26A12" w:rsidP="00E26A12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д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14:paraId="76FAD1F2" w14:textId="103E19DC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418" w:type="dxa"/>
            <w:vAlign w:val="bottom"/>
          </w:tcPr>
          <w:p w14:paraId="0F5522F5" w14:textId="3972BF34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3863961,0</w:t>
            </w:r>
          </w:p>
        </w:tc>
        <w:tc>
          <w:tcPr>
            <w:tcW w:w="1559" w:type="dxa"/>
            <w:vAlign w:val="bottom"/>
          </w:tcPr>
          <w:p w14:paraId="502AD629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26A12" w:rsidRPr="0083073F" w14:paraId="503D950B" w14:textId="77777777" w:rsidTr="00E16390">
        <w:trPr>
          <w:trHeight w:val="267"/>
        </w:trPr>
        <w:tc>
          <w:tcPr>
            <w:tcW w:w="5387" w:type="dxa"/>
          </w:tcPr>
          <w:p w14:paraId="6D278B82" w14:textId="658BB763" w:rsidR="00E26A12" w:rsidRPr="0083073F" w:rsidRDefault="00E26A12" w:rsidP="00E26A12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д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14:paraId="211FF3F3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1DE7AEE" w14:textId="3C073C7D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4591145,5</w:t>
            </w:r>
          </w:p>
        </w:tc>
        <w:tc>
          <w:tcPr>
            <w:tcW w:w="1559" w:type="dxa"/>
            <w:vAlign w:val="bottom"/>
          </w:tcPr>
          <w:p w14:paraId="2F1EEB82" w14:textId="7CA853FC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4050400,1</w:t>
            </w:r>
          </w:p>
        </w:tc>
      </w:tr>
      <w:tr w:rsidR="00E26A12" w:rsidRPr="0083073F" w14:paraId="63EB1DB3" w14:textId="77777777" w:rsidTr="00E16390">
        <w:trPr>
          <w:trHeight w:val="267"/>
        </w:trPr>
        <w:tc>
          <w:tcPr>
            <w:tcW w:w="5387" w:type="dxa"/>
          </w:tcPr>
          <w:p w14:paraId="3AC10B05" w14:textId="4DDF49CC" w:rsidR="00E26A12" w:rsidRPr="0083073F" w:rsidRDefault="00E26A12" w:rsidP="00E26A12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д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14:paraId="1AD08387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C529B2C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17CB9E" w14:textId="0A1EF4EC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275277,8</w:t>
            </w:r>
          </w:p>
        </w:tc>
      </w:tr>
      <w:tr w:rsidR="00E26A12" w:rsidRPr="0083073F" w14:paraId="5EE2DB6E" w14:textId="77777777" w:rsidTr="00E16390">
        <w:trPr>
          <w:trHeight w:val="267"/>
        </w:trPr>
        <w:tc>
          <w:tcPr>
            <w:tcW w:w="5387" w:type="dxa"/>
          </w:tcPr>
          <w:p w14:paraId="6A4C33E1" w14:textId="4008F4FC" w:rsidR="00E26A12" w:rsidRPr="0083073F" w:rsidRDefault="00E26A12" w:rsidP="00E26A12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086F320E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CE00B78" w14:textId="32AB4236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11607636,1</w:t>
            </w:r>
          </w:p>
        </w:tc>
        <w:tc>
          <w:tcPr>
            <w:tcW w:w="1559" w:type="dxa"/>
            <w:vAlign w:val="bottom"/>
          </w:tcPr>
          <w:p w14:paraId="2A24BFE7" w14:textId="6F17E336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4363961,0</w:t>
            </w:r>
          </w:p>
        </w:tc>
      </w:tr>
      <w:tr w:rsidR="00E26A12" w:rsidRPr="0083073F" w14:paraId="2A1DF892" w14:textId="77777777" w:rsidTr="00E16390">
        <w:trPr>
          <w:trHeight w:val="267"/>
        </w:trPr>
        <w:tc>
          <w:tcPr>
            <w:tcW w:w="5387" w:type="dxa"/>
          </w:tcPr>
          <w:p w14:paraId="6D7294E8" w14:textId="5AD5BE0C" w:rsidR="00E26A12" w:rsidRPr="0083073F" w:rsidRDefault="00E26A12" w:rsidP="00E26A12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5FC7821D" w14:textId="54E8B75D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b/>
                <w:sz w:val="24"/>
                <w:szCs w:val="24"/>
              </w:rPr>
              <w:t>-1229414,2</w:t>
            </w:r>
          </w:p>
        </w:tc>
        <w:tc>
          <w:tcPr>
            <w:tcW w:w="1418" w:type="dxa"/>
            <w:vAlign w:val="bottom"/>
          </w:tcPr>
          <w:p w14:paraId="03D779DE" w14:textId="7ECF3EED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b/>
                <w:sz w:val="24"/>
                <w:szCs w:val="24"/>
              </w:rPr>
              <w:t>-2185529,8</w:t>
            </w:r>
          </w:p>
        </w:tc>
        <w:tc>
          <w:tcPr>
            <w:tcW w:w="1559" w:type="dxa"/>
            <w:vAlign w:val="bottom"/>
          </w:tcPr>
          <w:p w14:paraId="7C6AD944" w14:textId="6FAE099F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b/>
                <w:sz w:val="24"/>
                <w:szCs w:val="24"/>
              </w:rPr>
              <w:t>-3214867,9</w:t>
            </w:r>
          </w:p>
        </w:tc>
      </w:tr>
      <w:tr w:rsidR="00E26A12" w:rsidRPr="0083073F" w14:paraId="67F798CA" w14:textId="77777777" w:rsidTr="00E16390">
        <w:trPr>
          <w:trHeight w:val="267"/>
        </w:trPr>
        <w:tc>
          <w:tcPr>
            <w:tcW w:w="5387" w:type="dxa"/>
          </w:tcPr>
          <w:p w14:paraId="26CA275F" w14:textId="20AD6888" w:rsidR="00E26A12" w:rsidRPr="0083073F" w:rsidRDefault="00E26A12" w:rsidP="00E26A12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345531FE" w14:textId="378FF981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12610147,0</w:t>
            </w:r>
          </w:p>
        </w:tc>
        <w:tc>
          <w:tcPr>
            <w:tcW w:w="1418" w:type="dxa"/>
            <w:vAlign w:val="bottom"/>
          </w:tcPr>
          <w:p w14:paraId="436BA5E1" w14:textId="2963AA5F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1753275,0</w:t>
            </w:r>
          </w:p>
        </w:tc>
        <w:tc>
          <w:tcPr>
            <w:tcW w:w="1559" w:type="dxa"/>
            <w:vAlign w:val="bottom"/>
          </w:tcPr>
          <w:p w14:paraId="13C782F4" w14:textId="6F8BD68D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</w:tr>
      <w:tr w:rsidR="00E26A12" w:rsidRPr="0083073F" w14:paraId="74B8C805" w14:textId="77777777" w:rsidTr="00E16390">
        <w:trPr>
          <w:trHeight w:val="267"/>
        </w:trPr>
        <w:tc>
          <w:tcPr>
            <w:tcW w:w="5387" w:type="dxa"/>
          </w:tcPr>
          <w:p w14:paraId="78E972CA" w14:textId="6FDE4CE4" w:rsidR="00E26A12" w:rsidRPr="0083073F" w:rsidRDefault="00E26A12" w:rsidP="00433521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2EE5A7B8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B600CE5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DB78DE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26A12" w:rsidRPr="0083073F" w14:paraId="1ADF0432" w14:textId="77777777" w:rsidTr="00E16390">
        <w:trPr>
          <w:trHeight w:val="267"/>
        </w:trPr>
        <w:tc>
          <w:tcPr>
            <w:tcW w:w="5387" w:type="dxa"/>
          </w:tcPr>
          <w:p w14:paraId="645E7913" w14:textId="78B0A796" w:rsidR="00E26A12" w:rsidRPr="0083073F" w:rsidRDefault="00E26A12" w:rsidP="00E26A12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83073F">
              <w:rPr>
                <w:rFonts w:ascii="PT Astra Serif" w:hAnsi="PT Astra Serif"/>
                <w:sz w:val="24"/>
                <w:szCs w:val="24"/>
              </w:rPr>
              <w:t>ь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30 д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е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кабря 2025 года</w:t>
            </w:r>
          </w:p>
        </w:tc>
        <w:tc>
          <w:tcPr>
            <w:tcW w:w="1417" w:type="dxa"/>
            <w:vAlign w:val="bottom"/>
          </w:tcPr>
          <w:p w14:paraId="2C1A12E4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57BA2D" w14:textId="7F536FCB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1B8E15E2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EA4828" w14:textId="77777777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26A12" w:rsidRPr="0083073F" w14:paraId="79E23609" w14:textId="77777777" w:rsidTr="00E16390">
        <w:trPr>
          <w:trHeight w:val="267"/>
        </w:trPr>
        <w:tc>
          <w:tcPr>
            <w:tcW w:w="5387" w:type="dxa"/>
          </w:tcPr>
          <w:p w14:paraId="763FFD3D" w14:textId="77777777" w:rsidR="00E26A12" w:rsidRPr="0083073F" w:rsidRDefault="00E26A12" w:rsidP="00E26A12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3073F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 за счет временно свобо</w:t>
            </w:r>
            <w:r w:rsidRPr="0083073F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83073F">
              <w:rPr>
                <w:rFonts w:ascii="PT Astra Serif" w:hAnsi="PT Astra Serif"/>
                <w:spacing w:val="-6"/>
                <w:sz w:val="24"/>
                <w:szCs w:val="24"/>
              </w:rPr>
              <w:t>ных средств единого счета федерального бю</w:t>
            </w:r>
            <w:r w:rsidRPr="0083073F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83073F">
              <w:rPr>
                <w:rFonts w:ascii="PT Astra Serif" w:hAnsi="PT Astra Serif"/>
                <w:spacing w:val="-6"/>
                <w:sz w:val="24"/>
                <w:szCs w:val="24"/>
              </w:rPr>
              <w:t>жета, полученные на финансовое обеспечение реализации инфраструктурных проектов:</w:t>
            </w:r>
          </w:p>
          <w:p w14:paraId="0FE304AD" w14:textId="77777777" w:rsidR="00E26A12" w:rsidRPr="0083073F" w:rsidRDefault="00E26A12" w:rsidP="00E26A12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в 2025 году – с предельными сроками пог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а</w:t>
            </w:r>
            <w:r w:rsidRPr="0083073F">
              <w:rPr>
                <w:rFonts w:ascii="PT Astra Serif" w:hAnsi="PT Astra Serif"/>
                <w:sz w:val="24"/>
                <w:szCs w:val="24"/>
              </w:rPr>
              <w:t>шения не позднее 31 декабря 2040 года;</w:t>
            </w:r>
          </w:p>
          <w:p w14:paraId="13370989" w14:textId="77777777" w:rsidR="00E26A12" w:rsidRPr="0083073F" w:rsidRDefault="00E26A12" w:rsidP="00E26A12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в 2026 году – с предельными сроками пог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а</w:t>
            </w:r>
            <w:r w:rsidRPr="0083073F">
              <w:rPr>
                <w:rFonts w:ascii="PT Astra Serif" w:hAnsi="PT Astra Serif"/>
                <w:sz w:val="24"/>
                <w:szCs w:val="24"/>
              </w:rPr>
              <w:t>шения не позднее 31 декабря 2041 года;</w:t>
            </w:r>
          </w:p>
          <w:p w14:paraId="7FBB9043" w14:textId="41759873" w:rsidR="00E26A12" w:rsidRPr="0083073F" w:rsidRDefault="00E26A12" w:rsidP="00E26A12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в 2027 году – с предельными сроками пог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а</w:t>
            </w:r>
            <w:r w:rsidRPr="0083073F">
              <w:rPr>
                <w:rFonts w:ascii="PT Astra Serif" w:hAnsi="PT Astra Serif"/>
                <w:sz w:val="24"/>
                <w:szCs w:val="24"/>
              </w:rPr>
              <w:t>шения не позднее 31 декабря 2042 года</w:t>
            </w:r>
          </w:p>
        </w:tc>
        <w:tc>
          <w:tcPr>
            <w:tcW w:w="1417" w:type="dxa"/>
            <w:vAlign w:val="bottom"/>
          </w:tcPr>
          <w:p w14:paraId="576638C9" w14:textId="77777777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079D5C07" w14:textId="77777777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3AE02653" w14:textId="77777777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442B1751" w14:textId="77777777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442A5E1C" w14:textId="77777777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14:paraId="599A560C" w14:textId="2869304A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2610147,0</w:t>
            </w:r>
          </w:p>
        </w:tc>
        <w:tc>
          <w:tcPr>
            <w:tcW w:w="1418" w:type="dxa"/>
            <w:vAlign w:val="bottom"/>
          </w:tcPr>
          <w:p w14:paraId="666E51BC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4284BF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FEB58FE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C1FEA9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5372EF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0E3E001" w14:textId="676D16FC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1753275,0</w:t>
            </w:r>
          </w:p>
        </w:tc>
        <w:tc>
          <w:tcPr>
            <w:tcW w:w="1559" w:type="dxa"/>
            <w:vAlign w:val="bottom"/>
          </w:tcPr>
          <w:p w14:paraId="5F17AB6B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181AF6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CF2934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6CA7EE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7308A3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1155172" w14:textId="021F3161" w:rsidR="00E26A12" w:rsidRPr="0083073F" w:rsidRDefault="00E26A12" w:rsidP="007B4E89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</w:tr>
      <w:tr w:rsidR="00E26A12" w:rsidRPr="0083073F" w14:paraId="7C36F884" w14:textId="77777777" w:rsidTr="00E16390">
        <w:trPr>
          <w:trHeight w:val="267"/>
        </w:trPr>
        <w:tc>
          <w:tcPr>
            <w:tcW w:w="5387" w:type="dxa"/>
          </w:tcPr>
          <w:p w14:paraId="403AF2E8" w14:textId="63E8D810" w:rsidR="00E26A12" w:rsidRPr="0083073F" w:rsidRDefault="00E26A12" w:rsidP="00E26A12">
            <w:pPr>
              <w:ind w:left="176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30857AEF" w14:textId="76B5BE3E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13839561,2</w:t>
            </w:r>
          </w:p>
        </w:tc>
        <w:tc>
          <w:tcPr>
            <w:tcW w:w="1418" w:type="dxa"/>
            <w:vAlign w:val="bottom"/>
          </w:tcPr>
          <w:p w14:paraId="0BC9F5B3" w14:textId="355047F6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3938804,8</w:t>
            </w:r>
          </w:p>
        </w:tc>
        <w:tc>
          <w:tcPr>
            <w:tcW w:w="1559" w:type="dxa"/>
            <w:vAlign w:val="bottom"/>
          </w:tcPr>
          <w:p w14:paraId="5DE38375" w14:textId="63E57085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4125243,9</w:t>
            </w:r>
          </w:p>
        </w:tc>
      </w:tr>
      <w:tr w:rsidR="00E26A12" w:rsidRPr="0083073F" w14:paraId="33F9A083" w14:textId="77777777" w:rsidTr="00E16390">
        <w:trPr>
          <w:trHeight w:val="267"/>
        </w:trPr>
        <w:tc>
          <w:tcPr>
            <w:tcW w:w="5387" w:type="dxa"/>
          </w:tcPr>
          <w:p w14:paraId="097B280C" w14:textId="0A8FA10D" w:rsidR="00E26A12" w:rsidRPr="0083073F" w:rsidRDefault="00E26A12" w:rsidP="00E26A12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54BBFB2C" w14:textId="77777777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A9FA445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6DCA5F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26A12" w:rsidRPr="0083073F" w14:paraId="6AB36FFB" w14:textId="77777777" w:rsidTr="00E16390">
        <w:trPr>
          <w:trHeight w:val="267"/>
        </w:trPr>
        <w:tc>
          <w:tcPr>
            <w:tcW w:w="5387" w:type="dxa"/>
          </w:tcPr>
          <w:p w14:paraId="632D3BF9" w14:textId="00DBE59A" w:rsidR="00E26A12" w:rsidRPr="0083073F" w:rsidRDefault="00E26A12" w:rsidP="009434A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е</w:t>
            </w:r>
            <w:r w:rsidRPr="0083073F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е</w:t>
            </w:r>
            <w:r w:rsidRPr="0083073F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5962A163" w14:textId="0F03EA43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210708,4</w:t>
            </w:r>
          </w:p>
        </w:tc>
        <w:tc>
          <w:tcPr>
            <w:tcW w:w="1418" w:type="dxa"/>
            <w:vAlign w:val="bottom"/>
          </w:tcPr>
          <w:p w14:paraId="37D63C51" w14:textId="243ED15A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30D4B1BD" w14:textId="18F233D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E26A12" w:rsidRPr="0083073F" w14:paraId="2775655D" w14:textId="77777777" w:rsidTr="00E16390">
        <w:trPr>
          <w:trHeight w:val="267"/>
        </w:trPr>
        <w:tc>
          <w:tcPr>
            <w:tcW w:w="5387" w:type="dxa"/>
          </w:tcPr>
          <w:p w14:paraId="4FAB55E6" w14:textId="5DBE70A8" w:rsidR="00E26A12" w:rsidRPr="0083073F" w:rsidRDefault="00E26A12" w:rsidP="009434A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14:paraId="7B0B4054" w14:textId="6DF4CEFF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14:paraId="79AFC64E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579ED6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26A12" w:rsidRPr="0083073F" w14:paraId="761D1003" w14:textId="77777777" w:rsidTr="00E16390">
        <w:trPr>
          <w:trHeight w:val="267"/>
        </w:trPr>
        <w:tc>
          <w:tcPr>
            <w:tcW w:w="5387" w:type="dxa"/>
          </w:tcPr>
          <w:p w14:paraId="5A672D67" w14:textId="53FC302F" w:rsidR="00E26A12" w:rsidRPr="0083073F" w:rsidRDefault="00E26A12" w:rsidP="009434A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lastRenderedPageBreak/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4345A5A1" w14:textId="0CD166E6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131740,8</w:t>
            </w:r>
          </w:p>
        </w:tc>
        <w:tc>
          <w:tcPr>
            <w:tcW w:w="1418" w:type="dxa"/>
            <w:vAlign w:val="bottom"/>
          </w:tcPr>
          <w:p w14:paraId="61EFE9D4" w14:textId="586547A4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559" w:type="dxa"/>
            <w:vAlign w:val="bottom"/>
          </w:tcPr>
          <w:p w14:paraId="4BEA49C6" w14:textId="407A405C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</w:tr>
      <w:tr w:rsidR="00E26A12" w:rsidRPr="0083073F" w14:paraId="2E143AE3" w14:textId="77777777" w:rsidTr="00E16390">
        <w:trPr>
          <w:trHeight w:val="267"/>
        </w:trPr>
        <w:tc>
          <w:tcPr>
            <w:tcW w:w="5387" w:type="dxa"/>
          </w:tcPr>
          <w:p w14:paraId="4E027838" w14:textId="5923F4A6" w:rsidR="00E26A12" w:rsidRPr="0083073F" w:rsidRDefault="00E26A12" w:rsidP="009434A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за счет вр</w:t>
            </w:r>
            <w:r w:rsidRPr="0083073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83073F">
              <w:rPr>
                <w:rFonts w:ascii="PT Astra Serif" w:hAnsi="PT Astra Serif"/>
                <w:spacing w:val="-6"/>
                <w:sz w:val="24"/>
                <w:szCs w:val="24"/>
              </w:rPr>
              <w:t>менно свободных средств единого счета фед</w:t>
            </w:r>
            <w:r w:rsidRPr="0083073F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83073F">
              <w:rPr>
                <w:rFonts w:ascii="PT Astra Serif" w:hAnsi="PT Astra Serif"/>
                <w:spacing w:val="-6"/>
                <w:sz w:val="24"/>
                <w:szCs w:val="24"/>
              </w:rPr>
              <w:t>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4FCAEB03" w14:textId="77777777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6A6B6CB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BF6862" w14:textId="536D6A82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186439,1</w:t>
            </w:r>
          </w:p>
        </w:tc>
      </w:tr>
      <w:tr w:rsidR="00E26A12" w:rsidRPr="0083073F" w14:paraId="37F9E2F8" w14:textId="77777777" w:rsidTr="00E16390">
        <w:trPr>
          <w:trHeight w:val="267"/>
        </w:trPr>
        <w:tc>
          <w:tcPr>
            <w:tcW w:w="5387" w:type="dxa"/>
          </w:tcPr>
          <w:p w14:paraId="76CE68D1" w14:textId="0885056F" w:rsidR="00E26A12" w:rsidRPr="0083073F" w:rsidRDefault="00E26A12" w:rsidP="009434A3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3073F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федерал</w:t>
            </w:r>
            <w:r w:rsidRPr="0083073F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83073F">
              <w:rPr>
                <w:rFonts w:ascii="PT Astra Serif" w:hAnsi="PT Astra Serif"/>
                <w:spacing w:val="-6"/>
                <w:sz w:val="24"/>
                <w:szCs w:val="24"/>
              </w:rPr>
              <w:t>ного бюджета, возврат которых осуществляется с учетом списания задолженности</w:t>
            </w:r>
          </w:p>
        </w:tc>
        <w:tc>
          <w:tcPr>
            <w:tcW w:w="1417" w:type="dxa"/>
            <w:vAlign w:val="bottom"/>
          </w:tcPr>
          <w:p w14:paraId="67982358" w14:textId="722E35C8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14:paraId="5290C5E7" w14:textId="71D23E4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14:paraId="17050E14" w14:textId="29AC171D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E26A12" w:rsidRPr="0083073F" w14:paraId="56FF88FA" w14:textId="77777777" w:rsidTr="00E16390">
        <w:trPr>
          <w:trHeight w:val="267"/>
        </w:trPr>
        <w:tc>
          <w:tcPr>
            <w:tcW w:w="5387" w:type="dxa"/>
          </w:tcPr>
          <w:p w14:paraId="6CE1F4E5" w14:textId="2436D0B7" w:rsidR="00E26A12" w:rsidRPr="0083073F" w:rsidRDefault="00E26A12" w:rsidP="009434A3">
            <w:pPr>
              <w:ind w:left="459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vAlign w:val="bottom"/>
          </w:tcPr>
          <w:p w14:paraId="337CD806" w14:textId="77777777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7782822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A884E8" w14:textId="77777777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26A12" w:rsidRPr="0083073F" w14:paraId="60193BCD" w14:textId="77777777" w:rsidTr="00E16390">
        <w:trPr>
          <w:trHeight w:val="267"/>
        </w:trPr>
        <w:tc>
          <w:tcPr>
            <w:tcW w:w="5387" w:type="dxa"/>
          </w:tcPr>
          <w:p w14:paraId="47B8EA6E" w14:textId="43180E20" w:rsidR="00E26A12" w:rsidRPr="0083073F" w:rsidRDefault="00E26A12" w:rsidP="009434A3">
            <w:pPr>
              <w:ind w:left="459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за счет средств дорожного фонда субъекта Российской Федерации</w:t>
            </w:r>
          </w:p>
        </w:tc>
        <w:tc>
          <w:tcPr>
            <w:tcW w:w="1417" w:type="dxa"/>
            <w:vAlign w:val="bottom"/>
          </w:tcPr>
          <w:p w14:paraId="1C065255" w14:textId="0CE2B5A0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14:paraId="39914E96" w14:textId="705E5FFD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14:paraId="1680A3D1" w14:textId="6F9554D5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E26A12" w:rsidRPr="0083073F" w14:paraId="5F1A9C86" w14:textId="77777777" w:rsidTr="00E16390">
        <w:trPr>
          <w:trHeight w:val="267"/>
        </w:trPr>
        <w:tc>
          <w:tcPr>
            <w:tcW w:w="5387" w:type="dxa"/>
          </w:tcPr>
          <w:p w14:paraId="5609BEBC" w14:textId="1AF39F04" w:rsidR="00E26A12" w:rsidRPr="0083073F" w:rsidRDefault="00E26A12" w:rsidP="00E26A12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4EE7284F" w14:textId="0F282A3B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b/>
                <w:sz w:val="24"/>
                <w:szCs w:val="24"/>
              </w:rPr>
              <w:t>10878221,9</w:t>
            </w:r>
          </w:p>
        </w:tc>
        <w:tc>
          <w:tcPr>
            <w:tcW w:w="1418" w:type="dxa"/>
            <w:vAlign w:val="bottom"/>
          </w:tcPr>
          <w:p w14:paraId="15023BC3" w14:textId="12E8E1BE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b/>
                <w:sz w:val="24"/>
                <w:szCs w:val="24"/>
              </w:rPr>
              <w:t>-5338059,4</w:t>
            </w:r>
          </w:p>
        </w:tc>
        <w:tc>
          <w:tcPr>
            <w:tcW w:w="1559" w:type="dxa"/>
            <w:vAlign w:val="bottom"/>
          </w:tcPr>
          <w:p w14:paraId="11BB723F" w14:textId="0B28F45E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b/>
                <w:sz w:val="24"/>
                <w:szCs w:val="24"/>
              </w:rPr>
              <w:t>-3253151,0</w:t>
            </w:r>
          </w:p>
        </w:tc>
      </w:tr>
      <w:tr w:rsidR="00E26A12" w:rsidRPr="0083073F" w14:paraId="1A6AB5C8" w14:textId="77777777" w:rsidTr="00E16390">
        <w:trPr>
          <w:trHeight w:val="267"/>
        </w:trPr>
        <w:tc>
          <w:tcPr>
            <w:tcW w:w="5387" w:type="dxa"/>
          </w:tcPr>
          <w:p w14:paraId="74A4E5CE" w14:textId="0ACC74A1" w:rsidR="00E26A12" w:rsidRPr="0083073F" w:rsidRDefault="00E26A12" w:rsidP="00E26A12">
            <w:pPr>
              <w:ind w:left="176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75111608" w14:textId="60A2F617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24717783,1</w:t>
            </w:r>
          </w:p>
        </w:tc>
        <w:tc>
          <w:tcPr>
            <w:tcW w:w="1418" w:type="dxa"/>
            <w:vAlign w:val="bottom"/>
          </w:tcPr>
          <w:p w14:paraId="2B871709" w14:textId="66C7B3A2" w:rsidR="00E26A12" w:rsidRPr="0083073F" w:rsidRDefault="00E26A12" w:rsidP="009434A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10208381,5</w:t>
            </w:r>
          </w:p>
        </w:tc>
        <w:tc>
          <w:tcPr>
            <w:tcW w:w="1559" w:type="dxa"/>
            <w:vAlign w:val="bottom"/>
          </w:tcPr>
          <w:p w14:paraId="788B7DEC" w14:textId="1643418B" w:rsidR="00E26A12" w:rsidRPr="0083073F" w:rsidRDefault="00E26A12" w:rsidP="009434A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5236053,9</w:t>
            </w:r>
          </w:p>
        </w:tc>
      </w:tr>
      <w:tr w:rsidR="00E26A12" w:rsidRPr="00E26A12" w14:paraId="220E3DFE" w14:textId="77777777" w:rsidTr="00E16390">
        <w:trPr>
          <w:trHeight w:val="267"/>
        </w:trPr>
        <w:tc>
          <w:tcPr>
            <w:tcW w:w="5387" w:type="dxa"/>
          </w:tcPr>
          <w:p w14:paraId="47CBDA97" w14:textId="176CF272" w:rsidR="00E26A12" w:rsidRPr="0083073F" w:rsidRDefault="00E26A12" w:rsidP="00E26A12">
            <w:pPr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728DADD1" w14:textId="499DC998" w:rsidR="00E26A12" w:rsidRPr="0083073F" w:rsidRDefault="00E26A12" w:rsidP="009434A3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13839561,2</w:t>
            </w:r>
          </w:p>
        </w:tc>
        <w:tc>
          <w:tcPr>
            <w:tcW w:w="1418" w:type="dxa"/>
            <w:vAlign w:val="bottom"/>
          </w:tcPr>
          <w:p w14:paraId="40521865" w14:textId="454B9F50" w:rsidR="00E26A12" w:rsidRPr="0083073F" w:rsidRDefault="00E26A12" w:rsidP="00943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15546440,9</w:t>
            </w:r>
          </w:p>
        </w:tc>
        <w:tc>
          <w:tcPr>
            <w:tcW w:w="1559" w:type="dxa"/>
            <w:vAlign w:val="bottom"/>
          </w:tcPr>
          <w:p w14:paraId="287EC311" w14:textId="33EBFFA5" w:rsidR="00E26A12" w:rsidRPr="00E26A12" w:rsidRDefault="00E26A12" w:rsidP="00E26A1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3073F">
              <w:rPr>
                <w:rFonts w:ascii="PT Astra Serif" w:hAnsi="PT Astra Serif"/>
                <w:sz w:val="24"/>
                <w:szCs w:val="24"/>
              </w:rPr>
              <w:t>8489204,9</w:t>
            </w:r>
            <w:bookmarkStart w:id="0" w:name="_GoBack"/>
            <w:bookmarkEnd w:id="0"/>
          </w:p>
        </w:tc>
      </w:tr>
    </w:tbl>
    <w:p w14:paraId="61230977" w14:textId="77777777" w:rsidR="00E26A12" w:rsidRPr="00E26A12" w:rsidRDefault="00E26A12">
      <w:pPr>
        <w:rPr>
          <w:rFonts w:ascii="PT Astra Serif" w:hAnsi="PT Astra Serif"/>
        </w:rPr>
      </w:pPr>
    </w:p>
    <w:p w14:paraId="1E63D575" w14:textId="77777777" w:rsidR="00DD2E0D" w:rsidRPr="00E26A12" w:rsidRDefault="00DD2E0D">
      <w:pPr>
        <w:rPr>
          <w:rFonts w:ascii="PT Astra Serif" w:hAnsi="PT Astra Serif"/>
        </w:rPr>
      </w:pPr>
    </w:p>
    <w:p w14:paraId="5DE235C9" w14:textId="77777777" w:rsidR="00FB5A6D" w:rsidRPr="00E26A12" w:rsidRDefault="00FB5A6D">
      <w:pPr>
        <w:rPr>
          <w:rFonts w:ascii="PT Astra Serif" w:hAnsi="PT Astra Serif"/>
        </w:rPr>
      </w:pPr>
    </w:p>
    <w:p w14:paraId="5662BD49" w14:textId="77777777" w:rsidR="000469CF" w:rsidRPr="00E26A12" w:rsidRDefault="000469CF">
      <w:pPr>
        <w:rPr>
          <w:rFonts w:ascii="PT Astra Serif" w:hAnsi="PT Astra Serif"/>
        </w:rPr>
      </w:pPr>
    </w:p>
    <w:p w14:paraId="089C4CB3" w14:textId="77777777" w:rsidR="00566CEE" w:rsidRPr="00E26A12" w:rsidRDefault="00566CEE">
      <w:pPr>
        <w:rPr>
          <w:rFonts w:ascii="PT Astra Serif" w:hAnsi="PT Astra Serif"/>
        </w:rPr>
      </w:pPr>
    </w:p>
    <w:sectPr w:rsidR="00566CEE" w:rsidRPr="00E26A12" w:rsidSect="00B94C3B">
      <w:headerReference w:type="default" r:id="rId9"/>
      <w:pgSz w:w="11907" w:h="16840" w:code="9"/>
      <w:pgMar w:top="1134" w:right="851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CEA676" w14:textId="77777777" w:rsidR="00C67D95" w:rsidRDefault="00C67D95">
      <w:r>
        <w:separator/>
      </w:r>
    </w:p>
  </w:endnote>
  <w:endnote w:type="continuationSeparator" w:id="0">
    <w:p w14:paraId="243FE142" w14:textId="77777777"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72067" w14:textId="77777777" w:rsidR="00C67D95" w:rsidRDefault="00C67D95">
      <w:r>
        <w:separator/>
      </w:r>
    </w:p>
  </w:footnote>
  <w:footnote w:type="continuationSeparator" w:id="0">
    <w:p w14:paraId="10234C60" w14:textId="77777777"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EADAD86" w14:textId="77777777"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83073F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7E6C232" w14:textId="77777777" w:rsidR="004625E6" w:rsidRDefault="0083073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hdrShapeDefaults>
    <o:shapedefaults v:ext="edit" spidmax="227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469C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6BAB"/>
    <w:rsid w:val="000C7EF5"/>
    <w:rsid w:val="000D5D46"/>
    <w:rsid w:val="000F7908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6D2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3F0DE4"/>
    <w:rsid w:val="00433521"/>
    <w:rsid w:val="00442361"/>
    <w:rsid w:val="004702A9"/>
    <w:rsid w:val="00474F0C"/>
    <w:rsid w:val="00485312"/>
    <w:rsid w:val="00492F0A"/>
    <w:rsid w:val="004A63BA"/>
    <w:rsid w:val="004B1E15"/>
    <w:rsid w:val="004C31AA"/>
    <w:rsid w:val="004D167F"/>
    <w:rsid w:val="004E40C7"/>
    <w:rsid w:val="004F2FF3"/>
    <w:rsid w:val="004F4D2A"/>
    <w:rsid w:val="00500427"/>
    <w:rsid w:val="0050745E"/>
    <w:rsid w:val="005118C8"/>
    <w:rsid w:val="00522CCD"/>
    <w:rsid w:val="00527E4F"/>
    <w:rsid w:val="00532595"/>
    <w:rsid w:val="005363DE"/>
    <w:rsid w:val="0055642C"/>
    <w:rsid w:val="00566CEE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191"/>
    <w:rsid w:val="006E6F27"/>
    <w:rsid w:val="006F6535"/>
    <w:rsid w:val="00705C7F"/>
    <w:rsid w:val="00727266"/>
    <w:rsid w:val="00732507"/>
    <w:rsid w:val="0074460A"/>
    <w:rsid w:val="007467DB"/>
    <w:rsid w:val="00767324"/>
    <w:rsid w:val="00776C50"/>
    <w:rsid w:val="007A0E9D"/>
    <w:rsid w:val="007B2F7B"/>
    <w:rsid w:val="007B4E89"/>
    <w:rsid w:val="007C795E"/>
    <w:rsid w:val="007D4D47"/>
    <w:rsid w:val="007E5F4B"/>
    <w:rsid w:val="007F563D"/>
    <w:rsid w:val="0082511F"/>
    <w:rsid w:val="0083073F"/>
    <w:rsid w:val="0085234C"/>
    <w:rsid w:val="00857363"/>
    <w:rsid w:val="00864583"/>
    <w:rsid w:val="00870735"/>
    <w:rsid w:val="00871E20"/>
    <w:rsid w:val="00877A6C"/>
    <w:rsid w:val="00892489"/>
    <w:rsid w:val="0089395D"/>
    <w:rsid w:val="0089535F"/>
    <w:rsid w:val="008B515C"/>
    <w:rsid w:val="008C2E1D"/>
    <w:rsid w:val="00900737"/>
    <w:rsid w:val="00905182"/>
    <w:rsid w:val="00917534"/>
    <w:rsid w:val="00917D0F"/>
    <w:rsid w:val="00943E3F"/>
    <w:rsid w:val="00956AE7"/>
    <w:rsid w:val="00964B4F"/>
    <w:rsid w:val="0096673B"/>
    <w:rsid w:val="00967A86"/>
    <w:rsid w:val="009838B9"/>
    <w:rsid w:val="00986381"/>
    <w:rsid w:val="009A0A54"/>
    <w:rsid w:val="009A32CF"/>
    <w:rsid w:val="009A3476"/>
    <w:rsid w:val="009B600B"/>
    <w:rsid w:val="009C16BF"/>
    <w:rsid w:val="009D3B8B"/>
    <w:rsid w:val="009E069F"/>
    <w:rsid w:val="009E44AF"/>
    <w:rsid w:val="009E5502"/>
    <w:rsid w:val="009E7DC4"/>
    <w:rsid w:val="009F3E9F"/>
    <w:rsid w:val="00A10FAB"/>
    <w:rsid w:val="00A22650"/>
    <w:rsid w:val="00A35F91"/>
    <w:rsid w:val="00A41892"/>
    <w:rsid w:val="00A5472F"/>
    <w:rsid w:val="00A7331F"/>
    <w:rsid w:val="00A80699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46B85"/>
    <w:rsid w:val="00B64997"/>
    <w:rsid w:val="00B94C3B"/>
    <w:rsid w:val="00BB6C51"/>
    <w:rsid w:val="00BD708B"/>
    <w:rsid w:val="00BD7485"/>
    <w:rsid w:val="00BF0CE0"/>
    <w:rsid w:val="00BF5113"/>
    <w:rsid w:val="00C13AC8"/>
    <w:rsid w:val="00C2611C"/>
    <w:rsid w:val="00C363B5"/>
    <w:rsid w:val="00C434BF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D793C"/>
    <w:rsid w:val="00CF5547"/>
    <w:rsid w:val="00CF786E"/>
    <w:rsid w:val="00D02E81"/>
    <w:rsid w:val="00D03C45"/>
    <w:rsid w:val="00D0560D"/>
    <w:rsid w:val="00D131D7"/>
    <w:rsid w:val="00D142A0"/>
    <w:rsid w:val="00D144EE"/>
    <w:rsid w:val="00D152E6"/>
    <w:rsid w:val="00D16CD7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B5A5A"/>
    <w:rsid w:val="00DD2E0D"/>
    <w:rsid w:val="00DD49AC"/>
    <w:rsid w:val="00DE14A0"/>
    <w:rsid w:val="00DE6E7E"/>
    <w:rsid w:val="00DF4300"/>
    <w:rsid w:val="00E02988"/>
    <w:rsid w:val="00E14D9D"/>
    <w:rsid w:val="00E17AE3"/>
    <w:rsid w:val="00E20E71"/>
    <w:rsid w:val="00E26A12"/>
    <w:rsid w:val="00E26A84"/>
    <w:rsid w:val="00E30623"/>
    <w:rsid w:val="00E35A31"/>
    <w:rsid w:val="00E35E61"/>
    <w:rsid w:val="00E5175D"/>
    <w:rsid w:val="00E6794C"/>
    <w:rsid w:val="00EA0AC8"/>
    <w:rsid w:val="00EA0C32"/>
    <w:rsid w:val="00EA2180"/>
    <w:rsid w:val="00EC3E92"/>
    <w:rsid w:val="00ED3FBB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B5A6D"/>
    <w:rsid w:val="00FC1942"/>
    <w:rsid w:val="00FC7BC2"/>
    <w:rsid w:val="00FD4E5C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329"/>
    <o:shapelayout v:ext="edit">
      <o:idmap v:ext="edit" data="1"/>
    </o:shapelayout>
  </w:shapeDefaults>
  <w:decimalSymbol w:val=","/>
  <w:listSeparator w:val=";"/>
  <w14:docId w14:val="20CE6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86A0F-CBC6-454A-8BA1-0D6904522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31</cp:revision>
  <cp:lastPrinted>2024-12-09T10:20:00Z</cp:lastPrinted>
  <dcterms:created xsi:type="dcterms:W3CDTF">2024-12-10T13:31:00Z</dcterms:created>
  <dcterms:modified xsi:type="dcterms:W3CDTF">2025-12-22T08:41:00Z</dcterms:modified>
</cp:coreProperties>
</file>