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3C5AA4" w:rsidRDefault="00DF3201" w:rsidP="00C1242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C5AA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D44500" w:rsidRPr="003C5AA4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3C5AA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3C5AA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C5AA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1F1B5C" w:rsidRPr="003C5AA4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3C5AA4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3C5AA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C5AA4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B54EA3" w:rsidRPr="003C5AA4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3C5AA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</w:t>
      </w:r>
      <w:r w:rsidR="00B24951" w:rsidRPr="003C5AA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 w:rsidRPr="003C5AA4">
        <w:rPr>
          <w:rFonts w:ascii="Times New Roman" w:hAnsi="Times New Roman" w:cs="Times New Roman"/>
          <w:b w:val="0"/>
          <w:bCs w:val="0"/>
          <w:i w:val="0"/>
          <w:iCs w:val="0"/>
        </w:rPr>
        <w:t>плановый пе</w:t>
      </w:r>
      <w:r w:rsidR="009374EF" w:rsidRPr="003C5AA4">
        <w:rPr>
          <w:rFonts w:ascii="Times New Roman" w:hAnsi="Times New Roman" w:cs="Times New Roman"/>
          <w:b w:val="0"/>
          <w:bCs w:val="0"/>
          <w:i w:val="0"/>
          <w:iCs w:val="0"/>
        </w:rPr>
        <w:t>риод 201</w:t>
      </w:r>
      <w:r w:rsidR="00B54EA3" w:rsidRPr="003C5AA4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3C5AA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B54EA3" w:rsidRPr="003C5AA4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3C5AA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1F1B5C" w:rsidRPr="003C5AA4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6B03E7" w:rsidRPr="003C5AA4" w:rsidRDefault="006B03E7" w:rsidP="006B03E7"/>
    <w:p w:rsidR="007A4608" w:rsidRPr="003C5AA4" w:rsidRDefault="005074F5" w:rsidP="005074F5">
      <w:pPr>
        <w:jc w:val="center"/>
        <w:rPr>
          <w:b/>
          <w:sz w:val="28"/>
          <w:szCs w:val="28"/>
        </w:rPr>
      </w:pPr>
      <w:r w:rsidRPr="003C5AA4">
        <w:rPr>
          <w:b/>
          <w:sz w:val="28"/>
          <w:szCs w:val="28"/>
        </w:rPr>
        <w:t xml:space="preserve">Распределение бюджетных ассигнований по целевым статьям </w:t>
      </w:r>
    </w:p>
    <w:p w:rsidR="007A4608" w:rsidRPr="003C5AA4" w:rsidRDefault="005074F5" w:rsidP="005074F5">
      <w:pPr>
        <w:jc w:val="center"/>
        <w:rPr>
          <w:b/>
          <w:sz w:val="28"/>
          <w:szCs w:val="28"/>
        </w:rPr>
      </w:pPr>
      <w:r w:rsidRPr="003C5AA4">
        <w:rPr>
          <w:b/>
          <w:sz w:val="28"/>
          <w:szCs w:val="28"/>
        </w:rPr>
        <w:t xml:space="preserve">(государственным программам области и непрограммным </w:t>
      </w:r>
    </w:p>
    <w:p w:rsidR="007A4608" w:rsidRPr="003C5AA4" w:rsidRDefault="005074F5" w:rsidP="005074F5">
      <w:pPr>
        <w:jc w:val="center"/>
        <w:rPr>
          <w:b/>
          <w:sz w:val="28"/>
          <w:szCs w:val="28"/>
        </w:rPr>
      </w:pPr>
      <w:r w:rsidRPr="003C5AA4">
        <w:rPr>
          <w:b/>
          <w:sz w:val="28"/>
          <w:szCs w:val="28"/>
        </w:rPr>
        <w:t xml:space="preserve">направлениям деятельности), группам и подгруппам видов расходов </w:t>
      </w:r>
    </w:p>
    <w:p w:rsidR="005074F5" w:rsidRPr="003C5AA4" w:rsidRDefault="005074F5" w:rsidP="005074F5">
      <w:pPr>
        <w:jc w:val="center"/>
        <w:rPr>
          <w:b/>
          <w:sz w:val="28"/>
          <w:szCs w:val="28"/>
        </w:rPr>
      </w:pPr>
      <w:r w:rsidRPr="003C5AA4">
        <w:rPr>
          <w:b/>
          <w:sz w:val="28"/>
          <w:szCs w:val="28"/>
        </w:rPr>
        <w:t xml:space="preserve">классификации расходов областного бюджета </w:t>
      </w:r>
      <w:r w:rsidR="00B54EA3" w:rsidRPr="003C5AA4">
        <w:rPr>
          <w:b/>
          <w:sz w:val="28"/>
          <w:szCs w:val="28"/>
        </w:rPr>
        <w:t>на 2017</w:t>
      </w:r>
      <w:r w:rsidR="004A40B3" w:rsidRPr="003C5AA4">
        <w:rPr>
          <w:b/>
          <w:sz w:val="28"/>
          <w:szCs w:val="28"/>
        </w:rPr>
        <w:t xml:space="preserve"> год</w:t>
      </w:r>
    </w:p>
    <w:p w:rsidR="00927A6B" w:rsidRPr="003C5AA4" w:rsidRDefault="00927A6B" w:rsidP="005074F5">
      <w:pPr>
        <w:jc w:val="center"/>
        <w:rPr>
          <w:b/>
          <w:sz w:val="28"/>
          <w:szCs w:val="28"/>
        </w:rPr>
      </w:pPr>
    </w:p>
    <w:p w:rsidR="00452172" w:rsidRPr="003C5AA4" w:rsidRDefault="00452172" w:rsidP="00452172">
      <w:pPr>
        <w:pStyle w:val="a3"/>
        <w:ind w:firstLine="0"/>
        <w:jc w:val="center"/>
        <w:rPr>
          <w:szCs w:val="28"/>
        </w:rPr>
      </w:pPr>
      <w:r w:rsidRPr="003C5AA4">
        <w:rPr>
          <w:szCs w:val="28"/>
        </w:rPr>
        <w:t>(в ред</w:t>
      </w:r>
      <w:r w:rsidR="00011B35" w:rsidRPr="003C5AA4">
        <w:rPr>
          <w:szCs w:val="28"/>
        </w:rPr>
        <w:t xml:space="preserve">акции </w:t>
      </w:r>
      <w:r w:rsidR="00C56AA8" w:rsidRPr="003C5AA4">
        <w:rPr>
          <w:szCs w:val="28"/>
        </w:rPr>
        <w:t>от 2 августа 2017 года № 68-ЗСО</w:t>
      </w:r>
      <w:r w:rsidRPr="003C5AA4">
        <w:rPr>
          <w:szCs w:val="28"/>
        </w:rPr>
        <w:t>)</w:t>
      </w:r>
    </w:p>
    <w:p w:rsidR="0040099E" w:rsidRPr="003C5AA4" w:rsidRDefault="0040099E" w:rsidP="006B03E7">
      <w:pPr>
        <w:jc w:val="right"/>
      </w:pPr>
    </w:p>
    <w:p w:rsidR="006B03E7" w:rsidRPr="003C5AA4" w:rsidRDefault="006B03E7" w:rsidP="006B03E7">
      <w:pPr>
        <w:spacing w:line="235" w:lineRule="auto"/>
        <w:ind w:right="-443"/>
        <w:jc w:val="right"/>
        <w:rPr>
          <w:sz w:val="24"/>
        </w:rPr>
      </w:pPr>
      <w:r w:rsidRPr="003C5AA4">
        <w:rPr>
          <w:sz w:val="24"/>
        </w:rPr>
        <w:t>(тыс. рублей)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238"/>
        <w:gridCol w:w="1701"/>
        <w:gridCol w:w="850"/>
        <w:gridCol w:w="1418"/>
      </w:tblGrid>
      <w:tr w:rsidR="006B03E7" w:rsidRPr="003C5AA4" w:rsidTr="00B54EA3">
        <w:trPr>
          <w:trHeight w:val="133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03E7" w:rsidRPr="003C5AA4" w:rsidRDefault="006B03E7" w:rsidP="00292300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3C5AA4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03E7" w:rsidRPr="003C5AA4" w:rsidRDefault="006B03E7" w:rsidP="00292300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3C5AA4">
              <w:rPr>
                <w:bCs/>
                <w:sz w:val="24"/>
              </w:rPr>
              <w:t xml:space="preserve">Целевая </w:t>
            </w:r>
          </w:p>
          <w:p w:rsidR="006B03E7" w:rsidRPr="003C5AA4" w:rsidRDefault="006B03E7" w:rsidP="00292300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3C5AA4">
              <w:rPr>
                <w:bCs/>
                <w:sz w:val="24"/>
              </w:rPr>
              <w:t>статья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03E7" w:rsidRPr="003C5AA4" w:rsidRDefault="006B03E7" w:rsidP="00292300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3C5AA4">
              <w:rPr>
                <w:bCs/>
                <w:sz w:val="24"/>
              </w:rPr>
              <w:t>Вид расх</w:t>
            </w:r>
            <w:r w:rsidRPr="003C5AA4">
              <w:rPr>
                <w:bCs/>
                <w:sz w:val="24"/>
              </w:rPr>
              <w:t>о</w:t>
            </w:r>
            <w:r w:rsidRPr="003C5AA4">
              <w:rPr>
                <w:bCs/>
                <w:sz w:val="24"/>
              </w:rPr>
              <w:t>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03E7" w:rsidRPr="003C5AA4" w:rsidRDefault="006B03E7" w:rsidP="00292300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3C5AA4">
              <w:rPr>
                <w:bCs/>
                <w:sz w:val="24"/>
              </w:rPr>
              <w:t>Сумма</w:t>
            </w:r>
          </w:p>
        </w:tc>
      </w:tr>
    </w:tbl>
    <w:p w:rsidR="00B54EA3" w:rsidRPr="003C5AA4" w:rsidRDefault="00B54EA3">
      <w:pPr>
        <w:rPr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238"/>
        <w:gridCol w:w="1701"/>
        <w:gridCol w:w="850"/>
        <w:gridCol w:w="1418"/>
      </w:tblGrid>
      <w:tr w:rsidR="00EC159D" w:rsidRPr="003C5AA4" w:rsidTr="00011B35">
        <w:trPr>
          <w:trHeight w:val="133"/>
          <w:tblHeader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C159D" w:rsidRPr="003C5AA4" w:rsidRDefault="00EC159D" w:rsidP="00011B3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C5AA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59D" w:rsidRPr="003C5AA4" w:rsidRDefault="00EC159D" w:rsidP="00011B3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C5AA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59D" w:rsidRPr="003C5AA4" w:rsidRDefault="00EC159D" w:rsidP="00011B3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C5AA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C159D" w:rsidRPr="003C5AA4" w:rsidRDefault="00EC159D" w:rsidP="00011B3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C5AA4">
              <w:rPr>
                <w:bCs/>
                <w:sz w:val="24"/>
                <w:szCs w:val="24"/>
              </w:rPr>
              <w:t>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50 0 00 00000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13317194,5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«Профилактика заболеваний и форм</w:t>
            </w:r>
            <w:r w:rsidRPr="003C5AA4">
              <w:rPr>
                <w:b/>
                <w:bCs/>
                <w:sz w:val="24"/>
                <w:szCs w:val="24"/>
              </w:rPr>
              <w:t>и</w:t>
            </w:r>
            <w:r w:rsidRPr="003C5AA4">
              <w:rPr>
                <w:b/>
                <w:bCs/>
                <w:sz w:val="24"/>
                <w:szCs w:val="24"/>
              </w:rPr>
              <w:t>рование здорового образа жизни. Развитие первичной медико-санитарной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50 1 00 00000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58840,5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«Развитие системы медицинской профилактики неинфекционных заболеваний и формир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вания здорового образа жизни, в том числе у детей. Пр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 xml:space="preserve">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 w:rsidRPr="003C5AA4">
              <w:rPr>
                <w:sz w:val="24"/>
                <w:szCs w:val="24"/>
              </w:rPr>
              <w:t>психоактивных</w:t>
            </w:r>
            <w:proofErr w:type="spellEnd"/>
            <w:r w:rsidRPr="003C5AA4">
              <w:rPr>
                <w:sz w:val="24"/>
                <w:szCs w:val="24"/>
              </w:rPr>
              <w:t xml:space="preserve"> веществ, в том числе у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«Профилактика инфекционных заболеваний, включая иммунопрофилактику»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Приобретение медицинских иммунобиологических пр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1 02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1 02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1 02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«Профилактика ВИЧ-инфекции, вирусных гепатитов B и C»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41190,5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1 03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41190,5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1 03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41190,5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1 03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41190,5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Основное мероприятие «Развитие первичной медико-санитарной помощи, в том числе сельским жителям. Ра</w:t>
            </w:r>
            <w:r w:rsidRPr="003C5AA4">
              <w:rPr>
                <w:sz w:val="24"/>
                <w:szCs w:val="24"/>
              </w:rPr>
              <w:t>з</w:t>
            </w:r>
            <w:r w:rsidRPr="003C5AA4">
              <w:rPr>
                <w:sz w:val="24"/>
                <w:szCs w:val="24"/>
              </w:rPr>
              <w:t>витие системы раннего выявления заболеваний, патол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гических состояний и факторов риска их развития, вкл</w:t>
            </w:r>
            <w:r w:rsidRPr="003C5AA4">
              <w:rPr>
                <w:sz w:val="24"/>
                <w:szCs w:val="24"/>
              </w:rPr>
              <w:t>ю</w:t>
            </w:r>
            <w:r w:rsidRPr="003C5AA4">
              <w:rPr>
                <w:sz w:val="24"/>
                <w:szCs w:val="24"/>
              </w:rPr>
              <w:t>чая проведение медицинских осмотров и диспансериз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ции населения, в том числе у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1 04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1 04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1 04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«Совершенствование оказания спец</w:t>
            </w:r>
            <w:r w:rsidRPr="003C5AA4">
              <w:rPr>
                <w:b/>
                <w:bCs/>
                <w:sz w:val="24"/>
                <w:szCs w:val="24"/>
              </w:rPr>
              <w:t>и</w:t>
            </w:r>
            <w:r w:rsidRPr="003C5AA4">
              <w:rPr>
                <w:b/>
                <w:bCs/>
                <w:sz w:val="24"/>
                <w:szCs w:val="24"/>
              </w:rPr>
              <w:t>ализированной, включая высокотехнологичную, м</w:t>
            </w:r>
            <w:r w:rsidRPr="003C5AA4">
              <w:rPr>
                <w:b/>
                <w:bCs/>
                <w:sz w:val="24"/>
                <w:szCs w:val="24"/>
              </w:rPr>
              <w:t>е</w:t>
            </w:r>
            <w:r w:rsidRPr="003C5AA4">
              <w:rPr>
                <w:b/>
                <w:bCs/>
                <w:sz w:val="24"/>
                <w:szCs w:val="24"/>
              </w:rPr>
              <w:t>дицинской помощи, скорой, в том числе скорой спец</w:t>
            </w:r>
            <w:r w:rsidRPr="003C5AA4">
              <w:rPr>
                <w:b/>
                <w:bCs/>
                <w:sz w:val="24"/>
                <w:szCs w:val="24"/>
              </w:rPr>
              <w:t>и</w:t>
            </w:r>
            <w:r w:rsidRPr="003C5AA4">
              <w:rPr>
                <w:b/>
                <w:bCs/>
                <w:sz w:val="24"/>
                <w:szCs w:val="24"/>
              </w:rPr>
              <w:t>ализированной, медицинской помощи, медицинской эвакуации»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50 2 00 00000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249185,0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55515,3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Совершенствование системы оказания медицинской п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мощи больным туберкулезом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01 11Д00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36034,4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01 11Д00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33657,0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01 11Д00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33657,0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01 11Д00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2377,4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01 11Д00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2377,4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19480,9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19480,9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19480,9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лицам, инфицированным вирусом иммунодефицита человека, гепатитами B и C»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наркологическим бол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932,0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932,0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932,0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932,0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с психическими расстройствами и расстройствами поведения»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пострадавшим при д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рожно-транспортных происшествиях»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954,7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954,7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954,7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954,7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хроническими вирусными гепатитами»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6130,0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Приобретение противовирусных лекарственных препар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тов для детей, страдающих хроническими вирусными г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патитами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09 11Б00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09 11Б00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09 11Б00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Приобретение противовирусных лекарственных препар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тов для больных, страдающих хроническими вирусными гепатитами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09 11Г00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2880,0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09 11Г00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2880,0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09 11Г00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2880,0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868,0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868,0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868,0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868,0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«Совершенствование системы оказания высокотехнологичной медицинской помощи, развитие новых эффективных методов лечения»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135735,1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Оказание гражданам Российской Федерации высокоте</w:t>
            </w:r>
            <w:r w:rsidRPr="003C5AA4">
              <w:rPr>
                <w:sz w:val="24"/>
                <w:szCs w:val="24"/>
              </w:rPr>
              <w:t>х</w:t>
            </w:r>
            <w:r w:rsidRPr="003C5AA4">
              <w:rPr>
                <w:sz w:val="24"/>
                <w:szCs w:val="24"/>
              </w:rPr>
              <w:t>нологичной медицинской помощи, не включенной в баз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вую программу обязательного медицинского страхования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135735,1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135735,1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91351,1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44384,0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32398,2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Единовременные выплаты донорам, безвозмездно сда</w:t>
            </w:r>
            <w:r w:rsidRPr="003C5AA4">
              <w:rPr>
                <w:sz w:val="24"/>
                <w:szCs w:val="24"/>
              </w:rPr>
              <w:t>в</w:t>
            </w:r>
            <w:r w:rsidRPr="003C5AA4">
              <w:rPr>
                <w:sz w:val="24"/>
                <w:szCs w:val="24"/>
              </w:rPr>
              <w:t>шим кровь и (или) ее компоненты в государственных учреждениях здравоохранения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50 2 12 11900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27337,7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50 2 12 11900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27337,7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50 2 12 11900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27337,7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12 11А00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5060,5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12 11А00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5060,5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12 11А00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5060,5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медицинской де</w:t>
            </w:r>
            <w:r w:rsidRPr="003C5AA4">
              <w:rPr>
                <w:sz w:val="24"/>
                <w:szCs w:val="24"/>
              </w:rPr>
              <w:t>я</w:t>
            </w:r>
            <w:r w:rsidRPr="003C5AA4">
              <w:rPr>
                <w:sz w:val="24"/>
                <w:szCs w:val="24"/>
              </w:rPr>
              <w:t>тельности, связанной с донорством органов человека»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16331,7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15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4432,6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15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4432,6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15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4432,6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15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11899,1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15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11899,1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2 15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11899,1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50 4 00 00000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44701,1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«Совершенствование службы 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довспоможения и детства на основе трехуровневой с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стемы оказания медицинской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6092,5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Сбор, обработка, хранение и предоставление информ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ции, обеспечивающей оценку деятельности системы здр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 xml:space="preserve">воохранения и здоровья населения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4 01 11В00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6092,5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4 01 11В00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6092,5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4 01 11В00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6092,5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«Создание системы раннего выя</w:t>
            </w:r>
            <w:r w:rsidRPr="003C5AA4">
              <w:rPr>
                <w:sz w:val="24"/>
                <w:szCs w:val="24"/>
              </w:rPr>
              <w:t>в</w:t>
            </w:r>
            <w:r w:rsidRPr="003C5AA4">
              <w:rPr>
                <w:sz w:val="24"/>
                <w:szCs w:val="24"/>
              </w:rPr>
              <w:t>ления и коррекции нарушений развития ребенка»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38558,6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4 03 12А00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3540,4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4 03 12А00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3540,4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4 03 12А00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3540,4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 xml:space="preserve">Приобретение расходных материалов для </w:t>
            </w:r>
            <w:proofErr w:type="spellStart"/>
            <w:r w:rsidRPr="003C5AA4">
              <w:rPr>
                <w:sz w:val="24"/>
                <w:szCs w:val="24"/>
              </w:rPr>
              <w:t>аудиологич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ского</w:t>
            </w:r>
            <w:proofErr w:type="spellEnd"/>
            <w:r w:rsidRPr="003C5AA4">
              <w:rPr>
                <w:sz w:val="24"/>
                <w:szCs w:val="24"/>
              </w:rPr>
              <w:t xml:space="preserve"> скрининга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4 03 12Б00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4 03 12Б00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4 03 12Б00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 xml:space="preserve">Приобретение тест-систем для </w:t>
            </w:r>
            <w:proofErr w:type="spellStart"/>
            <w:r w:rsidRPr="003C5AA4">
              <w:rPr>
                <w:sz w:val="24"/>
                <w:szCs w:val="24"/>
              </w:rPr>
              <w:t>пренатальной</w:t>
            </w:r>
            <w:proofErr w:type="spellEnd"/>
            <w:r w:rsidRPr="003C5AA4">
              <w:rPr>
                <w:sz w:val="24"/>
                <w:szCs w:val="24"/>
              </w:rPr>
              <w:t xml:space="preserve"> диагностики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4 03 12В00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4 03 12В00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4 03 12В00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4 03 12Г00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4 03 12Г00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4 03 12Г00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4 03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15958,8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4 03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15958,8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4 03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15958,8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«Развитие специализированной медицинской помощи детям и пациенткам акушерско-гинекологического профиля»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50 4 05 00000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4 05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4 05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4 05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«Развитие медицинской реабилитации и санаторно-курортного лечения, в том числе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50 5 00 00000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316062,4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«Развитие медицинской реабил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тации, в том числе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5 01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5 01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5 01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«Обеспечение санаторно-курортным лечением, в том числе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315962,4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50 5 02 04100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55966,8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50 5 02 04100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55966,8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50 5 02 04100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55966,8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213157,6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212517,6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212517,6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Оказание государственной социальной помощи отдел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50 5 02 51940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46838,0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50 5 02 51940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46838,0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50 5 02 51940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46838,0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«Кадровое обеспечение системы здр</w:t>
            </w:r>
            <w:r w:rsidRPr="003C5AA4">
              <w:rPr>
                <w:b/>
                <w:bCs/>
                <w:sz w:val="24"/>
                <w:szCs w:val="24"/>
              </w:rPr>
              <w:t>а</w:t>
            </w:r>
            <w:r w:rsidRPr="003C5AA4">
              <w:rPr>
                <w:b/>
                <w:bCs/>
                <w:sz w:val="24"/>
                <w:szCs w:val="24"/>
              </w:rPr>
              <w:t>воохранения»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50 6 00 00000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187802,4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«Совершенствование механизмов и условий целевого приема абитуриентов в образовател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ные организации, реализующие образовательные пр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граммы среднего профессионального образования и вы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шего образования, с целью последующего их труд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устройства в медицинские организации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124391,7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124101,7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124101,7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124101,7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Ежемесячные выплаты студентам профессиональных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разовательных учреждений, подведомственных мин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стерству здравоохранения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6 01 13Е00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6 01 13Е00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6 01 13Е00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Укрепление материально-технической базы професси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нальных образовательных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6 01 13К00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6 01 13К00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6 01 13К00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«Формирование и расширение с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стемы материальных и моральных стимулов медицинских работников»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63410,7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13410,7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13410,7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13410,7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Совершенствование механизмов и условий трудоустро</w:t>
            </w:r>
            <w:r w:rsidRPr="003C5AA4">
              <w:rPr>
                <w:sz w:val="24"/>
                <w:szCs w:val="24"/>
              </w:rPr>
              <w:t>й</w:t>
            </w:r>
            <w:r w:rsidRPr="003C5AA4">
              <w:rPr>
                <w:sz w:val="24"/>
                <w:szCs w:val="24"/>
              </w:rPr>
              <w:t>ства в организации скорой медицинской помощи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6 02 13Д00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6 02 13Д00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6 02 13Д00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единовременных выплат медицинским работникам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50 6 02 51360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29400,0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50 6 02 51360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29400,0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50 6 02 51360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29400,0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Формирование и расширение системы материальных и моральных стимулов медицинских работников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6 02 Z1360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19600,0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6 02 Z1360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19600,0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6 02 Z1360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19600,0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«Совершенствование системы лека</w:t>
            </w:r>
            <w:r w:rsidRPr="003C5AA4">
              <w:rPr>
                <w:b/>
                <w:bCs/>
                <w:sz w:val="24"/>
                <w:szCs w:val="24"/>
              </w:rPr>
              <w:t>р</w:t>
            </w:r>
            <w:r w:rsidRPr="003C5AA4">
              <w:rPr>
                <w:b/>
                <w:bCs/>
                <w:sz w:val="24"/>
                <w:szCs w:val="24"/>
              </w:rPr>
              <w:t>ственного обеспечения, в том числе в амбулаторных условиях»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50 7 00 00000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979902,8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«Обеспечение больных лека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ственными препаратами, специализированными проду</w:t>
            </w:r>
            <w:r w:rsidRPr="003C5AA4">
              <w:rPr>
                <w:sz w:val="24"/>
                <w:szCs w:val="24"/>
              </w:rPr>
              <w:t>к</w:t>
            </w:r>
            <w:r w:rsidRPr="003C5AA4">
              <w:rPr>
                <w:sz w:val="24"/>
                <w:szCs w:val="24"/>
              </w:rPr>
              <w:t>тами лечебного питания и медицинскими изделиями, в том числе в амбулаторных условиях»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979902,8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Приобретение лекарственных препаратов для амбулато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ного лечения больных, страдающих психическими и наркологическими расстройствами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50 7 01 13100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50 7 01 13100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50 7 01 13100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Обеспечение лекарственными препаратами для купиров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ния боли у амбулаторных онкологических больных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50 7 01 13120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6177,5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50 7 01 13120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6177,5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50 7 01 13120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6177,5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 xml:space="preserve">Обеспечение </w:t>
            </w:r>
            <w:proofErr w:type="spellStart"/>
            <w:r w:rsidRPr="003C5AA4">
              <w:rPr>
                <w:sz w:val="24"/>
                <w:szCs w:val="24"/>
              </w:rPr>
              <w:t>сахароснижающими</w:t>
            </w:r>
            <w:proofErr w:type="spellEnd"/>
            <w:r w:rsidRPr="003C5AA4">
              <w:rPr>
                <w:sz w:val="24"/>
                <w:szCs w:val="24"/>
              </w:rPr>
              <w:t xml:space="preserve"> лекарственными сре</w:t>
            </w:r>
            <w:r w:rsidRPr="003C5AA4">
              <w:rPr>
                <w:sz w:val="24"/>
                <w:szCs w:val="24"/>
              </w:rPr>
              <w:t>д</w:t>
            </w:r>
            <w:r w:rsidRPr="003C5AA4">
              <w:rPr>
                <w:sz w:val="24"/>
                <w:szCs w:val="24"/>
              </w:rPr>
              <w:t xml:space="preserve">ствами: современные препараты инсулина и </w:t>
            </w:r>
            <w:proofErr w:type="spellStart"/>
            <w:r w:rsidRPr="003C5AA4">
              <w:rPr>
                <w:sz w:val="24"/>
                <w:szCs w:val="24"/>
              </w:rPr>
              <w:t>таблетир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ванные</w:t>
            </w:r>
            <w:proofErr w:type="spellEnd"/>
            <w:r w:rsidRPr="003C5AA4">
              <w:rPr>
                <w:sz w:val="24"/>
                <w:szCs w:val="24"/>
              </w:rPr>
              <w:t xml:space="preserve"> </w:t>
            </w:r>
            <w:proofErr w:type="spellStart"/>
            <w:r w:rsidRPr="003C5AA4">
              <w:rPr>
                <w:sz w:val="24"/>
                <w:szCs w:val="24"/>
              </w:rPr>
              <w:t>сахароснижающие</w:t>
            </w:r>
            <w:proofErr w:type="spellEnd"/>
            <w:r w:rsidRPr="003C5AA4">
              <w:rPr>
                <w:sz w:val="24"/>
                <w:szCs w:val="24"/>
              </w:rPr>
              <w:t xml:space="preserve"> препараты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50 7 01 13130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300718,5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50 7 01 13130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300718,5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50 7 01 13130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300718,5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Обеспечение средствами введения инсулина: инсулин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вые шприцы, иглы к шприц-ручкам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50 7 01 13140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50 7 01 13140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50 7 01 13140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 xml:space="preserve">Обеспечение средствами самоконтроля: тест-полоски для </w:t>
            </w:r>
            <w:proofErr w:type="spellStart"/>
            <w:r w:rsidRPr="003C5AA4">
              <w:rPr>
                <w:sz w:val="24"/>
                <w:szCs w:val="24"/>
              </w:rPr>
              <w:t>глюкометра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50 7 01 13150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17600,0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50 7 01 13150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17600,0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50 7 01 13150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17600,0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Бесплатное лекарственное обеспечение отдельных кат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горий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50 7 01 13160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110000,7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50 7 01 13160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110000,7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50 7 01 13160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110000,7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50 7 01 13170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3303,5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50 7 01 13170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3303,5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50 7 01 13170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3303,5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Бесплатное лекарственное обеспечение граждан, страд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 xml:space="preserve">ющих заболеваниями, включенными в перечень </w:t>
            </w:r>
            <w:proofErr w:type="spellStart"/>
            <w:r w:rsidRPr="003C5AA4">
              <w:rPr>
                <w:sz w:val="24"/>
                <w:szCs w:val="24"/>
              </w:rPr>
              <w:t>жи</w:t>
            </w:r>
            <w:r w:rsidRPr="003C5AA4">
              <w:rPr>
                <w:sz w:val="24"/>
                <w:szCs w:val="24"/>
              </w:rPr>
              <w:t>з</w:t>
            </w:r>
            <w:r w:rsidRPr="003C5AA4">
              <w:rPr>
                <w:sz w:val="24"/>
                <w:szCs w:val="24"/>
              </w:rPr>
              <w:t>неугрожающих</w:t>
            </w:r>
            <w:proofErr w:type="spellEnd"/>
            <w:r w:rsidRPr="003C5AA4">
              <w:rPr>
                <w:sz w:val="24"/>
                <w:szCs w:val="24"/>
              </w:rPr>
              <w:t xml:space="preserve"> и хронических прогрессирующих редких (</w:t>
            </w:r>
            <w:proofErr w:type="spellStart"/>
            <w:r w:rsidRPr="003C5AA4">
              <w:rPr>
                <w:sz w:val="24"/>
                <w:szCs w:val="24"/>
              </w:rPr>
              <w:t>орфанных</w:t>
            </w:r>
            <w:proofErr w:type="spellEnd"/>
            <w:r w:rsidRPr="003C5AA4">
              <w:rPr>
                <w:sz w:val="24"/>
                <w:szCs w:val="24"/>
              </w:rPr>
              <w:t>) заболеваний, приводящих к сокращению пр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должительности жизни граждан или их инвалидности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50 7 01 13180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115245,4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50 7 01 13180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115245,4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50 7 01 13180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115245,4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организационных мероприятий по обе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печению больных лекарственными препаратами и мед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цинскими изделиями в соответствии с Законом Сарато</w:t>
            </w:r>
            <w:r w:rsidRPr="003C5AA4">
              <w:rPr>
                <w:sz w:val="24"/>
                <w:szCs w:val="24"/>
              </w:rPr>
              <w:t>в</w:t>
            </w:r>
            <w:r w:rsidRPr="003C5AA4">
              <w:rPr>
                <w:sz w:val="24"/>
                <w:szCs w:val="24"/>
              </w:rPr>
              <w:t>ской области от 2 декабря 1999 года № 60-ЗСО «О лека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ственном обеспечении населения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50 7 01 13190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19574,9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50 7 01 13190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19574,9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50 7 01 13190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19574,9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Информационно-аналитическое сопровождение лека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ственного обеспечения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50 7 01 13200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15371,2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50 7 01 13200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15371,2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50 7 01 13200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15371,2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отдельных полномочий в области лекарстве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ного обеспечения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102483,2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97133,2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97133,2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отдельных полномочий в области лекарстве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ного обеспечения населения закрытых административно-территориальных образований, обслуживаемых фед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50 7 01 51970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714,1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50 7 01 51970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714,1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50 7 01 51970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714,1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дицинские изделия, а также специализированными пр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дуктами лечебного питания для детей-инвалидов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264874,6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253624,6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253624,6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11250,0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11250,0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12459,2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12459,2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7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12459,2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«Развитие информатизации в здрав</w:t>
            </w:r>
            <w:r w:rsidRPr="003C5AA4">
              <w:rPr>
                <w:b/>
                <w:bCs/>
                <w:sz w:val="24"/>
                <w:szCs w:val="24"/>
              </w:rPr>
              <w:t>о</w:t>
            </w:r>
            <w:r w:rsidRPr="003C5AA4">
              <w:rPr>
                <w:b/>
                <w:bCs/>
                <w:sz w:val="24"/>
                <w:szCs w:val="24"/>
              </w:rPr>
              <w:t>охранении»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50 8 00 00000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23330,8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«Создание, модернизация и те</w:t>
            </w:r>
            <w:r w:rsidRPr="003C5AA4">
              <w:rPr>
                <w:sz w:val="24"/>
                <w:szCs w:val="24"/>
              </w:rPr>
              <w:t>х</w:t>
            </w:r>
            <w:r w:rsidRPr="003C5AA4">
              <w:rPr>
                <w:sz w:val="24"/>
                <w:szCs w:val="24"/>
              </w:rPr>
              <w:t>ническое обслуживание информационно-технологической инфраструктуры министерства здравоохранения области и учреждений здравоохранения области, необходимой для внедрения и функционирования прикладных информац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онных систем в здравоохранении, защита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50 8 01 00000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20330,8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Приобретение услуг по защите персональных данных,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рабатываемых в информационных системах в сфере здр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воохранения, обеспечению функционирования защище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ной сети передачи данных учреждений здравоохранения области (программно-аппаратных средств), приобретение услуг связи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8 01 13А00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4624,0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8 01 13А00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4624,0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8 01 13А00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4624,0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Создание, модернизация и техническое обслуживание информационно-технологической инфраструктуры мин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стерства здравоохранения области и подведомственных учреждений, необходимой для внедрения и функцион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рования прикладных информационных систем в здрав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охранении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8 01 13Б00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2248,0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8 01 13Б00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2248,0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8 01 13Б00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2248,0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Медицинская статистика, создание и внедрение информ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ционных технологий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8 01 13Г00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13458,8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8 01 13Г00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13458,8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8 01 13Г00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13458,8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«Развитие и обеспечение функц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онирования информационных систем в сфере здравоохр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50 8 02 00000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8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8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8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50 9 00 00000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11457369,5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оказания и обесп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нам медицинской помощи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50 9 01 00000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11348290,5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2188903,8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2188903,8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2126590,7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62313,1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50 9 01 08150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9128303,6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50 9 01 08150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9128303,6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50 9 01 08150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9128303,6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31083,1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31083,1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27324,8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3758,3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оказания медици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ской помощи на территории области, формирование, хр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нение и обслуживание материального резерва»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50 9 02 00000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108899,0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107078,6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Расходы на выплаты персоналу в целях обеспечения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83841,9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83841,9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23174,7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23174,7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50 9 02 06200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709,7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50 9 02 06200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709,7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50 9 02 06200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709,7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государственной политики в сфере здр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воохранения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9 02 14А00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1110,7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9 02 14А00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1110,7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9 02 14А00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1110,7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«Проведение прикладных нау</w:t>
            </w:r>
            <w:r w:rsidRPr="003C5AA4">
              <w:rPr>
                <w:sz w:val="24"/>
                <w:szCs w:val="24"/>
              </w:rPr>
              <w:t>ч</w:t>
            </w:r>
            <w:r w:rsidRPr="003C5AA4">
              <w:rPr>
                <w:sz w:val="24"/>
                <w:szCs w:val="24"/>
              </w:rPr>
              <w:t>ных исследований»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50 9 03 00000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50 9 03 04100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50 9 03 04100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50 9 03 04100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19968590,4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«Развитие системы дошкольного обр</w:t>
            </w:r>
            <w:r w:rsidRPr="003C5AA4">
              <w:rPr>
                <w:b/>
                <w:bCs/>
                <w:sz w:val="24"/>
                <w:szCs w:val="24"/>
              </w:rPr>
              <w:t>а</w:t>
            </w:r>
            <w:r w:rsidRPr="003C5AA4">
              <w:rPr>
                <w:b/>
                <w:bCs/>
                <w:sz w:val="24"/>
                <w:szCs w:val="24"/>
              </w:rPr>
              <w:t>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51 1 00 00000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4617864,5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«Развитие сети дошкольных обр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зовательных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«Создание условий для повыш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«Внедрение независимой системы оценки качества дошкольного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«Материальная поддержка восп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429555,5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ях, реализующих основную общеобразовательную пр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05 13И00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636,9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05 13И00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636,9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05 13И00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636,9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Субвенция на частичное финансирование расходов на присмотр и уход за детьми дошкольного возраста в мун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51 1 05 76900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72401,0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51 1 05 76900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72401,0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51 1 05 76900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72401,0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управления государственных полномочий по организации предоставления компенсации родительской платы за пр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смотр и уход за детьми в образовательных организациях, реализующих основную общеобразовательную програ</w:t>
            </w:r>
            <w:r w:rsidRPr="003C5AA4">
              <w:rPr>
                <w:sz w:val="24"/>
                <w:szCs w:val="24"/>
              </w:rPr>
              <w:t>м</w:t>
            </w:r>
            <w:r w:rsidRPr="003C5AA4">
              <w:rPr>
                <w:sz w:val="24"/>
                <w:szCs w:val="24"/>
              </w:rPr>
              <w:t>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51 1 05 77800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15045,8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51 1 05 77800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15045,8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51 1 05 77800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15045,8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Субвенция на компенсацию родительской платы за пр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смотр и уход за детьми  в образовательных организациях, реализующих основную общеобразовательную програ</w:t>
            </w:r>
            <w:r w:rsidRPr="003C5AA4">
              <w:rPr>
                <w:sz w:val="24"/>
                <w:szCs w:val="24"/>
              </w:rPr>
              <w:t>м</w:t>
            </w:r>
            <w:r w:rsidRPr="003C5AA4">
              <w:rPr>
                <w:sz w:val="24"/>
                <w:szCs w:val="24"/>
              </w:rPr>
              <w:t>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51 1 05 77900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330427,1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51 1 05 77900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330427,1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51 1 05 77900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330427,1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зовательной программе дошкольного образования ос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ществляется на дому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51 1 05 91300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11044,7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51 1 05 91300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11044,7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51 1 05 91300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11044,7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4175692,0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Субвенция на финансовое обеспечение образовательной деятельности муниципальных дошкольных образовател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51 1 06 76700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4145570,8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51 1 06 76700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4145570,8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51 1 06 76700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4145570,8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Субвенция  на осуществление органами местного сам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управления отдельных государственных полномочий по предоставлению субсидий частным дошкольным образ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вательным организациям на возмещение затрат на обе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51 1 06 76800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29823,0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51 1 06 76800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29823,0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51 1 06 76800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29823,0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Субвенция  на организацию осуществления органами местного самоуправления отдельных государственных полномочий по предоставлению субсидий частным д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51 1 06 77400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298,2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51 1 06 77400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298,2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51 1 06 77400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298,2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«Создание в дошкольных образ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вательных организациях (в том числе в организациях, осуществляющих образовательную деятельность по ада</w:t>
            </w:r>
            <w:r w:rsidRPr="003C5AA4">
              <w:rPr>
                <w:sz w:val="24"/>
                <w:szCs w:val="24"/>
              </w:rPr>
              <w:t>п</w:t>
            </w:r>
            <w:r w:rsidRPr="003C5AA4">
              <w:rPr>
                <w:sz w:val="24"/>
                <w:szCs w:val="24"/>
              </w:rPr>
              <w:t>тированным основным общеобразовательным програ</w:t>
            </w:r>
            <w:r w:rsidRPr="003C5AA4">
              <w:rPr>
                <w:sz w:val="24"/>
                <w:szCs w:val="24"/>
              </w:rPr>
              <w:t>м</w:t>
            </w:r>
            <w:r w:rsidRPr="003C5AA4">
              <w:rPr>
                <w:sz w:val="24"/>
                <w:szCs w:val="24"/>
              </w:rPr>
              <w:t>мам) условий для получения детьми-инвалидами кач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ственного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10367,0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2011 - 2020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10367,0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10367,0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1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10367,0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«Развитие системы общего и дополн</w:t>
            </w:r>
            <w:r w:rsidRPr="003C5AA4">
              <w:rPr>
                <w:b/>
                <w:bCs/>
                <w:sz w:val="24"/>
                <w:szCs w:val="24"/>
              </w:rPr>
              <w:t>и</w:t>
            </w:r>
            <w:r w:rsidRPr="003C5AA4">
              <w:rPr>
                <w:b/>
                <w:bCs/>
                <w:sz w:val="24"/>
                <w:szCs w:val="24"/>
              </w:rPr>
              <w:t>тельного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51 2 00 00000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11952225,8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«Развитие сети общеобразов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тельных организаций и организаций дополнительного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«Обеспечение условий для обуч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15514,5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15514,5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15514,5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15514,5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1790,0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1790,0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690,0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690,0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«Развитие дополнительного и н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формального образования и социализации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«Формирование и развитие реги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нальной системы оценки качества образования, в том числе развитие национально-региональной системы нез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висимой оценки качества общего образования через ре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68798,2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Финансовое обеспечение мероприятий федеральной цел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вой программы развития образования на 2016 - 2020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05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22767,0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05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22767,0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05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22767,0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46031,2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46031,2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46031,2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«Обеспечение соответствия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ластных образовательных организаций требованиям ф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дерального государственного стандарта, санитарным нормам и правилам, требованиям противопожарной и а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титеррористической безопасности»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4432,8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4432,8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4432,8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4432,8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«Создание в общеобразовател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ных организациях, расположенных в сельской местности, условий для занятий физической культурой и спортом»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23032,0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Создание в общеобразовательных организациях, расп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ложенных в сельской местности, условий для занятий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зической культурой и спортом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07 R0970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23032,0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07 R0970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23032,0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07 R0970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23032,0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«Поощрение лучших учителей»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«Оказание государственных услуг общеобразовательными организациями, в том числе для обучающихся по адаптированным образовательным пр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граммам, организациями дополнительного образования, иными организациями в сфере оценки качества образов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923589,7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923589,7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923589,7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904705,1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18884,6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Основное мероприятие «Социальное обеспечение обуч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ющихся общеобразовательных областных государстве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ных учреждений, за исключением детей-сирот и детей, оставшихся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113745,0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113745,0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113745,0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113745,0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предоставления п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тания отдельным категориям обучающихся в муниц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пальных образовательных организациях, реализующих образовательные программы начального общего, осно</w:t>
            </w:r>
            <w:r w:rsidRPr="003C5AA4">
              <w:rPr>
                <w:sz w:val="24"/>
                <w:szCs w:val="24"/>
              </w:rPr>
              <w:t>в</w:t>
            </w:r>
            <w:r w:rsidRPr="003C5AA4">
              <w:rPr>
                <w:sz w:val="24"/>
                <w:szCs w:val="24"/>
              </w:rPr>
              <w:t>ного общего и среднего общего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285360,4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Субвенция на предоставление питания отдельным катег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51 2 13 77200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268349,5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51 2 13 77200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268349,5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51 2 13 77200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268349,5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управления государственных полномочий по организации предоставления питания отдельным категориям обуча</w:t>
            </w:r>
            <w:r w:rsidRPr="003C5AA4">
              <w:rPr>
                <w:sz w:val="24"/>
                <w:szCs w:val="24"/>
              </w:rPr>
              <w:t>ю</w:t>
            </w:r>
            <w:r w:rsidRPr="003C5AA4">
              <w:rPr>
                <w:sz w:val="24"/>
                <w:szCs w:val="24"/>
              </w:rPr>
              <w:t>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ния, и частичному  финансированию расходов на пр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смотр и уход за детьми дошкольного возраста в муниц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51 2 13 77300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17010,9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51 2 13 77300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17010,9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51 2 13 77300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17010,9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</w:t>
            </w:r>
            <w:r w:rsidRPr="003C5AA4">
              <w:rPr>
                <w:sz w:val="24"/>
                <w:szCs w:val="24"/>
              </w:rPr>
              <w:t>т</w:t>
            </w:r>
            <w:r w:rsidRPr="003C5AA4">
              <w:rPr>
                <w:sz w:val="24"/>
                <w:szCs w:val="24"/>
              </w:rPr>
              <w:t>ных общеобразовательных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10498191,3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Субвенция на 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51 2 14 77000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10423128,7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51 2 14 77000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10423128,7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51 2 14 77000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10423128,7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управления отдельных государственных полномочий по предоставлению субсидии частным общеобразовател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ным организациям, осуществляющим образовательную деятельность по имеющим государственную аккредит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цию основным общеобразовательным программам, на возмещение затрат на обеспечение образовательной де</w:t>
            </w:r>
            <w:r w:rsidRPr="003C5AA4">
              <w:rPr>
                <w:sz w:val="24"/>
                <w:szCs w:val="24"/>
              </w:rPr>
              <w:t>я</w:t>
            </w:r>
            <w:r w:rsidRPr="003C5AA4">
              <w:rPr>
                <w:sz w:val="24"/>
                <w:szCs w:val="24"/>
              </w:rPr>
              <w:t>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51 2 14 77100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74319,4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51 2 14 77100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74319,4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51 2 14 77100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74319,4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Субвенция на организацию осуществления органами местного самоуправления отдельных государственных полномочий по предоставлению субсидии частным общ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образовательным организациям, осуществляющим обр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зовательную деятельность по имеющим государственную аккредитацию основным общеобразовательным програ</w:t>
            </w:r>
            <w:r w:rsidRPr="003C5AA4">
              <w:rPr>
                <w:sz w:val="24"/>
                <w:szCs w:val="24"/>
              </w:rPr>
              <w:t>м</w:t>
            </w:r>
            <w:r w:rsidRPr="003C5AA4">
              <w:rPr>
                <w:sz w:val="24"/>
                <w:szCs w:val="24"/>
              </w:rPr>
              <w:t>мам, на возмещение затрат на обеспечение образовател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51 2 14 77500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743,2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51 2 14 77500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743,2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51 2 14 77500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743,2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«Создание в общеобразовател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ных организациях (в том числе в организациях, осущест</w:t>
            </w:r>
            <w:r w:rsidRPr="003C5AA4">
              <w:rPr>
                <w:sz w:val="24"/>
                <w:szCs w:val="24"/>
              </w:rPr>
              <w:t>в</w:t>
            </w:r>
            <w:r w:rsidRPr="003C5AA4">
              <w:rPr>
                <w:sz w:val="24"/>
                <w:szCs w:val="24"/>
              </w:rPr>
              <w:t>ляющих образовательную деятельность по адаптирова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ным основным общеобразовательным программам) усл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вий для получения детьми-инвалидами качественного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7499,9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2011 - 2020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7499,9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7499,9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7499,9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«Создание в организациях допо</w:t>
            </w:r>
            <w:r w:rsidRPr="003C5AA4">
              <w:rPr>
                <w:sz w:val="24"/>
                <w:szCs w:val="24"/>
              </w:rPr>
              <w:t>л</w:t>
            </w:r>
            <w:r w:rsidRPr="003C5AA4">
              <w:rPr>
                <w:sz w:val="24"/>
                <w:szCs w:val="24"/>
              </w:rPr>
              <w:t>нительного образования детей (в том числе в организац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ях, осуществляющих образовательную деятельность по адаптированным основным общеобразовательным пр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граммам) условий для получения детьми-инвалидами к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чественного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2962,0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2011 - 2020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16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2962,0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16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2962,0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2 16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2962,0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«Поддержка одаренных детей Сарато</w:t>
            </w:r>
            <w:r w:rsidRPr="003C5AA4">
              <w:rPr>
                <w:b/>
                <w:bCs/>
                <w:sz w:val="24"/>
                <w:szCs w:val="24"/>
              </w:rPr>
              <w:t>в</w:t>
            </w:r>
            <w:r w:rsidRPr="003C5AA4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51 3 00 00000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4223,2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«Оказание государственной по</w:t>
            </w:r>
            <w:r w:rsidRPr="003C5AA4">
              <w:rPr>
                <w:sz w:val="24"/>
                <w:szCs w:val="24"/>
              </w:rPr>
              <w:t>д</w:t>
            </w:r>
            <w:r w:rsidRPr="003C5AA4">
              <w:rPr>
                <w:sz w:val="24"/>
                <w:szCs w:val="24"/>
              </w:rPr>
              <w:t>держки, поощрение одаренных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«Проведение регионального этапа всероссийских мероприятий с одаренными детьми»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799,0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799,0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799,0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799,0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областных мер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приятий с одаренными детьми»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1721,5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1721,5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1721,5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1721,5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Основное мероприятие «Участие одаренных детей во вс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российских мероприятиях»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849,8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3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849,8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3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849,8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3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849,8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«Участие в проведении междун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родного мероприятия с одаренными детьми»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105,3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105,3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105,3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105,3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«Разработка олимпиадных зад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ний для муниципального этапа всероссийской олимпиады школьников»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51 3 08 00000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247,6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247,6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247,6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247,6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«Развитие профессионального образ</w:t>
            </w:r>
            <w:r w:rsidRPr="003C5AA4">
              <w:rPr>
                <w:b/>
                <w:bCs/>
                <w:sz w:val="24"/>
                <w:szCs w:val="24"/>
              </w:rPr>
              <w:t>о</w:t>
            </w:r>
            <w:r w:rsidRPr="003C5AA4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51 4 00 00000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1855200,3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«Формирование современной структуры сети профессиональных образовательных 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ганизаций области, отражающей изменения в потребн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стях экономики и запросах населения и поддерживающей единое образовательное пространство, создание мн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гофункциональных центров прикладных квалификаций»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1878,0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1878,0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1878,0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1878,0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«Внедрение методов комплексн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«Модернизация инфраструктуры образования и повышение ее инвестиционной привлек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профессиональных образовательных организ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ций требованиям федерального государственного ста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дарта, санитарным нормам и правилам, оборудование 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ганизаций в соответствии с требованиями противопожа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ной и антитеррористической безопасности»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3155,0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3155,0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3155,0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1655,0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«Реализация образовательных программ профессиональной подготовки и среднего пр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фессионального образования с учетом выхода на эффе</w:t>
            </w:r>
            <w:r w:rsidRPr="003C5AA4">
              <w:rPr>
                <w:sz w:val="24"/>
                <w:szCs w:val="24"/>
              </w:rPr>
              <w:t>к</w:t>
            </w:r>
            <w:r w:rsidRPr="003C5AA4">
              <w:rPr>
                <w:sz w:val="24"/>
                <w:szCs w:val="24"/>
              </w:rPr>
              <w:t>тивный контракт с руководителями и педагогическими работниками»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«Создание комплексной системы профессиональной ориентации молодежи, направленной на повышение привлекательности программ професси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«Формирование регионального сегмента независимой системы оценки качества профе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сионального образования, включая оценку и сертифик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цию квалификаций выпускников»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«Стипендиальное обеспечение и другие формы материальной поддержки обучающихся областных государственных профессиональных образов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189854,5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Стипендиальное обеспечение и другие формы материал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189854,5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189854,5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53535,2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136319,3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«Государственная поддержка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пускников профессиональных образовательных организ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ций и образовательных организаций высшего образов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ния, прибывших на работу в образовательные организ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ции, расположенные в сельской местности»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Единовременное денежное пособие выпускникам профе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сиональных образовательных организаций и образов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тельных организаций высшего образования, прибывшим на работу в образовательные организации, расположе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ные в сельской местности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08 9А200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08 9А200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08 9А200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1650160,7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1650160,7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1650160,7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459427,2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1190733,5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«Повышение уровня професси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нального развития и занятости инвалидов»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3307,1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2011 - 2020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10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3307,1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10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3307,1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4 10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3307,1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51 5 00 00000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1078478,3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«Мероприятия по борьбе с бе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призорностью, по опеке и попечительству»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43969,4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ных учебно-воспитательных и иных детских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01 08А00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01 08А00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01 08А00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ходов на оплату труда, уплату страховых взносов по об</w:t>
            </w:r>
            <w:r w:rsidRPr="003C5AA4">
              <w:rPr>
                <w:sz w:val="24"/>
                <w:szCs w:val="24"/>
              </w:rPr>
              <w:t>я</w:t>
            </w:r>
            <w:r w:rsidRPr="003C5AA4">
              <w:rPr>
                <w:sz w:val="24"/>
                <w:szCs w:val="24"/>
              </w:rPr>
              <w:t>зательному социальному страхованию в государственные внебюджетные фонды Российской Федерации, обеспеч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ние деятельности штатных работников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01 77Е00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42172,4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01 77Е00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42172,4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01 77Е00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42172,4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Субвенция  на осуществление органами местного сам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ходов на обеспечение деятельности по сохранению, с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держанию и ремонту пустующих жилых помещений, з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крепленных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01 77И00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1763,7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01 77И00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1763,7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01 77И00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1763,7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«Развитие семейных форм устро</w:t>
            </w:r>
            <w:r w:rsidRPr="003C5AA4">
              <w:rPr>
                <w:sz w:val="24"/>
                <w:szCs w:val="24"/>
              </w:rPr>
              <w:t>й</w:t>
            </w:r>
            <w:r w:rsidRPr="003C5AA4">
              <w:rPr>
                <w:sz w:val="24"/>
                <w:szCs w:val="24"/>
              </w:rPr>
              <w:t>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«Создание условий для адаптации воспитанников государственных организаций из числа детей-сирот и детей, оставшихся без попечения родит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лей, в обществе»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4075,0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4075,0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260,0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260,0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3815,0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3815,0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«Социальная поддержка лиц из числа детей-сирот и детей, оставшихся без попечения 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дителей, в период получения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4185,5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04 9А100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4185,5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04 9А100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4185,5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04 9А100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4185,5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«Государственная поддержка при усыновлении (удочерении) детей-сирот и детей, оста</w:t>
            </w:r>
            <w:r w:rsidRPr="003C5AA4">
              <w:rPr>
                <w:sz w:val="24"/>
                <w:szCs w:val="24"/>
              </w:rPr>
              <w:t>в</w:t>
            </w:r>
            <w:r w:rsidRPr="003C5AA4">
              <w:rPr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949,2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05 9А400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949,2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05 9А400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949,2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05 9А400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949,2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«Выплаты приемной семье на с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держание подопечных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110742,8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06 9А500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110742,8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06 9А500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110742,8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06 9А500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110742,8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«Меры социальной поддержки и материальное обеспечение приемных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108689,9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07 9А600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108689,9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07 9А600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108689,9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07 9А600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108689,9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«Выплаты семьям опекунов на содержание подопечных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510320,1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реданных под опеку (попечительство)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08 9А700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510320,1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08 9А700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510320,1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08 9А700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510320,1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189744,5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189744,5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189744,5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86798,7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102945,8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86522,8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86522,8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86522,8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86522,8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«Выплата единовременного пос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бия при всех формах устройства детей, лишенных род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тельского попечения, в семью»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18429,1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51 5 11 52600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18429,1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51 5 11 52600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18429,1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51 5 11 52600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18429,1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 xml:space="preserve">Основное мероприятие «Организация деятельности </w:t>
            </w:r>
            <w:proofErr w:type="spellStart"/>
            <w:r w:rsidRPr="003C5AA4">
              <w:rPr>
                <w:sz w:val="24"/>
                <w:szCs w:val="24"/>
              </w:rPr>
              <w:t>ст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жировочных</w:t>
            </w:r>
            <w:proofErr w:type="spellEnd"/>
            <w:r w:rsidRPr="003C5AA4">
              <w:rPr>
                <w:sz w:val="24"/>
                <w:szCs w:val="24"/>
              </w:rPr>
              <w:t xml:space="preserve"> площадок по профилактике социального с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ротства»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«Патриотическое воспитание детей и молодежи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51 6 00 00000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1140,0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гражданско-патриотического воспитания молодежи»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51 6 03 00000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6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6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6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Основное мероприятие «Военно-патриотическая ориент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ция и подготовка молодежи к военной службе»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51 6 04 00000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6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6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6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и проведение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ластных конкурсов в сфере гражданско-патриотического и военно-патриотического воспитания молодежи»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51 6 05 00000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6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6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6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и проведение ку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сов по переподготовке и (или) повышению квалификации преподавателей областных государственных образов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тельных организаций и муниципальных образовательных организаций, осуществляющих подготовку молодежи по основам военной службы»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51 7 00 00000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7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7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7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«Создание потенциала в области повышения финансовой грамотности»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«Разработка и реализация образ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вательных программ и информационных кампаний по п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вышению финансовой грамотности»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51 7 03 00000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3900,0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3900,0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3900,0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3900,0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«Совершенствование защиты прав потребителей финансовых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51 7 04 00000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lastRenderedPageBreak/>
              <w:t>Подпрограмма «Создание в Саратовской области н</w:t>
            </w:r>
            <w:r w:rsidRPr="003C5AA4">
              <w:rPr>
                <w:b/>
                <w:bCs/>
                <w:sz w:val="24"/>
                <w:szCs w:val="24"/>
              </w:rPr>
              <w:t>о</w:t>
            </w:r>
            <w:r w:rsidRPr="003C5AA4">
              <w:rPr>
                <w:b/>
                <w:bCs/>
                <w:sz w:val="24"/>
                <w:szCs w:val="24"/>
              </w:rPr>
              <w:t>вых мест в общеобразовательных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51 8 00 00000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454458,3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51 8 01 00000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454458,3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мероприятий по содействию созданию в суб</w:t>
            </w:r>
            <w:r w:rsidRPr="003C5AA4">
              <w:rPr>
                <w:sz w:val="24"/>
                <w:szCs w:val="24"/>
              </w:rPr>
              <w:t>ъ</w:t>
            </w:r>
            <w:r w:rsidRPr="003C5AA4">
              <w:rPr>
                <w:sz w:val="24"/>
                <w:szCs w:val="24"/>
              </w:rPr>
              <w:t>ектах Российской Федерации новых мест в общеобразов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8 01 R5200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454458,3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8 01 R5200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454458,3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 8 01 R5200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454458,3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граждан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15861807,4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11853313,1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«Обеспечение инвалидов технич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скими средствами реабилитации, включая изготовление и ремонт протезно-ортопедических изделий»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397948,7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Обеспечение инвалидов техническими средствами реаб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литации, включая изготовление и ремонт протезно-ортопедических изделий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397948,7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6880,0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6880,0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387848,7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34504,0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353344,7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225504,4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Доплаты к пенсии государственным гражданским служ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щим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67087,0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1006,3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1006,3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66080,7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66080,7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Доплаты к пенсии лицам, замещавшим должности в орг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нах государственной власти и управления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14287,0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214,3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214,3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14072,7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14072,7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Ежемесячная доплата к пенсии лицам, принимавшим уч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стие в военно-стратегической операции «Анадырь»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448,2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441,5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441,5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Доплата к пенсии Героям Советского Союза, Героям Ро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сийской Федерации и полным кавалерам ордена Славы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48,4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0,7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0,7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47,7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47,7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Доплата к пенсии Почетным гражданам Саратовской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3471,3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3419,2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3419,2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Доплата к пенсии инвалидам вследствие ранения, конт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зии, увечья или заболевания, полученных при исполнении обязанностей военной службы, службы в органах вну</w:t>
            </w:r>
            <w:r w:rsidRPr="003C5AA4">
              <w:rPr>
                <w:sz w:val="24"/>
                <w:szCs w:val="24"/>
              </w:rPr>
              <w:t>т</w:t>
            </w:r>
            <w:r w:rsidRPr="003C5AA4">
              <w:rPr>
                <w:sz w:val="24"/>
                <w:szCs w:val="24"/>
              </w:rPr>
              <w:t>ренних дел в районах боевых действий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1764,0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26,5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26,5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1737,5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1737,5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65041,2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975,6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975,6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64065,6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64065,6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3C5AA4">
              <w:rPr>
                <w:sz w:val="24"/>
                <w:szCs w:val="24"/>
              </w:rPr>
              <w:t>т</w:t>
            </w:r>
            <w:r w:rsidRPr="003C5AA4">
              <w:rPr>
                <w:sz w:val="24"/>
                <w:szCs w:val="24"/>
              </w:rPr>
              <w:t>ствии с Законом Саратовской области от 5 сентября 1996 года «О Правительстве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25782,6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386,7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386,7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25395,9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25395,9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дарственные должности, в соответствии с Законом Сар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товской области от 21 июля 1997 года № 43-ЗСО «О с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циальных гарантиях»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13483,3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202,2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202,2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13281,1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13281,1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3C5AA4">
              <w:rPr>
                <w:sz w:val="24"/>
                <w:szCs w:val="24"/>
              </w:rPr>
              <w:t>т</w:t>
            </w:r>
            <w:r w:rsidRPr="003C5AA4">
              <w:rPr>
                <w:sz w:val="24"/>
                <w:szCs w:val="24"/>
              </w:rPr>
              <w:t>ствии с Законом Саратовской области от 27 сентября 2011 года № 125-ЗСО «О Счетной палате Саратовской обл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3039,0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3039,0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3039,0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дарственную должность Уполномоченного по правам ч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ловека в Саратовской области, в соответствии с Законом Саратовской области от 12 октября 1998 года № 50-ЗСО «Об Уполномоченном по правам человека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1442,8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1442,8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1442,8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3C5AA4">
              <w:rPr>
                <w:sz w:val="24"/>
                <w:szCs w:val="24"/>
              </w:rPr>
              <w:t>т</w:t>
            </w:r>
            <w:r w:rsidRPr="003C5AA4">
              <w:rPr>
                <w:sz w:val="24"/>
                <w:szCs w:val="24"/>
              </w:rPr>
              <w:t>ствии с Законом Саратовской области от 5 марта 2004 г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да № 12-ЗСО «Об избирательной комиссии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2207,0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2173,9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2173,9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3C5AA4">
              <w:rPr>
                <w:sz w:val="24"/>
                <w:szCs w:val="24"/>
              </w:rPr>
              <w:t>т</w:t>
            </w:r>
            <w:r w:rsidRPr="003C5AA4">
              <w:rPr>
                <w:sz w:val="24"/>
                <w:szCs w:val="24"/>
              </w:rPr>
              <w:t>ствии с Законом Саратовской области от 3 марта 2004 г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да № 10-ЗСО «О статусе депутата Саратовской областной Думы»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25724,2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385,9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385,9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25338,3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25338,3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Ежемесячная доплата к пенсии в соответствии с Законом Саратовской области от 5 мая 2004 года № 22-ЗСО «О территориальных избирательных комиссиях в Сарато</w:t>
            </w:r>
            <w:r w:rsidRPr="003C5AA4">
              <w:rPr>
                <w:sz w:val="24"/>
                <w:szCs w:val="24"/>
              </w:rPr>
              <w:t>в</w:t>
            </w:r>
            <w:r w:rsidRPr="003C5AA4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1622,4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1598,1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1598,1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Ежемесячная доплата к пенсии спасателям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</w:t>
            </w:r>
            <w:r w:rsidRPr="003C5AA4">
              <w:rPr>
                <w:sz w:val="24"/>
                <w:szCs w:val="24"/>
              </w:rPr>
              <w:t>м</w:t>
            </w:r>
            <w:r w:rsidRPr="003C5AA4">
              <w:rPr>
                <w:sz w:val="24"/>
                <w:szCs w:val="24"/>
              </w:rPr>
              <w:t>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2778256,8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7713,2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115,7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115,7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7597,5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7597,5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375100,0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5226,5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5226,5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369873,5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369873,5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лидам Великой Отечественной войны и инвалидам бо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вых действий, а также приравненным к ним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25345,0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380,2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380,2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24964,8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24964,8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Ежемесячная денежная выплата на оплату жилого пом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щения и коммунальных услуг отдельным категориям граждан, проживающих и работающих в сельской мес</w:t>
            </w:r>
            <w:r w:rsidRPr="003C5AA4">
              <w:rPr>
                <w:sz w:val="24"/>
                <w:szCs w:val="24"/>
              </w:rPr>
              <w:t>т</w:t>
            </w:r>
            <w:r w:rsidRPr="003C5AA4">
              <w:rPr>
                <w:sz w:val="24"/>
                <w:szCs w:val="24"/>
              </w:rPr>
              <w:t>ности, рабочих поселках (поселках городского типа)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201330,2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198610,2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198610,2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64932,6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974,0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974,0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63958,6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63958,6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709626,3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10137,4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10137,4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699488,9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699488,9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службы, вет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ранам государственной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1347651,2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19386,5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19386,5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1328264,7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1328264,7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46248,7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543,7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543,7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45705,0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45705,0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ном доме одиноко проживающим неработающим со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ственникам жилых помещений, достигшим возраста с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194,3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ном доме одиноко проживающим неработающим со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ственникам жилых помещений, достигшим возраста восьмидесяти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Ежемесячная компенсация расходов на уплату взноса на капитальный ремонт общего имущества в многокварти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ном доме проживающим в составе семьи, состоящей только из совместно проживающих неработающих гра</w:t>
            </w:r>
            <w:r w:rsidRPr="003C5AA4">
              <w:rPr>
                <w:sz w:val="24"/>
                <w:szCs w:val="24"/>
              </w:rPr>
              <w:t>ж</w:t>
            </w:r>
            <w:r w:rsidRPr="003C5AA4">
              <w:rPr>
                <w:sz w:val="24"/>
                <w:szCs w:val="24"/>
              </w:rPr>
              <w:t>дан пенсионного возраста, собственникам жилых пом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щений, достигшим возраста семидесяти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39,4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39,4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ном доме проживающим в составе семьи, состоящей только из совместно проживающих неработающих гра</w:t>
            </w:r>
            <w:r w:rsidRPr="003C5AA4">
              <w:rPr>
                <w:sz w:val="24"/>
                <w:szCs w:val="24"/>
              </w:rPr>
              <w:t>ж</w:t>
            </w:r>
            <w:r w:rsidRPr="003C5AA4">
              <w:rPr>
                <w:sz w:val="24"/>
                <w:szCs w:val="24"/>
              </w:rPr>
              <w:t>дан пенсионного возраста, собственникам жилых пом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щений, достигшим возраста восьмидесяти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0,4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0,4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«Социальная поддержка мног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детных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46964,7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детных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21044,1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315,7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315,7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20728,4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20728,4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Денежные средства на детей из многодетных семей, п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сещающих занятия  в физкультурно-спортивных соор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жениях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8870,4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133,1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133,1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8737,3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8737,3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8723,5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130,9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130,9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8592,6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8592,6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8326,7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124,9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124,9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8201,8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8201,8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2291165,2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Ежемесячная денежная выплата ветеранам труда Сар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204649,8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2814,7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2814,7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201835,1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201835,1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Ежемесячная денежная выплата ветеранам труда, ветер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нам военной службы, ветеранам государственной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311915,7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4361,2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4361,2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307554,5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307554,5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83555,0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1253,3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1253,3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82301,7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82301,7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Ежемесячная денежная выплата реабилитированным л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цам и лицам, признанным пострадавшими от политич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17436,5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201,5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201,5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17235,0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17235,0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Возмещение расходов на установку телефона реабилит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0,4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0,4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Возмещение расходов на проезд один раз в год  реабил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3165,7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46,8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46,8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3118,9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3118,9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284,2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123835,6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1627,5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1627,5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122208,1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122208,1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243732,9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3581,0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3581,0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240151,9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240151,9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дорожном транспорте пригородного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107602,0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107602,0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107602,0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15001,2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225,4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225,4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14775,8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14775,8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цам, признанным пострадавшими от политических р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4389,4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4325,6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4325,6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132403,5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132403,5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132403,5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211352,7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211352,7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211352,7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4126,1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4126,1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4126,1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568768,7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568768,7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568768,7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2198,6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2198,6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2198,6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255732,2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255732,2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05 203М0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255732,2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«Государственная поддержка граждан в случае рождения третьего ребенка или посл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дующих детей до достижения ребенком возраста трех лет»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969411,1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осуществление ежемесячной денежной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платы, назначаемой в случае рождения третьего ребенка или последующих детей до достижения ребенком возра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 xml:space="preserve">та трех лет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52 1 06 20410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85493,5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52 1 06 20410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15193,6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52 1 06 20410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15193,6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52 1 06 20410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70299,9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52 1 06 20410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70299,9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883917,6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883917,6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883917,6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1543109,2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Гарантии членам семей погибших (умерших) военносл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жащих, сотрудников милиции и полиции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11977,0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179,7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179,7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11797,3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11797,3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Меры социальной поддержки беременных женщин, ко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мящих матерей и детей в возрасте до трех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142900,0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142900,0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142900,0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0,5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0,5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Ежемесячное пособие на ребенка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1282309,0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3083,1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3083,1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1279225,9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1279225,9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101500,0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1364,0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1343,5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1343,5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Единовременное пособие членам семьи умершего гос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дарственного гражданского служащего Саратовской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2115,2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2083,9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2083,9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«Оказание других видов социал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ной поддержки»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108520,5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Единовременная денежная выплата молодым специал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12043,0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11865,0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11865,0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Возмещение расходов на погребение умерших, в отнош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нии которых гарантии обеспечиваются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24673,6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364,6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364,6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24309,0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24309,0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Меры социальной поддержки малоимущих семей и мал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имущих одиноко проживающих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55825,0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825,0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825,0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Выплата денежной компенсации отдельных видов расх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дов в соответствии с Законом Саратовской области от 28 июля 1997 года № 51-ЗСО «О Почетном гражданине С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828,2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Пожизненное ежемесячное денежное содержание спорт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менам-инвалидам, имеющим высокие награды и звания, и их тренерам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1132,7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1115,7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1115,7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Меры социальной поддержки  по обеспечению граждан, не имеющих группу инвалидности, протезами, ортопед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ческими, корригирующими изделиями и иными спец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альными средствами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3700,0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3700,0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3700,0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Меры социальной поддержки по обеспечению граждан, не имеющих группу инвалидности, слуховыми аппарат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 xml:space="preserve">Ежемесячное пособие вдове погибшего при исполнении служебных обязанностей прокурора Саратовской области </w:t>
            </w:r>
            <w:proofErr w:type="spellStart"/>
            <w:r w:rsidRPr="003C5AA4">
              <w:rPr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Единовременная социальная выплата на частичное во</w:t>
            </w:r>
            <w:r w:rsidRPr="003C5AA4">
              <w:rPr>
                <w:sz w:val="24"/>
                <w:szCs w:val="24"/>
              </w:rPr>
              <w:t>з</w:t>
            </w:r>
            <w:r w:rsidRPr="003C5AA4">
              <w:rPr>
                <w:sz w:val="24"/>
                <w:szCs w:val="24"/>
              </w:rPr>
              <w:t>мещение расходов, связанных с газификацией жилых п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мещений в сельских населенных пунктах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492,5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492,5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Оказание государственной социальной помощи отдел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ным категориям граждан в части компенсации за проезд на междугородном транспорте к месту лечения и обратно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1970,0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1970,0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Государственная социальная помощь, оказываемая мал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6016,0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6016,0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«Компенсация расходов, связа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ных с оказанием бесплатной юридической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3700,1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3700,1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3700,1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3700,1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«Обеспечение работы автомат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зированной системы обслуживания операций, связанных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3C5AA4">
              <w:rPr>
                <w:sz w:val="24"/>
                <w:szCs w:val="24"/>
              </w:rPr>
              <w:t>л</w:t>
            </w:r>
            <w:r w:rsidRPr="003C5AA4">
              <w:rPr>
                <w:sz w:val="24"/>
                <w:szCs w:val="24"/>
              </w:rPr>
              <w:t>номочий Российской Федерации по предоставлению о</w:t>
            </w:r>
            <w:r w:rsidRPr="003C5AA4">
              <w:rPr>
                <w:sz w:val="24"/>
                <w:szCs w:val="24"/>
              </w:rPr>
              <w:t>т</w:t>
            </w:r>
            <w:r w:rsidRPr="003C5AA4">
              <w:rPr>
                <w:sz w:val="24"/>
                <w:szCs w:val="24"/>
              </w:rPr>
              <w:t>дельных мер социальной поддержки граждан, подвер</w:t>
            </w:r>
            <w:r w:rsidRPr="003C5AA4">
              <w:rPr>
                <w:sz w:val="24"/>
                <w:szCs w:val="24"/>
              </w:rPr>
              <w:t>г</w:t>
            </w:r>
            <w:r w:rsidRPr="003C5AA4">
              <w:rPr>
                <w:sz w:val="24"/>
                <w:szCs w:val="24"/>
              </w:rPr>
              <w:t>шихся воздействию радиации»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32809,7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переданных полномочий Российской Ф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дерации по предоставлению отдельных мер социальной поддержки граждан, подвергшихся воздействию ради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32809,7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462,0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462,0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32347,7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32347,7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101162,2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переданного полномочия Российской Ф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дерации по осуществлению ежегодной денежной выплаты лицам, награжденным нагрудным знаком «Почетный д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нор России»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101162,2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100982,2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100982,2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«Выплата государственного ед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новременного пособия и ежемесячной денежной компе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Выплата государственного единовременного пособия и ежемесячной денежной компенсации гражданам при во</w:t>
            </w:r>
            <w:r w:rsidRPr="003C5AA4">
              <w:rPr>
                <w:sz w:val="24"/>
                <w:szCs w:val="24"/>
              </w:rPr>
              <w:t>з</w:t>
            </w:r>
            <w:r w:rsidRPr="003C5AA4">
              <w:rPr>
                <w:sz w:val="24"/>
                <w:szCs w:val="24"/>
              </w:rPr>
              <w:t>никновении поствакцинальных осложнений в соотве</w:t>
            </w:r>
            <w:r w:rsidRPr="003C5AA4">
              <w:rPr>
                <w:sz w:val="24"/>
                <w:szCs w:val="24"/>
              </w:rPr>
              <w:t>т</w:t>
            </w:r>
            <w:r w:rsidRPr="003C5AA4">
              <w:rPr>
                <w:sz w:val="24"/>
                <w:szCs w:val="24"/>
              </w:rPr>
              <w:t>ствии с Федеральным законом от 17 сентября 1998 года № 157-ФЗ «Об иммунопрофилактике инфекционных боле</w:t>
            </w:r>
            <w:r w:rsidRPr="003C5AA4">
              <w:rPr>
                <w:sz w:val="24"/>
                <w:szCs w:val="24"/>
              </w:rPr>
              <w:t>з</w:t>
            </w:r>
            <w:r w:rsidRPr="003C5AA4">
              <w:rPr>
                <w:sz w:val="24"/>
                <w:szCs w:val="24"/>
              </w:rPr>
              <w:t>ней»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52 1 14 52400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52 1 14 52400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52 1 14 52400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909394,8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Оплата жилищно-коммунальных услуг отдельным кат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гориям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909394,8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14839,3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14839,3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894555,5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894555,5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3C5AA4">
              <w:rPr>
                <w:sz w:val="24"/>
                <w:szCs w:val="24"/>
              </w:rPr>
              <w:t>л</w:t>
            </w:r>
            <w:r w:rsidRPr="003C5AA4">
              <w:rPr>
                <w:sz w:val="24"/>
                <w:szCs w:val="24"/>
              </w:rPr>
              <w:t>номочий Российской Федерации по выплате единовр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менного пособия беременной жене военнослужащего, проходящего военную службу по призыву, а также еж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месячного пособия на ребенка военнослужащего, прох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дящего военную службу по призыву, в соответствии с Федеральным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14989,6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Выплата единовременного пособия беременной жене в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еннослужащего, проходящего военную службу по приз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ву, а также ежемесячного пособия на ребенка военносл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жащего, проходящего военную службу по призыву, в с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ответствии с Федеральным законом от 19 мая 1995 года № 81-ФЗ «О государственных пособиях гражданам, им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ющим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14989,6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14979,6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14979,6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«Выплаты инвалидам компенс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ций страховых премий по договорам обязательного стр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хования гражданской ответственности владельцев тран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портных средств в соответствии с Федеральным законом от 25 апреля 2002 года № 40-ФЗ «Об обязательном стр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ховании гражданской ответственности владельцев тран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портных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848,3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Выплаты инвалидам компенсаций страховых премий по договорам обязательного страхования гражданской отве</w:t>
            </w:r>
            <w:r w:rsidRPr="003C5AA4">
              <w:rPr>
                <w:sz w:val="24"/>
                <w:szCs w:val="24"/>
              </w:rPr>
              <w:t>т</w:t>
            </w:r>
            <w:r w:rsidRPr="003C5AA4">
              <w:rPr>
                <w:sz w:val="24"/>
                <w:szCs w:val="24"/>
              </w:rPr>
              <w:t>ственности владельцев транспортных средств в соотве</w:t>
            </w:r>
            <w:r w:rsidRPr="003C5AA4">
              <w:rPr>
                <w:sz w:val="24"/>
                <w:szCs w:val="24"/>
              </w:rPr>
              <w:t>т</w:t>
            </w:r>
            <w:r w:rsidRPr="003C5AA4">
              <w:rPr>
                <w:sz w:val="24"/>
                <w:szCs w:val="24"/>
              </w:rPr>
              <w:t>ствии с Федеральным законом от 25 апреля 2002 года № 40-ФЗ «Об обязательном страховании гражданской отве</w:t>
            </w:r>
            <w:r w:rsidRPr="003C5AA4">
              <w:rPr>
                <w:sz w:val="24"/>
                <w:szCs w:val="24"/>
              </w:rPr>
              <w:t>т</w:t>
            </w:r>
            <w:r w:rsidRPr="003C5AA4">
              <w:rPr>
                <w:sz w:val="24"/>
                <w:szCs w:val="24"/>
              </w:rPr>
              <w:t>ственности владельцев транспортных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848,3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847,5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847,5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3C5AA4">
              <w:rPr>
                <w:sz w:val="24"/>
                <w:szCs w:val="24"/>
              </w:rPr>
              <w:t>л</w:t>
            </w:r>
            <w:r w:rsidRPr="003C5AA4">
              <w:rPr>
                <w:sz w:val="24"/>
                <w:szCs w:val="24"/>
              </w:rPr>
              <w:t>номочий Российской Федерации по выплате пособий по уходу за ребенком до достижения им возраста полутора лет гражданам, не подлежащим обязательному социал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ному страхованию на случай временной нетрудоспосо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ности и в связи с материнством»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973165,6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</w:t>
            </w:r>
            <w:r w:rsidRPr="003C5AA4">
              <w:rPr>
                <w:sz w:val="24"/>
                <w:szCs w:val="24"/>
              </w:rPr>
              <w:t>ж</w:t>
            </w:r>
            <w:r w:rsidRPr="003C5AA4">
              <w:rPr>
                <w:sz w:val="24"/>
                <w:szCs w:val="24"/>
              </w:rPr>
              <w:t>данам, не подлежащим обязательному социальному стр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хованию на случай временной нетрудоспособности и в связи с материнством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973165,6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972965,6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972965,6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3C5AA4">
              <w:rPr>
                <w:sz w:val="24"/>
                <w:szCs w:val="24"/>
              </w:rPr>
              <w:t>л</w:t>
            </w:r>
            <w:r w:rsidRPr="003C5AA4">
              <w:rPr>
                <w:sz w:val="24"/>
                <w:szCs w:val="24"/>
              </w:rPr>
              <w:t>номочий Российской Федерации по выплате пособий при рождении ребенка гражданам, не подлежащим обязател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ному социальному страхованию на случай временной н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трудоспособности и в связи с материнством»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52 1 20 00000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120040,0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пособий при рожд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нии ребенка гражданам, не подлежащим обязательному социальному страхованию на случай временной нетруд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способности и в связи с материнством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120040,0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3C5AA4">
              <w:rPr>
                <w:sz w:val="24"/>
                <w:szCs w:val="24"/>
              </w:rPr>
              <w:t>л</w:t>
            </w:r>
            <w:r w:rsidRPr="003C5AA4">
              <w:rPr>
                <w:sz w:val="24"/>
                <w:szCs w:val="24"/>
              </w:rPr>
              <w:t>номочий Российской Федерации по выплате единовр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менных пособий женщинам, вставшим на учет в мед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цинских учреждениях в ранние сроки беременности, ув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ленным в связи с ликвидацией организаций, прекращен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ем деятельности (полномочий) физическими лицами в установленном порядке»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52 1 21 00000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textAlignment w:val="auto"/>
              <w:rPr>
                <w:spacing w:val="-6"/>
                <w:sz w:val="24"/>
                <w:szCs w:val="24"/>
              </w:rPr>
            </w:pPr>
            <w:r w:rsidRPr="003C5AA4">
              <w:rPr>
                <w:spacing w:val="-6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женщинам, вставшим на учет в медицинских учреждениях в ранние ср</w:t>
            </w:r>
            <w:r w:rsidRPr="003C5AA4">
              <w:rPr>
                <w:spacing w:val="-6"/>
                <w:sz w:val="24"/>
                <w:szCs w:val="24"/>
              </w:rPr>
              <w:t>о</w:t>
            </w:r>
            <w:r w:rsidRPr="003C5AA4">
              <w:rPr>
                <w:spacing w:val="-6"/>
                <w:sz w:val="24"/>
                <w:szCs w:val="24"/>
              </w:rPr>
              <w:t>ки беременности, уволенным в связи с ликвидацией орган</w:t>
            </w:r>
            <w:r w:rsidRPr="003C5AA4">
              <w:rPr>
                <w:spacing w:val="-6"/>
                <w:sz w:val="24"/>
                <w:szCs w:val="24"/>
              </w:rPr>
              <w:t>и</w:t>
            </w:r>
            <w:r w:rsidRPr="003C5AA4">
              <w:rPr>
                <w:spacing w:val="-6"/>
                <w:sz w:val="24"/>
                <w:szCs w:val="24"/>
              </w:rPr>
              <w:t>заций, прекращением деятельности (полномочий) физич</w:t>
            </w:r>
            <w:r w:rsidRPr="003C5AA4">
              <w:rPr>
                <w:spacing w:val="-6"/>
                <w:sz w:val="24"/>
                <w:szCs w:val="24"/>
              </w:rPr>
              <w:t>е</w:t>
            </w:r>
            <w:r w:rsidRPr="003C5AA4">
              <w:rPr>
                <w:spacing w:val="-6"/>
                <w:sz w:val="24"/>
                <w:szCs w:val="24"/>
              </w:rPr>
              <w:t>скими лицами в установленном порядке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52 1 21 53840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52 1 21 53840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52 1 21 53840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3C5AA4">
              <w:rPr>
                <w:sz w:val="24"/>
                <w:szCs w:val="24"/>
              </w:rPr>
              <w:t>л</w:t>
            </w:r>
            <w:r w:rsidRPr="003C5AA4">
              <w:rPr>
                <w:sz w:val="24"/>
                <w:szCs w:val="24"/>
              </w:rPr>
              <w:t>номочий Российской Федерации по выплате пособий по беременности и родам женщинам, уволенным в связи с ликвидацией организаций, прекращением деятельности (полномочий) физическими лицами в установленном п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рядке»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52 1 22 00000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пособий по береме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ности и родам женщинам, уволенным в связи с ликвид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цией организаций, прекращением деятельности (полн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мочий) физическими лицами в установленном порядке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52 1 22 53850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52 1 22 53850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52 1 22 53850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</w:t>
            </w:r>
            <w:r w:rsidRPr="003C5AA4">
              <w:rPr>
                <w:sz w:val="24"/>
                <w:szCs w:val="24"/>
              </w:rPr>
              <w:t>м</w:t>
            </w:r>
            <w:r w:rsidRPr="003C5AA4">
              <w:rPr>
                <w:sz w:val="24"/>
                <w:szCs w:val="24"/>
              </w:rPr>
              <w:t>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52 1 23 00000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39006,0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23 77Б00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39006,0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23 77Б00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39006,0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23 77Б00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39006,0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«Предоставление гражданам су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сидий на оплату жилого помещения и коммунальных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52 1 24 00000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737705,9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управления государственных полномочий по предоста</w:t>
            </w:r>
            <w:r w:rsidRPr="003C5AA4">
              <w:rPr>
                <w:sz w:val="24"/>
                <w:szCs w:val="24"/>
              </w:rPr>
              <w:t>в</w:t>
            </w:r>
            <w:r w:rsidRPr="003C5AA4">
              <w:rPr>
                <w:sz w:val="24"/>
                <w:szCs w:val="24"/>
              </w:rPr>
              <w:t xml:space="preserve">лению гражданам субсидий на оплату жилого помещения и коммунальных услуг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24 77В00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737705,9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24 77В00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737705,9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24 77В00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737705,9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52 1 26 00000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498150,6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26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498150,6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26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498150,6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26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498150,6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«Компенсация отдельным катег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риям граждан оплаты взноса на капитальный ремонт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щего имущества в многоквартирном доме»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52 1 27 00000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60234,4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Оплата услуг по зачислению, доставке и пересылке ко</w:t>
            </w:r>
            <w:r w:rsidRPr="003C5AA4">
              <w:rPr>
                <w:sz w:val="24"/>
                <w:szCs w:val="24"/>
              </w:rPr>
              <w:t>м</w:t>
            </w:r>
            <w:r w:rsidRPr="003C5AA4">
              <w:rPr>
                <w:sz w:val="24"/>
                <w:szCs w:val="24"/>
              </w:rPr>
              <w:t>пенсации отдельным категориям граждан оплаты взноса на капитальный ремонт общего имущества в многоква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тирном доме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52 1 27 20420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890,2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52 1 27 20420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890,2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52 1 27 20420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890,2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гоквартирном доме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27 R4620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59344,2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27 R4620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59344,2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1 27 R4620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59344,2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3619884,6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3609383,4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3609383,4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3609383,4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875119,3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2734264,1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«Оказание государственных услуг населению отдельными общественными и иными неко</w:t>
            </w:r>
            <w:r w:rsidRPr="003C5AA4">
              <w:rPr>
                <w:sz w:val="24"/>
                <w:szCs w:val="24"/>
              </w:rPr>
              <w:t>м</w:t>
            </w:r>
            <w:r w:rsidRPr="003C5AA4">
              <w:rPr>
                <w:sz w:val="24"/>
                <w:szCs w:val="24"/>
              </w:rPr>
              <w:t>мерческими организациями, предоставляющими социал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ные услуги населению»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10501,2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возмещение затрат отдельных общественных и иных некоммерческих организаций, предоставляющих гражданам социальные услуги, предусмотренные индив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дуальной программой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10501,2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10501,2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10501,2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«Развитие системы социальной защ</w:t>
            </w:r>
            <w:r w:rsidRPr="003C5AA4">
              <w:rPr>
                <w:b/>
                <w:bCs/>
                <w:sz w:val="24"/>
                <w:szCs w:val="24"/>
              </w:rPr>
              <w:t>и</w:t>
            </w:r>
            <w:r w:rsidRPr="003C5AA4">
              <w:rPr>
                <w:b/>
                <w:bCs/>
                <w:sz w:val="24"/>
                <w:szCs w:val="24"/>
              </w:rPr>
              <w:t>ты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358606,1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«Методическое и кадровое обе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печение областных государственных учреждений соц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альной защиты населения и министерства социального развития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1225,9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Информационное освещение деятельности органов гос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дарственной власти и поддержка средств массовой и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575,9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575,9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575,9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29389,2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Организация и проведение социально значимых меропр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ятий, направленных на улучшение социально-экономического положения семей и детей, а также п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священных официальным праздникам, мероприятиям, памятным датам и событиям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02 21Г00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26480,4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02 21Г00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26480,4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02 21Г00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26480,4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Единовременное поощрение лиц, награжденных Поче</w:t>
            </w:r>
            <w:r w:rsidRPr="003C5AA4">
              <w:rPr>
                <w:sz w:val="24"/>
                <w:szCs w:val="24"/>
              </w:rPr>
              <w:t>т</w:t>
            </w:r>
            <w:r w:rsidRPr="003C5AA4">
              <w:rPr>
                <w:sz w:val="24"/>
                <w:szCs w:val="24"/>
              </w:rPr>
              <w:t>ным знаком Губернатора Саратовской области «За д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стойное воспитание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02 21Е00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761,3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02 21Е00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761,3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02 21Е00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761,3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2147,5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2147,5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2147,5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и обеспечение о</w:t>
            </w:r>
            <w:r w:rsidRPr="003C5AA4">
              <w:rPr>
                <w:sz w:val="24"/>
                <w:szCs w:val="24"/>
              </w:rPr>
              <w:t>т</w:t>
            </w:r>
            <w:r w:rsidRPr="003C5AA4">
              <w:rPr>
                <w:sz w:val="24"/>
                <w:szCs w:val="24"/>
              </w:rPr>
              <w:t>дыха и оздоровления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240222,7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106436,3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106436,3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31031,8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75404,5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Укрепление материально-технической базы оздоров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тельных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15818,3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15818,3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3818,3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117968,1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7613,6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7613,6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76073,0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76073,0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34281,5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11184,1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23097,4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«Обустройство и адаптация зд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ний, сооружений и территорий для инвалидов и других маломобильных групп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32970,0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31720,8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8853,6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8853,6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22207,2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10978,0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11229,2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1249,2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1249,2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1249,2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«Проведение информационно-просветительской кампании по формированию у насел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позитивного образа инвалидов и пожилых людей, а также мероприятий, направленных на преодоление соц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альной разобщенности и социальной изоляции детей и подростков с ограниченными возможностями, воспитание толерантного отношения к проблемам инвалидов»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учреждений социальной защиты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43570,6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43570,6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43570,6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36462,5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7108,1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«Обеспечение транспортной и пешеходной доступности»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10274,6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11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10274,6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11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10274,6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11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10274,6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153,1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12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153,1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12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153,1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12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86,5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3 12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3353,0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свободного врем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 и культурного досуга пожилых людей»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3290,0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3290,0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3290,0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3290,0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350,6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«Мероприятия по поддержке с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циально ориентированных некоммерческих организаций, связанных с реализацией общественно полезных (соц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альных) проектов»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350,6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Мероприятия по поддержке социально ориентированных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350,6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«Социальная программа Саратовской области, связанная с укреплением материально-технической базы учреждений социального обслуж</w:t>
            </w:r>
            <w:r w:rsidRPr="003C5AA4">
              <w:rPr>
                <w:b/>
                <w:bCs/>
                <w:sz w:val="24"/>
                <w:szCs w:val="24"/>
              </w:rPr>
              <w:t>и</w:t>
            </w:r>
            <w:r w:rsidRPr="003C5AA4">
              <w:rPr>
                <w:b/>
                <w:bCs/>
                <w:sz w:val="24"/>
                <w:szCs w:val="24"/>
              </w:rPr>
              <w:t>вания населения, оказанием адресной социальной п</w:t>
            </w:r>
            <w:r w:rsidRPr="003C5AA4">
              <w:rPr>
                <w:b/>
                <w:bCs/>
                <w:sz w:val="24"/>
                <w:szCs w:val="24"/>
              </w:rPr>
              <w:t>о</w:t>
            </w:r>
            <w:r w:rsidRPr="003C5AA4">
              <w:rPr>
                <w:b/>
                <w:bCs/>
                <w:sz w:val="24"/>
                <w:szCs w:val="24"/>
              </w:rPr>
              <w:t>мощи неработающим пенсионерам, являющимся п</w:t>
            </w:r>
            <w:r w:rsidRPr="003C5AA4">
              <w:rPr>
                <w:b/>
                <w:bCs/>
                <w:sz w:val="24"/>
                <w:szCs w:val="24"/>
              </w:rPr>
              <w:t>о</w:t>
            </w:r>
            <w:r w:rsidRPr="003C5AA4">
              <w:rPr>
                <w:b/>
                <w:bCs/>
                <w:sz w:val="24"/>
                <w:szCs w:val="24"/>
              </w:rPr>
              <w:t>лучателями страховых пенсий по старости и по инв</w:t>
            </w:r>
            <w:r w:rsidRPr="003C5AA4">
              <w:rPr>
                <w:b/>
                <w:bCs/>
                <w:sz w:val="24"/>
                <w:szCs w:val="24"/>
              </w:rPr>
              <w:t>а</w:t>
            </w:r>
            <w:r w:rsidRPr="003C5AA4">
              <w:rPr>
                <w:b/>
                <w:bCs/>
                <w:sz w:val="24"/>
                <w:szCs w:val="24"/>
              </w:rPr>
              <w:t>лидности, и обучением компьютерной грамотности неработающих пенсионеров»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52 6 00 00000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26300,0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«Проведение капитального р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монта учреждений социального обслуживания населения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25139,3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Софинансирование социальных программ субъектов Ро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сийской Федерации, связанных с укреплением матер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ально-технической базы учреждений социального обсл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живания населения, оказанием адресной социальной п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мощи неработающим пенсионерам, обучением компь</w:t>
            </w:r>
            <w:r w:rsidRPr="003C5AA4">
              <w:rPr>
                <w:sz w:val="24"/>
                <w:szCs w:val="24"/>
              </w:rPr>
              <w:t>ю</w:t>
            </w:r>
            <w:r w:rsidRPr="003C5AA4">
              <w:rPr>
                <w:sz w:val="24"/>
                <w:szCs w:val="24"/>
              </w:rPr>
              <w:t>терной грамотности неработающих пенсионеров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6 02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25139,3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6 02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25139,3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6 02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8900,0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6 02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16239,3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«Обучение компьютерной гр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мотности неработающих пенсионеров»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1160,7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Софинансирование социальных программ субъектов Ро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сийской Федерации, связанных с укреплением матер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ально-технической базы учреждений социального обсл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живания населения, оказанием адресной социальной п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мощи неработающим пенсионерам, обучением компь</w:t>
            </w:r>
            <w:r w:rsidRPr="003C5AA4">
              <w:rPr>
                <w:sz w:val="24"/>
                <w:szCs w:val="24"/>
              </w:rPr>
              <w:t>ю</w:t>
            </w:r>
            <w:r w:rsidRPr="003C5AA4">
              <w:rPr>
                <w:sz w:val="24"/>
                <w:szCs w:val="24"/>
              </w:rPr>
              <w:t>терной грамотности неработающих пенсионеров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6 06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1160,7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6 06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1160,7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6 06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567,2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 6 06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3C5AA4">
              <w:rPr>
                <w:b/>
                <w:bCs/>
                <w:sz w:val="24"/>
                <w:szCs w:val="24"/>
              </w:rPr>
              <w:t>и</w:t>
            </w:r>
            <w:r w:rsidRPr="003C5AA4">
              <w:rPr>
                <w:b/>
                <w:bCs/>
                <w:sz w:val="24"/>
                <w:szCs w:val="24"/>
              </w:rPr>
              <w:t>тие жилищно-коммунальной инфраструктуры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4122304,4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53 1 00 00000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704880,8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«Обеспечение инженерной и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фраструктурой земельных участков, являющихся фед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Проведение работ по постановке на кадастровый учет з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мельных участков, подлежащих предоставлению гражд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нам, имеющим трех и более детей, в соответствии с пр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ектом планировки и межевания территории на части бывших земель ФГБНУ «НИИСХ Юго-Востока» от ул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 xml:space="preserve">цы </w:t>
            </w:r>
            <w:proofErr w:type="spellStart"/>
            <w:r w:rsidRPr="003C5AA4">
              <w:rPr>
                <w:sz w:val="24"/>
                <w:szCs w:val="24"/>
              </w:rPr>
              <w:t>им.Шехурдина</w:t>
            </w:r>
            <w:proofErr w:type="spellEnd"/>
            <w:r w:rsidRPr="003C5AA4">
              <w:rPr>
                <w:sz w:val="24"/>
                <w:szCs w:val="24"/>
              </w:rPr>
              <w:t xml:space="preserve"> А.П. до ул. Танкистов и реки 1-я </w:t>
            </w:r>
            <w:proofErr w:type="spellStart"/>
            <w:r w:rsidRPr="003C5AA4">
              <w:rPr>
                <w:sz w:val="24"/>
                <w:szCs w:val="24"/>
              </w:rPr>
              <w:t>Г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селка</w:t>
            </w:r>
            <w:proofErr w:type="spellEnd"/>
            <w:r w:rsidRPr="003C5AA4">
              <w:rPr>
                <w:sz w:val="24"/>
                <w:szCs w:val="24"/>
              </w:rPr>
              <w:t xml:space="preserve"> в Ленинском и Кировском районах города Саратова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1 01 40Д00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1 01 40Д00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1 01 40Д00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«Приоритетный проект «Ипотека и арендное жилье»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1 П3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701080,8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Мероприятие подпрограммы «Стимулирование программ развития жилищного строительства субъектов Российской Федерации» федеральной целевой программы «Жилище» на 2015-2020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1 П3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701080,8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1 П3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701080,8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1 П3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701080,8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53 3 00 00000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66139,0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«Государственная поддержка при рождении (усыновлении)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565,2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3 01 40Б00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565,2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3 01 40Б00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565,2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3 01 40Б00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565,2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«Обеспечение жильем молодых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65573,8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Обеспечение жильем молодых семей в рамках федерал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ной целевой программы «Жилище» на 2015-2020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3 02 R0200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65573,8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3 02 R0200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65573,8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3 02 R0200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65573,8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</w:t>
            </w:r>
            <w:r w:rsidRPr="003C5AA4">
              <w:rPr>
                <w:b/>
                <w:bCs/>
                <w:sz w:val="24"/>
                <w:szCs w:val="24"/>
              </w:rPr>
              <w:t>и</w:t>
            </w:r>
            <w:r w:rsidRPr="003C5AA4">
              <w:rPr>
                <w:b/>
                <w:bCs/>
                <w:sz w:val="24"/>
                <w:szCs w:val="24"/>
              </w:rPr>
              <w:t>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53 4 00 00000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333376,4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Основное мероприятие «Предоставление жилых помещ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ний детям-сиротам и детям, оставшимся без попечения родителей, лицам из числа детей-сирот и детей, оста</w:t>
            </w:r>
            <w:r w:rsidRPr="003C5AA4">
              <w:rPr>
                <w:sz w:val="24"/>
                <w:szCs w:val="24"/>
              </w:rPr>
              <w:t>в</w:t>
            </w:r>
            <w:r w:rsidRPr="003C5AA4">
              <w:rPr>
                <w:sz w:val="24"/>
                <w:szCs w:val="24"/>
              </w:rPr>
              <w:t>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330906,9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жилых помещений детям-сиротам и д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тям, оставшимся без попечения родителей, лицам из чи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ла детей-сирот и детей, оставшихся без попечения род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телей, из специализированного государственного жили</w:t>
            </w:r>
            <w:r w:rsidRPr="003C5AA4">
              <w:rPr>
                <w:sz w:val="24"/>
                <w:szCs w:val="24"/>
              </w:rPr>
              <w:t>щ</w:t>
            </w:r>
            <w:r w:rsidRPr="003C5AA4">
              <w:rPr>
                <w:sz w:val="24"/>
                <w:szCs w:val="24"/>
              </w:rPr>
              <w:t>ного фонда по договорам найма специализированных ж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53 4 01 42200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171590,4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53 4 01 42200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171590,4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53 4 01 42200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171590,4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жилых помещений детям-сиротам и д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тям, оставшимся без попечения родителей, лицам из  их числа по договорам найма специализированных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4 01 R0820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159316,5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4 01 R0820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159316,5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4 01 R0820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159316,5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«Предоставление компенсаций взамен предоставления жилого помещения детям-сиротам и детям, оставшимся без попечения родителей, лицам из числа детей-сирот и детей, оставшихся без попечения 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2469,5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53 4 02 94100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2469,5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53 4 02 94100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2469,5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53 4 02 94100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2469,5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</w:t>
            </w:r>
            <w:r w:rsidRPr="003C5AA4">
              <w:rPr>
                <w:b/>
                <w:bCs/>
                <w:sz w:val="24"/>
                <w:szCs w:val="24"/>
              </w:rPr>
              <w:t>о</w:t>
            </w:r>
            <w:r w:rsidRPr="003C5AA4">
              <w:rPr>
                <w:b/>
                <w:bCs/>
                <w:sz w:val="24"/>
                <w:szCs w:val="24"/>
              </w:rPr>
              <w:t>нодательством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53 5 00 00000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31031,4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«Государственная поддержка 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ботников бюджетной сферы при строительстве (приобр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тении) жилого помещения»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2763,6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</w:t>
            </w:r>
            <w:r w:rsidRPr="003C5AA4">
              <w:rPr>
                <w:sz w:val="24"/>
                <w:szCs w:val="24"/>
              </w:rPr>
              <w:t>т</w:t>
            </w:r>
            <w:r w:rsidRPr="003C5AA4">
              <w:rPr>
                <w:sz w:val="24"/>
                <w:szCs w:val="24"/>
              </w:rPr>
              <w:t>ной сферы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53 5 01 40300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2763,6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53 5 01 40300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2763,6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53 5 01 40300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2763,6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5726,4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53 5 02 40400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5726,4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53 5 02 40400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5726,4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53 5 02 40400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5726,4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«Предоставление жилых помещ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ний по договорам социального найма гражданам, страд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ющим тяжелой формой хронических заболеваний»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16640,8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Предоставление жилых помещений по договорам соц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ального найма гражданам, страдающим тяжелой формой хронических заболеваний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16640,8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16640,8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16640,8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«Предоставление жилых помещ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ний по договорам социального найма реабилитированным лицам»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2485,1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жилых помещений по договорам соц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ального найма реабилитированным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2485,1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2485,1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2485,1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«Предоставление денежных ко</w:t>
            </w:r>
            <w:r w:rsidRPr="003C5AA4">
              <w:rPr>
                <w:sz w:val="24"/>
                <w:szCs w:val="24"/>
              </w:rPr>
              <w:t>м</w:t>
            </w:r>
            <w:r w:rsidRPr="003C5AA4">
              <w:rPr>
                <w:sz w:val="24"/>
                <w:szCs w:val="24"/>
              </w:rPr>
              <w:t>пенсаций взамен предоставления жилых помещений по договорам социального найма гражданам, страдающим тяжелой формой хронических заболеваний, во исполн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ние судебных актов»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53 5 06 00000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1914,3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53 5 06 94100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1914,3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53 5 06 94100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1914,3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53 5 06 94100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1914,3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«Предоставление жилых помещ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ний по решению суда»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53 5 07 00000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601,2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53 5 07 94100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601,2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53 5 07 94100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601,2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53 5 07 94100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601,2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«Государственная поддержка участников строительства многоквартирных домов, пр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знанных в установленном порядке пострадавшими от действий (бездействия) строительной организации»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53 5 09 00000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на приобретение (строительство) жилого помещения участникам строительства многоква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тирных домов, которые признаны пострадавшими от де</w:t>
            </w:r>
            <w:r w:rsidRPr="003C5AA4">
              <w:rPr>
                <w:sz w:val="24"/>
                <w:szCs w:val="24"/>
              </w:rPr>
              <w:t>й</w:t>
            </w:r>
            <w:r w:rsidRPr="003C5AA4">
              <w:rPr>
                <w:sz w:val="24"/>
                <w:szCs w:val="24"/>
              </w:rPr>
              <w:t>ствий (бездействия) строительной организации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5 09 41И00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5 09 41И00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5 09 41И00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«Развитие ипотечного жилищного кр</w:t>
            </w:r>
            <w:r w:rsidRPr="003C5AA4">
              <w:rPr>
                <w:b/>
                <w:bCs/>
                <w:sz w:val="24"/>
                <w:szCs w:val="24"/>
              </w:rPr>
              <w:t>е</w:t>
            </w:r>
            <w:r w:rsidRPr="003C5AA4">
              <w:rPr>
                <w:b/>
                <w:bCs/>
                <w:sz w:val="24"/>
                <w:szCs w:val="24"/>
              </w:rPr>
              <w:t>дитования»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53 6 00 00000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285730,6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«Возмещение гражданам части расходов по оплате процентов ипотечного займа (кред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та) на приобретение (строительство) жилых помещений»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271509,2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та) на приобретение (строительство)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271509,2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889,4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889,4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270619,8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270619,8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«Государственная поддержка осуществления первоначального взноса при получении ипотечного займа (кредита) на приобретение (строител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ство) жилых помещений отдельных категорий педагог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ческих работников»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322,2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педагогическим работникам, пр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живающим и работающим в Саратовской области, на осуществление первоначального взноса при получении ипотечного займа (кредита) на приобретение (строител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53 6 02 41500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322,2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53 6 02 41500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322,2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53 6 02 41500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322,2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приобретение (строительство) жилых помещений отдел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ным категориям педагогических работников»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53 6 03 00000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2594,8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педагогическим работникам, пр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живающим и работающим в Саратовской области, на ч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стичное возмещение расходов на оплату процентов по ипотечному займу (кредиту) на приобретение (строител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2594,8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2587,0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2587,0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приобретение (строительство) жилых помещений  рабо</w:t>
            </w:r>
            <w:r w:rsidRPr="003C5AA4">
              <w:rPr>
                <w:sz w:val="24"/>
                <w:szCs w:val="24"/>
              </w:rPr>
              <w:t>т</w:t>
            </w:r>
            <w:r w:rsidRPr="003C5AA4">
              <w:rPr>
                <w:sz w:val="24"/>
                <w:szCs w:val="24"/>
              </w:rPr>
              <w:t>никам бюджетной сферы»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53 6 04 00000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5981,5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5981,5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5963,6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5963,6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«Возмещение части расходов на оплату процентов по займам на строительство жилых п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мещений гражданам, участвующим в строительстве ж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лых помещений с привлечением заемных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53 6 05 00000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4072,9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участвующим в стро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тельстве жилых помещений с привлечением заемных средств, на возмещение части расходов на оплату проце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тов по займам на строительство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4072,9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4060,7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4060,7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«Обеспечение работы автомат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зированной системы обслуживания операций, связанных с программным комплексом по ведению учета граждан, участвующих в ипотечном кредитовании»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«Обеспечение жильем отдельных кат</w:t>
            </w:r>
            <w:r w:rsidRPr="003C5AA4">
              <w:rPr>
                <w:b/>
                <w:bCs/>
                <w:sz w:val="24"/>
                <w:szCs w:val="24"/>
              </w:rPr>
              <w:t>е</w:t>
            </w:r>
            <w:r w:rsidRPr="003C5AA4">
              <w:rPr>
                <w:b/>
                <w:bCs/>
                <w:sz w:val="24"/>
                <w:szCs w:val="24"/>
              </w:rPr>
              <w:t>горий граждан в соответствии с федеральным закон</w:t>
            </w:r>
            <w:r w:rsidRPr="003C5AA4">
              <w:rPr>
                <w:b/>
                <w:bCs/>
                <w:sz w:val="24"/>
                <w:szCs w:val="24"/>
              </w:rPr>
              <w:t>о</w:t>
            </w:r>
            <w:r w:rsidRPr="003C5AA4">
              <w:rPr>
                <w:b/>
                <w:bCs/>
                <w:sz w:val="24"/>
                <w:szCs w:val="24"/>
              </w:rPr>
              <w:t>дательством»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53 7 00 00000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35296,6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ственной войны 1941-1945 годов»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5399,9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полномочий по обеспечению жильем о</w:t>
            </w:r>
            <w:r w:rsidRPr="003C5AA4">
              <w:rPr>
                <w:sz w:val="24"/>
                <w:szCs w:val="24"/>
              </w:rPr>
              <w:t>т</w:t>
            </w:r>
            <w:r w:rsidRPr="003C5AA4">
              <w:rPr>
                <w:sz w:val="24"/>
                <w:szCs w:val="24"/>
              </w:rPr>
              <w:t>дельных категорий граждан, установленных Федерал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ным законом от 12 января 1995 года № 5-ФЗ «О ветер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нах», в соответствии с Указом Президента Российской Федерации от 7 мая 2008 года № 714 «Об обеспечении жильем ветеранов Великой Отечественной войны 1941-1945 годов»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53 7 01 51340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5399,9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53 7 01 51340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5399,9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53 7 01 51340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5399,9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«Осуществление полномочий по обеспечению жильем отдельных категорий граждан, установленных Федеральными законами от 12 января 1995 года № 5-ФЗ «О ветеранах» и от 24 ноября 1995 года № 181-ФЗ «О социальной защите инвалидов в Российской Федерации»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22095,7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полномочий по обеспечению жильем о</w:t>
            </w:r>
            <w:r w:rsidRPr="003C5AA4">
              <w:rPr>
                <w:sz w:val="24"/>
                <w:szCs w:val="24"/>
              </w:rPr>
              <w:t>т</w:t>
            </w:r>
            <w:r w:rsidRPr="003C5AA4">
              <w:rPr>
                <w:sz w:val="24"/>
                <w:szCs w:val="24"/>
              </w:rPr>
              <w:t>дельных категорий граждан, установленных Федерал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ными законами от 12 января 1995 года № 5-ФЗ «О вет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ранах» и от 24 ноября 1995 года № 181-ФЗ «О социальной защите инвалидов в Российской Федерации»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53 7 02 51350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22095,7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53 7 02 51350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22095,7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53 7 02 51350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22095,7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«Обеспечение жильем граждан, уволенных с военной службы (службы), и приравненных к ним лиц»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53 7 05 00000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7801,0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7801,0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1321,0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1321,0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«Реализация мероприятий в рамках Федерального закона «О Фонде содействия реформ</w:t>
            </w:r>
            <w:r w:rsidRPr="003C5AA4">
              <w:rPr>
                <w:b/>
                <w:bCs/>
                <w:sz w:val="24"/>
                <w:szCs w:val="24"/>
              </w:rPr>
              <w:t>и</w:t>
            </w:r>
            <w:r w:rsidRPr="003C5AA4">
              <w:rPr>
                <w:b/>
                <w:bCs/>
                <w:sz w:val="24"/>
                <w:szCs w:val="24"/>
              </w:rPr>
              <w:t>рованию жилищно-коммунального хозяйства» по п</w:t>
            </w:r>
            <w:r w:rsidRPr="003C5AA4">
              <w:rPr>
                <w:b/>
                <w:bCs/>
                <w:sz w:val="24"/>
                <w:szCs w:val="24"/>
              </w:rPr>
              <w:t>е</w:t>
            </w:r>
            <w:r w:rsidRPr="003C5AA4">
              <w:rPr>
                <w:b/>
                <w:bCs/>
                <w:sz w:val="24"/>
                <w:szCs w:val="24"/>
              </w:rPr>
              <w:t>реселению граждан из аварийного жилищного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53 8 00 00000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1831708,6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«Обеспечение мероприятий по переселению граждан из аварийного жилого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53 8 01 00000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1831708,6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ходимости развития малоэтажного жилищного строител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53 8 01 09502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1831708,6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53 8 01 09502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1831708,6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53 8 01 09502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1831708,6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53 А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136922,6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«Строительство и реконструкция объектов коммунальной инфраструктуры, в том числе проведение кадастровых работ»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А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136922,6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г. Вольск. Очистные сооружения канализации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А 04 41900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135269,6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А 04 41900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135269,6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А 04 41900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135269,6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 xml:space="preserve">г. Калининск. Водозабор подземных вод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А 04 42100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1653,0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А 04 42100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1653,0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А 04 42100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1653,0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«Реализация мероприятий по кап</w:t>
            </w:r>
            <w:r w:rsidRPr="003C5AA4">
              <w:rPr>
                <w:b/>
                <w:bCs/>
                <w:sz w:val="24"/>
                <w:szCs w:val="24"/>
              </w:rPr>
              <w:t>и</w:t>
            </w:r>
            <w:r w:rsidRPr="003C5AA4">
              <w:rPr>
                <w:b/>
                <w:bCs/>
                <w:sz w:val="24"/>
                <w:szCs w:val="24"/>
              </w:rPr>
              <w:t>тальному ремонту общего имущества в многоква</w:t>
            </w:r>
            <w:r w:rsidRPr="003C5AA4">
              <w:rPr>
                <w:b/>
                <w:bCs/>
                <w:sz w:val="24"/>
                <w:szCs w:val="24"/>
              </w:rPr>
              <w:t>р</w:t>
            </w:r>
            <w:r w:rsidRPr="003C5AA4">
              <w:rPr>
                <w:b/>
                <w:bCs/>
                <w:sz w:val="24"/>
                <w:szCs w:val="24"/>
              </w:rPr>
              <w:t>тирных домах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53 Б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91333,1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Б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91333,1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Субсидия специализированной некоммерческой орган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Б 01 41800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91333,1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Б 01 41800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91333,1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Б 01 41800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91333,1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«Жилищно-коммунальное хозяйство и городская среда»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53 В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605885,3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«Содействие обустройству мест массового отдыха населения (городских парков)»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В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17093,0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Поддержка обустройства мест массового отдыха насел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(городских парков)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В 02 R5600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17093,0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В 02 R5600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17093,0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В 02 R5600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17093,0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«Приоритетный проект «Форм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В П2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588792,3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Поддержка государственных программ субъектов Росси</w:t>
            </w:r>
            <w:r w:rsidRPr="003C5AA4">
              <w:rPr>
                <w:sz w:val="24"/>
                <w:szCs w:val="24"/>
              </w:rPr>
              <w:t>й</w:t>
            </w:r>
            <w:r w:rsidRPr="003C5AA4">
              <w:rPr>
                <w:sz w:val="24"/>
                <w:szCs w:val="24"/>
              </w:rPr>
              <w:t>ской Федерации и муниципальных программ формиров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В П2 R5550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588792,3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В П2 R5550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588792,3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 В П2 R5550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588792,3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</w:t>
            </w:r>
            <w:r w:rsidRPr="003C5AA4">
              <w:rPr>
                <w:b/>
                <w:bCs/>
                <w:sz w:val="24"/>
                <w:szCs w:val="24"/>
              </w:rPr>
              <w:t>у</w:t>
            </w:r>
            <w:r w:rsidRPr="003C5AA4">
              <w:rPr>
                <w:b/>
                <w:bCs/>
                <w:sz w:val="24"/>
                <w:szCs w:val="24"/>
              </w:rPr>
              <w:t>довой миграции в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694583,1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«Содействие занятости населения и с</w:t>
            </w:r>
            <w:r w:rsidRPr="003C5AA4">
              <w:rPr>
                <w:b/>
                <w:bCs/>
                <w:sz w:val="24"/>
                <w:szCs w:val="24"/>
              </w:rPr>
              <w:t>о</w:t>
            </w:r>
            <w:r w:rsidRPr="003C5AA4">
              <w:rPr>
                <w:b/>
                <w:bCs/>
                <w:sz w:val="24"/>
                <w:szCs w:val="24"/>
              </w:rPr>
              <w:t>циальная поддержка безработных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680926,4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«Реализация мероприятий акти</w:t>
            </w:r>
            <w:r w:rsidRPr="003C5AA4">
              <w:rPr>
                <w:sz w:val="24"/>
                <w:szCs w:val="24"/>
              </w:rPr>
              <w:t>в</w:t>
            </w:r>
            <w:r w:rsidRPr="003C5AA4">
              <w:rPr>
                <w:sz w:val="24"/>
                <w:szCs w:val="24"/>
              </w:rPr>
              <w:t>ной политики занятости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46516,9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12737,2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78,8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78,8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12658,4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12658,4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54 1 01 49200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33779,7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54 1 01 49200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33779,7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54 1 01 49200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33779,7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«Создание условий для интегр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ции в трудовую деятельность граждан, испытывающих трудности в поиске работы»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3646,8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Создание условий для интеграции в трудовую деятел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ность граждан, испытывающих трудности в поиске раб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ты (за исключением оборудования (оснащения) рабочих мест для незанятых инвалидов)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54 1 02 47110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1646,8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54 1 02 47110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1646,8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54 1 02 47110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1646,8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Содействие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54 1 02 47120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54 1 02 47120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54 1 02 47120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«Социальные выплаты безрабо</w:t>
            </w:r>
            <w:r w:rsidRPr="003C5AA4">
              <w:rPr>
                <w:sz w:val="24"/>
                <w:szCs w:val="24"/>
              </w:rPr>
              <w:t>т</w:t>
            </w:r>
            <w:r w:rsidRPr="003C5AA4">
              <w:rPr>
                <w:sz w:val="24"/>
                <w:szCs w:val="24"/>
              </w:rPr>
              <w:t>ным гражданам»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630762,7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Социальные выплаты безработным гражданам в соотве</w:t>
            </w:r>
            <w:r w:rsidRPr="003C5AA4">
              <w:rPr>
                <w:sz w:val="24"/>
                <w:szCs w:val="24"/>
              </w:rPr>
              <w:t>т</w:t>
            </w:r>
            <w:r w:rsidRPr="003C5AA4">
              <w:rPr>
                <w:sz w:val="24"/>
                <w:szCs w:val="24"/>
              </w:rPr>
              <w:t>ствии с Законом Российской Федерации от 19 апреля 1991 года № 1032-I «О занятости населения в Российской Ф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дерации»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630762,7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597762,7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580032,7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Стипендии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17730,0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 бюджету Пенсионного фо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да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570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1275,0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переселении в другую местность для труд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устройства по направлению органов службы занятости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1275,0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Расходы, связанные с перечислением финансовой по</w:t>
            </w:r>
            <w:r w:rsidRPr="003C5AA4">
              <w:rPr>
                <w:sz w:val="24"/>
                <w:szCs w:val="24"/>
              </w:rPr>
              <w:t>д</w:t>
            </w:r>
            <w:r w:rsidRPr="003C5AA4">
              <w:rPr>
                <w:sz w:val="24"/>
                <w:szCs w:val="24"/>
              </w:rPr>
              <w:t>держки безработным гражданам при переезде и пересел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нии в другую местность для трудоустройства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1275,0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1270,2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1270,2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</w:t>
            </w:r>
            <w:r w:rsidRPr="003C5AA4">
              <w:rPr>
                <w:b/>
                <w:bCs/>
                <w:sz w:val="24"/>
                <w:szCs w:val="24"/>
              </w:rPr>
              <w:t>и</w:t>
            </w:r>
            <w:r w:rsidRPr="003C5AA4">
              <w:rPr>
                <w:b/>
                <w:bCs/>
                <w:sz w:val="24"/>
                <w:szCs w:val="24"/>
              </w:rPr>
              <w:t>ков, проживающих за рубежом»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9549,0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занятости, повыш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квалификации и переподготовки участников подпр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граммы, в том числе оказание финансовой поддержки»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4 01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4 01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47,5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4 01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47,5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4 01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4 01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«Обеспечение участников подпр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граммы жильем»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309,5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309,5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174,0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4 03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174,0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4 03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174,0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4 03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174,0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8958,0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8958,0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6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6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6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«Мониторинг состояния и разр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ботка прогнозных оценок в сфере социального партне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6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6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6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lastRenderedPageBreak/>
              <w:t>Подпрограмма «Улучшение условий и охраны труда»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2822,7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работы по провед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нию предупредительных мер по сокращению произво</w:t>
            </w:r>
            <w:r w:rsidRPr="003C5AA4">
              <w:rPr>
                <w:sz w:val="24"/>
                <w:szCs w:val="24"/>
              </w:rPr>
              <w:t>д</w:t>
            </w:r>
            <w:r w:rsidRPr="003C5AA4">
              <w:rPr>
                <w:sz w:val="24"/>
                <w:szCs w:val="24"/>
              </w:rPr>
              <w:t>ственного травматизма и профессиональной заболеваем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34,5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34,5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34,5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34,5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«Непрерывная подготовка рабо</w:t>
            </w:r>
            <w:r w:rsidRPr="003C5AA4">
              <w:rPr>
                <w:sz w:val="24"/>
                <w:szCs w:val="24"/>
              </w:rPr>
              <w:t>т</w:t>
            </w:r>
            <w:r w:rsidRPr="003C5AA4">
              <w:rPr>
                <w:sz w:val="24"/>
                <w:szCs w:val="24"/>
              </w:rPr>
              <w:t>ников по охране труда на основе современных технол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гий»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54 7 03 00000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89,5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54 7 04 00000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и проведение сп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циальной оценки условий труда в государственных учр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ждениях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54 7 06 00000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2655,4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2655,4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84,0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84,0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2571,4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984,4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1587,0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1472943,3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88648,4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84368,4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84368,4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84368,4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63246,9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21121,5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Основное мероприятие «Обеспечение сохранности м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230,0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55 1 02 04100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230,0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55 1 02 04100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230,0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55 1 02 04100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230,0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«Обеспечение пополнения и ко</w:t>
            </w:r>
            <w:r w:rsidRPr="003C5AA4">
              <w:rPr>
                <w:sz w:val="24"/>
                <w:szCs w:val="24"/>
              </w:rPr>
              <w:t>м</w:t>
            </w:r>
            <w:r w:rsidRPr="003C5AA4">
              <w:rPr>
                <w:sz w:val="24"/>
                <w:szCs w:val="24"/>
              </w:rPr>
              <w:t>плектования фондов областных музеев новыми уникал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ными экспонатами»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и проведение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ставочной деятельности музеев на территории Сарато</w:t>
            </w:r>
            <w:r w:rsidRPr="003C5AA4">
              <w:rPr>
                <w:sz w:val="24"/>
                <w:szCs w:val="24"/>
              </w:rPr>
              <w:t>в</w:t>
            </w:r>
            <w:r w:rsidRPr="003C5AA4">
              <w:rPr>
                <w:sz w:val="24"/>
                <w:szCs w:val="24"/>
              </w:rPr>
              <w:t>ской области, в субъектах Российской Федерации и в з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рубежных странах»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приятий по популяризации музейного дела»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55 1 05 68300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55 1 05 68300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55 1 05 68300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50,0</w:t>
            </w:r>
          </w:p>
        </w:tc>
      </w:tr>
      <w:tr w:rsidR="00EC159D" w:rsidRPr="003C5AA4" w:rsidTr="00011B35">
        <w:trPr>
          <w:trHeight w:val="80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423623,9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380283,9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380283,9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380283,9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380283,9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7300,0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7300,0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7300,0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7300,0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«Осуществление областными т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атрами фестивальной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3900,0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55 2 03 04100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3900,0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55 2 03 04100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3900,0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55 2 03 04100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3900,0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«Осуществление гастрольной де</w:t>
            </w:r>
            <w:r w:rsidRPr="003C5AA4">
              <w:rPr>
                <w:sz w:val="24"/>
                <w:szCs w:val="24"/>
              </w:rPr>
              <w:t>я</w:t>
            </w:r>
            <w:r w:rsidRPr="003C5AA4">
              <w:rPr>
                <w:sz w:val="24"/>
                <w:szCs w:val="24"/>
              </w:rPr>
              <w:t>тельности областных театров на территории Саратовской области, в субъектах Российской Федерации и в зарубе</w:t>
            </w:r>
            <w:r w:rsidRPr="003C5AA4">
              <w:rPr>
                <w:sz w:val="24"/>
                <w:szCs w:val="24"/>
              </w:rPr>
              <w:t>ж</w:t>
            </w:r>
            <w:r w:rsidRPr="003C5AA4">
              <w:rPr>
                <w:sz w:val="24"/>
                <w:szCs w:val="24"/>
              </w:rPr>
              <w:t>ных странах»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55 2 04 04100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55 2 04 04100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55 2 04 04100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приятий по популяризации театрального дела»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55 2 05 04100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55 2 05 04100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55 2 05 04100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55 2 05 68300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55 2 05 68300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55 2 05 68300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«Поддержка театров малых гор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55 2 06 00000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28690,0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Обеспечение развития и укрепления материально-технической базы муниципальных домов культуры, по</w:t>
            </w:r>
            <w:r w:rsidRPr="003C5AA4">
              <w:rPr>
                <w:sz w:val="24"/>
                <w:szCs w:val="24"/>
              </w:rPr>
              <w:t>д</w:t>
            </w:r>
            <w:r w:rsidRPr="003C5AA4">
              <w:rPr>
                <w:sz w:val="24"/>
                <w:szCs w:val="24"/>
              </w:rPr>
              <w:t>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28690,0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15690,0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15690,0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«Концертные организации и колле</w:t>
            </w:r>
            <w:r w:rsidRPr="003C5AA4">
              <w:rPr>
                <w:b/>
                <w:bCs/>
                <w:sz w:val="24"/>
                <w:szCs w:val="24"/>
              </w:rPr>
              <w:t>к</w:t>
            </w:r>
            <w:r w:rsidRPr="003C5AA4">
              <w:rPr>
                <w:b/>
                <w:bCs/>
                <w:sz w:val="24"/>
                <w:szCs w:val="24"/>
              </w:rPr>
              <w:t>тивы»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109707,0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106707,0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55 3 01 04100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106707,0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55 3 01 04100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106707,0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55 3 01 04100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106707,0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Основное мероприятие «Создание новых концертных программ, спектаклей и иных зрелищных программ и м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роприятий областными концертными организациями»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55 3 02 04100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55 3 02 04100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55 3 02 04100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«Осуществление гастрольной де</w:t>
            </w:r>
            <w:r w:rsidRPr="003C5AA4">
              <w:rPr>
                <w:sz w:val="24"/>
                <w:szCs w:val="24"/>
              </w:rPr>
              <w:t>я</w:t>
            </w:r>
            <w:r w:rsidRPr="003C5AA4">
              <w:rPr>
                <w:sz w:val="24"/>
                <w:szCs w:val="24"/>
              </w:rPr>
              <w:t>тельности областных концертных организаций на терр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тории Саратовской области, в субъектах Российской Ф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дерации и в зарубежных странах»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55 3 04 04100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55 3 04 04100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55 3 04 04100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приятий по популяризации концертной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55 3 05 68300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55 3 05 68300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55 3 05 68300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89665,6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80767,5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55 4 01 04100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80767,5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55 4 01 04100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80767,5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55 4 01 04100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80767,5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«Комплектование фондов библи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тек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3392,7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55 4 02 04100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55 4 02 04100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55 4 02 04100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Комплектование книжных фондов муниципальных общ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доступных библиотек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4 02 R5191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2242,7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4 02 R5191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2242,7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4 02 R5191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2242,7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приятий, направленных на популяризацию чтения и би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лиотечного дела»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1565,0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55 4 03 04100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1515,0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55 4 03 04100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1515,0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55 4 03 04100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1515,0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55 4 03 68300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55 4 03 68300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55 4 03 68300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приятий по сохранности библиотечных фондов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библиотек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55 4 04 04100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55 4 04 04100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55 4 04 04100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«Подключение к сети «Интернет» общедоступных библиотек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55 4 05 00000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3755,4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Подключение муниципальных общедоступных библиотек к информационно-телекоммуникационной сети «Инте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нет» и развитие библиотечного дела с учетом задачи ра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ширения информационных технологий и оцифровки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4 05 R5193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3755,4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4 05 R5193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3755,4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4 05 R5193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3755,4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«Система образования в сфере культ</w:t>
            </w:r>
            <w:r w:rsidRPr="003C5AA4">
              <w:rPr>
                <w:b/>
                <w:bCs/>
                <w:sz w:val="24"/>
                <w:szCs w:val="24"/>
              </w:rPr>
              <w:t>у</w:t>
            </w:r>
            <w:r w:rsidRPr="003C5AA4">
              <w:rPr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289170,2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273953,4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273953,4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273953,4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261513,1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12440,3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«Обеспечение социальных гара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тий участников образовательного процесса областных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разовательных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15216,8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55 5 05 91800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4241,8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55 5 05 91800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4241,8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55 5 05 91800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4241,8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Стипендиальное обеспечение и другие формы материал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55 5 05 91900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10975,0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55 5 05 91900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10975,0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55 5 05 91900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10975,0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108665,5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102650,5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102650,5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102650,5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102650,5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«Организация, проведение и уч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стие областных государственных учреждений культуры в областных, межрегиональных, всероссийских и междун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родных фестивалях, праздниках, выставках»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3165,0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3165,0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3165,0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3165,0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участия специал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стов областных творческих коллективов и их исполнит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лей в областных, межрегиональных, всероссийских и международных мероприятиях»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55 6 03 00000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55 6 03 04100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55 6 03 04100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55 6 03 04100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и пополнение фильмофонда ГАУК «Саратовский областной методич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 xml:space="preserve">ский </w:t>
            </w:r>
            <w:proofErr w:type="spellStart"/>
            <w:r w:rsidRPr="003C5AA4">
              <w:rPr>
                <w:sz w:val="24"/>
                <w:szCs w:val="24"/>
              </w:rPr>
              <w:t>киновидеоцентр</w:t>
            </w:r>
            <w:proofErr w:type="spellEnd"/>
            <w:r w:rsidRPr="003C5AA4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55 6 04 00000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55 6 04 04100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55 6 04 04100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55 6 04 04100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«Организация, проведение и уч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55 6 05 00000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55 6 05 04100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55 6 05 04100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55 6 05 04100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55 6 05 68300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55 6 05 68300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55 6 05 68300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приятий по популяризации народного творчества и кул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турно-досуговой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55 6 06 04100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55 6 06 04100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55 6 06 04100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7525,7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7525,7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7525,7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7525,7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7525,7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42924,1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55 8 03 00000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42924,1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55 8 03 04100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42924,1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55 8 03 04100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42924,1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55 8 03 04100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42924,1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«Творческое развитие детей и молод</w:t>
            </w:r>
            <w:r w:rsidRPr="003C5AA4">
              <w:rPr>
                <w:b/>
                <w:bCs/>
                <w:sz w:val="24"/>
                <w:szCs w:val="24"/>
              </w:rPr>
              <w:t>е</w:t>
            </w:r>
            <w:r w:rsidRPr="003C5AA4">
              <w:rPr>
                <w:b/>
                <w:bCs/>
                <w:sz w:val="24"/>
                <w:szCs w:val="24"/>
              </w:rPr>
              <w:t>жи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приятий по обеспечению участия детей и молодежи в творческих школах, творческих и интеллектуальных с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ревновательных мероприятиях областного, межреги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нального, всероссийского и международного уровней»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55 9 02 00000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1984,0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55 9 02 04100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1984,0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55 9 02 04100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1984,0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55 9 02 04100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1984,0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«Обеспечение поддержки творч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ски одаренных детей, молодежи и их преподавателей»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55 9 03 00000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3516,0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Выплаты стипендий одаренным детям и молодежи и п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ощрение педагогам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55 9 03 68200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3516,0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55 9 03 68200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3516,0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55 9 03 68200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3516,0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базы учреждений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55 А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279077,0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па»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4820,0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4820,0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4820,0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4820,0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3617,6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3617,6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3617,6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3617,6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2544,7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2544,7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2544,7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2544,7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ций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5908,3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5908,3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5908,3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5768,0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140,3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ждений»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4039,4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4039,4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4039,4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4039,4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49042,0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Обеспечение развития и укрепления материально-технической базы муниципальных домов культуры, по</w:t>
            </w:r>
            <w:r w:rsidRPr="003C5AA4">
              <w:rPr>
                <w:sz w:val="24"/>
                <w:szCs w:val="24"/>
              </w:rPr>
              <w:t>д</w:t>
            </w:r>
            <w:r w:rsidRPr="003C5AA4">
              <w:rPr>
                <w:sz w:val="24"/>
                <w:szCs w:val="24"/>
              </w:rPr>
              <w:t xml:space="preserve">держка творческой деятельности муниципальных театров в городах с численностью населения до 300 тысяч человек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12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49042,0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12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49042,0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12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49042,0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«Исторический парк «Россия. Моя история»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гранта в форме субсидии Благотвор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тельному фонду содействия деятельности в сфере культ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ры и искусства «Звезда»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13 41Б00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13 41Б00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Субсидии некоммерческим организациям (за исключен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13 41Б00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 xml:space="preserve">Основное мероприятие «Сохранение объекта культурного наследия регионального значения «Театр оперы и балета, 1864 г. - архитектор </w:t>
            </w:r>
            <w:proofErr w:type="spellStart"/>
            <w:r w:rsidRPr="003C5AA4">
              <w:rPr>
                <w:sz w:val="24"/>
                <w:szCs w:val="24"/>
              </w:rPr>
              <w:t>К.В.Твиден</w:t>
            </w:r>
            <w:proofErr w:type="spellEnd"/>
            <w:r w:rsidRPr="003C5AA4">
              <w:rPr>
                <w:sz w:val="24"/>
                <w:szCs w:val="24"/>
              </w:rPr>
              <w:t xml:space="preserve">, реконструкция 1959-1961 гг. - архитектор </w:t>
            </w:r>
            <w:proofErr w:type="spellStart"/>
            <w:r w:rsidRPr="003C5AA4">
              <w:rPr>
                <w:sz w:val="24"/>
                <w:szCs w:val="24"/>
              </w:rPr>
              <w:t>Т.Г.Ботяновский</w:t>
            </w:r>
            <w:proofErr w:type="spellEnd"/>
            <w:r w:rsidRPr="003C5AA4">
              <w:rPr>
                <w:sz w:val="24"/>
                <w:szCs w:val="24"/>
              </w:rPr>
              <w:t xml:space="preserve">, расположенный по адресу: </w:t>
            </w:r>
            <w:proofErr w:type="spellStart"/>
            <w:r w:rsidRPr="003C5AA4">
              <w:rPr>
                <w:sz w:val="24"/>
                <w:szCs w:val="24"/>
              </w:rPr>
              <w:t>г.Саратов</w:t>
            </w:r>
            <w:proofErr w:type="spellEnd"/>
            <w:r w:rsidRPr="003C5AA4">
              <w:rPr>
                <w:sz w:val="24"/>
                <w:szCs w:val="24"/>
              </w:rPr>
              <w:t xml:space="preserve">, </w:t>
            </w:r>
            <w:proofErr w:type="spellStart"/>
            <w:r w:rsidRPr="003C5AA4">
              <w:rPr>
                <w:sz w:val="24"/>
                <w:szCs w:val="24"/>
              </w:rPr>
              <w:t>ул.Горького</w:t>
            </w:r>
            <w:proofErr w:type="spellEnd"/>
            <w:r w:rsidRPr="003C5AA4">
              <w:rPr>
                <w:sz w:val="24"/>
                <w:szCs w:val="24"/>
              </w:rPr>
              <w:t>, 38/</w:t>
            </w:r>
            <w:proofErr w:type="spellStart"/>
            <w:r w:rsidRPr="003C5AA4">
              <w:rPr>
                <w:sz w:val="24"/>
                <w:szCs w:val="24"/>
              </w:rPr>
              <w:t>пл.Театральная</w:t>
            </w:r>
            <w:proofErr w:type="spellEnd"/>
            <w:r w:rsidRPr="003C5AA4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гранта в форме субсидии Фонду соде</w:t>
            </w:r>
            <w:r w:rsidRPr="003C5AA4">
              <w:rPr>
                <w:sz w:val="24"/>
                <w:szCs w:val="24"/>
              </w:rPr>
              <w:t>й</w:t>
            </w:r>
            <w:r w:rsidRPr="003C5AA4">
              <w:rPr>
                <w:sz w:val="24"/>
                <w:szCs w:val="24"/>
              </w:rPr>
              <w:t>ствия реконструкции и ремонта ГАУК «Саратовский ак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демический театр оперы и балета»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14 41Д00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14 41Д00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А 14 41Д00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«Развитие кадрового потенциала сф</w:t>
            </w:r>
            <w:r w:rsidRPr="003C5AA4">
              <w:rPr>
                <w:b/>
                <w:bCs/>
                <w:sz w:val="24"/>
                <w:szCs w:val="24"/>
              </w:rPr>
              <w:t>е</w:t>
            </w:r>
            <w:r w:rsidRPr="003C5AA4">
              <w:rPr>
                <w:b/>
                <w:bCs/>
                <w:sz w:val="24"/>
                <w:szCs w:val="24"/>
              </w:rPr>
              <w:t>ры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7570,0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ных организаций, музеев, библиотек, культурно-досуговых учреждений»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Б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Б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Б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Б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Б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«Создание системы професси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нальной ориентации молодежи, направленной на пов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шение привлекательности профессий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Б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Б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Б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Б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Б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стижности деятельности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Б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6370,0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Б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Б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Б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Б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Б 04 6Б200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1770,0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Б 04 6Б200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1770,0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Б 04 6Б200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1770,0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Государственная поддержка муниципальных учреждений культуры, находящихся на территории сельских посел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Б 04 R5192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Б 04 R5192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Б 04 R5192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Государственная поддержка лучших работников муниц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пальных учреждений культуры, находящихся на террит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рии сельских поселений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Б 04 R5194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Б 04 R5194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Б 04 R5194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«Популяризация культурных трад</w:t>
            </w:r>
            <w:r w:rsidRPr="003C5AA4">
              <w:rPr>
                <w:b/>
                <w:bCs/>
                <w:sz w:val="24"/>
                <w:szCs w:val="24"/>
              </w:rPr>
              <w:t>и</w:t>
            </w:r>
            <w:r w:rsidRPr="003C5AA4">
              <w:rPr>
                <w:b/>
                <w:bCs/>
                <w:sz w:val="24"/>
                <w:szCs w:val="24"/>
              </w:rPr>
              <w:t>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9550,0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Г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9550,0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9550,0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«Гармонизация межнациональных о</w:t>
            </w:r>
            <w:r w:rsidRPr="003C5AA4">
              <w:rPr>
                <w:b/>
                <w:bCs/>
                <w:sz w:val="24"/>
                <w:szCs w:val="24"/>
              </w:rPr>
              <w:t>т</w:t>
            </w:r>
            <w:r w:rsidRPr="003C5AA4">
              <w:rPr>
                <w:b/>
                <w:bCs/>
                <w:sz w:val="24"/>
                <w:szCs w:val="24"/>
              </w:rPr>
              <w:t>ношений и этнокультурное развитие народов Сар</w:t>
            </w:r>
            <w:r w:rsidRPr="003C5AA4">
              <w:rPr>
                <w:b/>
                <w:bCs/>
                <w:sz w:val="24"/>
                <w:szCs w:val="24"/>
              </w:rPr>
              <w:t>а</w:t>
            </w:r>
            <w:r w:rsidRPr="003C5AA4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11315,9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«Информационное сопровожд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ние деятельности в сфере общественных, национальных, государственно-конфессиональных отношений и укре</w:t>
            </w:r>
            <w:r w:rsidRPr="003C5AA4">
              <w:rPr>
                <w:sz w:val="24"/>
                <w:szCs w:val="24"/>
              </w:rPr>
              <w:t>п</w:t>
            </w:r>
            <w:r w:rsidRPr="003C5AA4">
              <w:rPr>
                <w:sz w:val="24"/>
                <w:szCs w:val="24"/>
              </w:rPr>
              <w:t>ления единства российской нации»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Д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1547,6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мероприятий по укреплению единства ро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сийской нации и этнокультурному развитию народов Ро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сии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Д 01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1547,6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Д 01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1547,6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Д 01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1547,6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и проведение кул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турно-массовых мероприятий, направленных на сохран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ние традиций и укрепление межнациональных отнош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ний, совместно с национально-культурными автономиями и социально ориентированными некоммерческими орг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Д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6196,8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мероприятий по укреплению единства ро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сийской нации и этнокультурному развитию народов Ро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сии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Д 02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6196,8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Д 02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6196,8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Д 02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6196,8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семинаров (сов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щаний), дополнительного профессионального образов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ния государственных гражданских и муниципальных служащих, работающих в сфере межнациональных отн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шений»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Д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1190,5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Реализация мероприятий по укреплению единства ро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сийской нации и этнокультурному развитию народов Ро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сии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Д 03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1190,5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Д 03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1190,5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Д 03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1190,5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мероприятий, направленных на популяризацию социального и истор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ческого наследия российского казачества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Д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2381,0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мероприятий по укреплению единства ро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сийской нации и этнокультурному развитию народов Ро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сии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Д 05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2381,0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Д 05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2381,0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 Д 05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2381,0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969139,1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«Физическая культура и спорт. Подг</w:t>
            </w:r>
            <w:r w:rsidRPr="003C5AA4">
              <w:rPr>
                <w:b/>
                <w:bCs/>
                <w:sz w:val="24"/>
                <w:szCs w:val="24"/>
              </w:rPr>
              <w:t>о</w:t>
            </w:r>
            <w:r w:rsidRPr="003C5AA4">
              <w:rPr>
                <w:b/>
                <w:bCs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767219,9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«Учебно-методическое и инфо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мационное обеспечение»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499,0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Информационное освещение деятельности органов гос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дарственной власти и поддержка средств массовой и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499,0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440,0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440,0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и проведение фи</w:t>
            </w:r>
            <w:r w:rsidRPr="003C5AA4">
              <w:rPr>
                <w:sz w:val="24"/>
                <w:szCs w:val="24"/>
              </w:rPr>
              <w:t>з</w:t>
            </w:r>
            <w:r w:rsidRPr="003C5AA4">
              <w:rPr>
                <w:sz w:val="24"/>
                <w:szCs w:val="24"/>
              </w:rPr>
              <w:t>культурных и спортивно-массовых мероприятий»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11962,1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Информационное освещение деятельности органов гос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дарственной власти и поддержка средств массовой и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56 1 02 98720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334,0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56 1 02 98720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334,0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56 1 02 98720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334,0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11628,1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11628,1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11628,1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 xml:space="preserve">Основное мероприятие «Олимпийская, </w:t>
            </w:r>
            <w:proofErr w:type="spellStart"/>
            <w:r w:rsidRPr="003C5AA4">
              <w:rPr>
                <w:sz w:val="24"/>
                <w:szCs w:val="24"/>
              </w:rPr>
              <w:t>паралимпийская</w:t>
            </w:r>
            <w:proofErr w:type="spellEnd"/>
            <w:r w:rsidRPr="003C5AA4">
              <w:rPr>
                <w:sz w:val="24"/>
                <w:szCs w:val="24"/>
              </w:rPr>
              <w:t xml:space="preserve"> и </w:t>
            </w:r>
            <w:proofErr w:type="spellStart"/>
            <w:r w:rsidRPr="003C5AA4">
              <w:rPr>
                <w:sz w:val="24"/>
                <w:szCs w:val="24"/>
              </w:rPr>
              <w:t>сурдлимпийская</w:t>
            </w:r>
            <w:proofErr w:type="spellEnd"/>
            <w:r w:rsidRPr="003C5AA4">
              <w:rPr>
                <w:sz w:val="24"/>
                <w:szCs w:val="24"/>
              </w:rPr>
              <w:t xml:space="preserve"> подготовка»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13427,4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3427,4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3427,4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3427,4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и проведение фи</w:t>
            </w:r>
            <w:r w:rsidRPr="003C5AA4">
              <w:rPr>
                <w:sz w:val="24"/>
                <w:szCs w:val="24"/>
              </w:rPr>
              <w:t>з</w:t>
            </w:r>
            <w:r w:rsidRPr="003C5AA4">
              <w:rPr>
                <w:sz w:val="24"/>
                <w:szCs w:val="24"/>
              </w:rPr>
              <w:t>культурно-массовых и спортивных мероприятий среди инвалидов и лиц с ограниченными возможностями здор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вья»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2252,9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2252,9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2252,9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2252,9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«Подготовка спортивного резе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533438,5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521030,1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521030,1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344598,1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176432,0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Участие, организация и проведение на территории обл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сти тренировочных сборов, спортивных и физкультурно-массовых мероприятий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05 80Г00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05 80Г00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05 80Г00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Стипендиальное обеспечение и другие формы материал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2921,8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2921,8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2921,8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Адресная финансовая поддержка спортивных организ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05 R0810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7285,8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05 R0810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7285,8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05 R0810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7285,8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10509,0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выплаты ежемесячного пожизненного д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нежного содержания спортсменам и их тренерам, име</w:t>
            </w:r>
            <w:r w:rsidRPr="003C5AA4">
              <w:rPr>
                <w:sz w:val="24"/>
                <w:szCs w:val="24"/>
              </w:rPr>
              <w:t>ю</w:t>
            </w:r>
            <w:r w:rsidRPr="003C5AA4">
              <w:rPr>
                <w:sz w:val="24"/>
                <w:szCs w:val="24"/>
              </w:rPr>
              <w:t>щим высокие награды и звания, постоянно проживающим на территории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56 1 06 80610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1522,8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56 1 06 80610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1522,8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56 1 06 80610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1522,8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5986,2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материального стимулирования отдел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ных спортсменов и тренеров за высокие спортивные р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зультаты и призовые места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«Государственная поддержка 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ганизаций, предоставляющих физкультурно-спортивные услуги»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Компенсация части затрат по предоставлению физкул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турно-спортивных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56 1 08 80800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56 1 08 80800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56 1 08 80800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тированным некоммерческим организациям в области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зической культуры и массового спорта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56 1 08 80900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56 1 08 80900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56 1 08 80900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учрежд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ний спортивной направленности по адаптивной физич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ской культуре и спорту»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12131,0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09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12131,0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09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12131,0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09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12131,0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3C5AA4">
              <w:rPr>
                <w:sz w:val="24"/>
                <w:szCs w:val="24"/>
              </w:rPr>
              <w:t>Грантовая</w:t>
            </w:r>
            <w:proofErr w:type="spellEnd"/>
            <w:r w:rsidRPr="003C5AA4">
              <w:rPr>
                <w:sz w:val="24"/>
                <w:szCs w:val="24"/>
              </w:rPr>
              <w:t xml:space="preserve"> поддержка развития на территории области отдельных видов спорта (спорти</w:t>
            </w:r>
            <w:r w:rsidRPr="003C5AA4">
              <w:rPr>
                <w:sz w:val="24"/>
                <w:szCs w:val="24"/>
              </w:rPr>
              <w:t>в</w:t>
            </w:r>
            <w:r w:rsidRPr="003C5AA4">
              <w:rPr>
                <w:sz w:val="24"/>
                <w:szCs w:val="24"/>
              </w:rPr>
              <w:t>ных дисциплин)»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175000,0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175000,0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175000,0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167000,0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2649,0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«Рекламно-информационная де</w:t>
            </w:r>
            <w:r w:rsidRPr="003C5AA4">
              <w:rPr>
                <w:sz w:val="24"/>
                <w:szCs w:val="24"/>
              </w:rPr>
              <w:t>я</w:t>
            </w:r>
            <w:r w:rsidRPr="003C5AA4">
              <w:rPr>
                <w:sz w:val="24"/>
                <w:szCs w:val="24"/>
              </w:rPr>
              <w:t>тельность в сфере туризма, направленная на формиров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ние единого туристического информационного простра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ства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2649,0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2374,0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2374,0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2374,0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Организация и участие в специализированных туристич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ских мероприятиях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56 2 02 80640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56 2 02 80640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56 2 02 80640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23625,9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«Проведение областных, межр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гиональных, всероссийских и международных меропри</w:t>
            </w:r>
            <w:r w:rsidRPr="003C5AA4">
              <w:rPr>
                <w:sz w:val="24"/>
                <w:szCs w:val="24"/>
              </w:rPr>
              <w:t>я</w:t>
            </w:r>
            <w:r w:rsidRPr="003C5AA4">
              <w:rPr>
                <w:sz w:val="24"/>
                <w:szCs w:val="24"/>
              </w:rPr>
              <w:t>тий в сфере молодежной политики на территории обл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сти; организация участия представителей молодежи обл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сти в мероприятиях областного, межрегионального, вс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российского и международного уровня»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423,7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423,7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423,7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423,7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«Поддержка талантливой мол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755,2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755,2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755,2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755,2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37,8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37,8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37,8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37,8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«Поддержка и развитие творч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ского потенциала молодежи»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4577,8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56 3 04 81700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1452,8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56 3 04 81700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1452,8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56 3 04 81700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1452,8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3C5AA4">
              <w:rPr>
                <w:sz w:val="24"/>
                <w:szCs w:val="24"/>
              </w:rPr>
              <w:t>й</w:t>
            </w:r>
            <w:r w:rsidRPr="003C5AA4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3 04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3125,0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3 04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3125,0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3 04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3125,0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работы с молод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жью»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17831,4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17831,4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17831,4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17831,4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«Материально-техническая база спо</w:t>
            </w:r>
            <w:r w:rsidRPr="003C5AA4">
              <w:rPr>
                <w:b/>
                <w:bCs/>
                <w:sz w:val="24"/>
                <w:szCs w:val="24"/>
              </w:rPr>
              <w:t>р</w:t>
            </w:r>
            <w:r w:rsidRPr="003C5AA4">
              <w:rPr>
                <w:b/>
                <w:bCs/>
                <w:sz w:val="24"/>
                <w:szCs w:val="24"/>
              </w:rPr>
              <w:t>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175644,3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Основное мероприятие «Предоставление субсидии бю</w:t>
            </w:r>
            <w:r w:rsidRPr="003C5AA4">
              <w:rPr>
                <w:sz w:val="24"/>
                <w:szCs w:val="24"/>
              </w:rPr>
              <w:t>д</w:t>
            </w:r>
            <w:r w:rsidRPr="003C5AA4">
              <w:rPr>
                <w:sz w:val="24"/>
                <w:szCs w:val="24"/>
              </w:rPr>
              <w:t>жетам муниципальных районов области из областного бюджета на закупку комплектов искусственных покрытий для футбольных полей для спортивных детско-юношеских школ области, включая их доставку и серт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фикацию полей»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56 4 05 00000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11858,5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Финансовое обеспечение мероприятий федеральной цел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вой программы «Развитие физической культуры и спорта в Российской Федерации на 2016-2020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4 05 R4950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11858,5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4 05 R4950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11858,5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4 05 R4950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11858,5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«Предоставление субсидии общ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ственным организациям на приобретение для спортивных сооружений строительных конструкций и оборудования, включая монтажные и пусконаладочные работы и обуч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ние штатного персонала объекта»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42700,0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42700,0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42700,0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42700,0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56 4 07 00000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1085,8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1085,8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1085,8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740,0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345,8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56 4 10 00000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3C5AA4">
              <w:rPr>
                <w:sz w:val="24"/>
                <w:szCs w:val="24"/>
              </w:rPr>
              <w:t>р.п</w:t>
            </w:r>
            <w:proofErr w:type="spellEnd"/>
            <w:r w:rsidRPr="003C5AA4">
              <w:rPr>
                <w:sz w:val="24"/>
                <w:szCs w:val="24"/>
              </w:rPr>
              <w:t>. Татищево. Строительство многофункционального физкультурно-оздоровительного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56 4 10 80650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56 4 10 80650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56 4 10 80650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100042,6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«Стратегическое планирование и оп</w:t>
            </w:r>
            <w:r w:rsidRPr="003C5AA4">
              <w:rPr>
                <w:b/>
                <w:bCs/>
                <w:sz w:val="24"/>
                <w:szCs w:val="24"/>
              </w:rPr>
              <w:t>е</w:t>
            </w:r>
            <w:r w:rsidRPr="003C5AA4">
              <w:rPr>
                <w:b/>
                <w:bCs/>
                <w:sz w:val="24"/>
                <w:szCs w:val="24"/>
              </w:rPr>
              <w:t>ративное управление социально-экономическим ра</w:t>
            </w:r>
            <w:r w:rsidRPr="003C5AA4">
              <w:rPr>
                <w:b/>
                <w:bCs/>
                <w:sz w:val="24"/>
                <w:szCs w:val="24"/>
              </w:rPr>
              <w:t>з</w:t>
            </w:r>
            <w:r w:rsidRPr="003C5AA4">
              <w:rPr>
                <w:b/>
                <w:bCs/>
                <w:sz w:val="24"/>
                <w:szCs w:val="24"/>
              </w:rPr>
              <w:t>витием региона»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1600,0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«Статистическое обеспечение 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ганов исполнительной власти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«Развитие инвестиционной, внешн</w:t>
            </w:r>
            <w:r w:rsidRPr="003C5AA4">
              <w:rPr>
                <w:b/>
                <w:bCs/>
                <w:sz w:val="24"/>
                <w:szCs w:val="24"/>
              </w:rPr>
              <w:t>е</w:t>
            </w:r>
            <w:r w:rsidRPr="003C5AA4">
              <w:rPr>
                <w:b/>
                <w:bCs/>
                <w:sz w:val="24"/>
                <w:szCs w:val="24"/>
              </w:rPr>
              <w:t>экономической деятельности, международного с</w:t>
            </w:r>
            <w:r w:rsidRPr="003C5AA4">
              <w:rPr>
                <w:b/>
                <w:bCs/>
                <w:sz w:val="24"/>
                <w:szCs w:val="24"/>
              </w:rPr>
              <w:t>о</w:t>
            </w:r>
            <w:r w:rsidRPr="003C5AA4">
              <w:rPr>
                <w:b/>
                <w:bCs/>
                <w:sz w:val="24"/>
                <w:szCs w:val="24"/>
              </w:rPr>
              <w:t>трудничества и межрегиональных связей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Основное мероприятие «Проведение ежегодного облас</w:t>
            </w:r>
            <w:r w:rsidRPr="003C5AA4">
              <w:rPr>
                <w:sz w:val="24"/>
                <w:szCs w:val="24"/>
              </w:rPr>
              <w:t>т</w:t>
            </w:r>
            <w:r w:rsidRPr="003C5AA4">
              <w:rPr>
                <w:sz w:val="24"/>
                <w:szCs w:val="24"/>
              </w:rPr>
              <w:t>ного конкурса «Инвестор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«Создание единого электронного реестра инвестиционных площадок Саратовской области на базе современного программного обеспечения»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58 2 33 00000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2 33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2 33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2 33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«Развитие малого и среднего предпр</w:t>
            </w:r>
            <w:r w:rsidRPr="003C5AA4">
              <w:rPr>
                <w:b/>
                <w:bCs/>
                <w:sz w:val="24"/>
                <w:szCs w:val="24"/>
              </w:rPr>
              <w:t>и</w:t>
            </w:r>
            <w:r w:rsidRPr="003C5AA4">
              <w:rPr>
                <w:b/>
                <w:bCs/>
                <w:sz w:val="24"/>
                <w:szCs w:val="24"/>
              </w:rPr>
              <w:t>нимательства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97942,6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«Субсидия бюджетам муниц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4860,0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Субсидия бюджетам муниципальных районов области на обеспечение деятельности муниципальных бизнес-инкубаторов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58 3 01 71100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4860,0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58 3 01 71100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4860,0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58 3 01 71100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4860,0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«Субсидия бюджетам муниц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пальных образований области на софинансирование ра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ходных обязательств по реализации мероприятий мун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ципальных программ развития малого и среднего пре</w:t>
            </w:r>
            <w:r w:rsidRPr="003C5AA4">
              <w:rPr>
                <w:sz w:val="24"/>
                <w:szCs w:val="24"/>
              </w:rPr>
              <w:t>д</w:t>
            </w:r>
            <w:r w:rsidRPr="003C5AA4">
              <w:rPr>
                <w:sz w:val="24"/>
                <w:szCs w:val="24"/>
              </w:rPr>
              <w:t xml:space="preserve">принимательства </w:t>
            </w:r>
            <w:proofErr w:type="spellStart"/>
            <w:r w:rsidRPr="003C5AA4">
              <w:rPr>
                <w:sz w:val="24"/>
                <w:szCs w:val="24"/>
              </w:rPr>
              <w:t>монопрофильных</w:t>
            </w:r>
            <w:proofErr w:type="spellEnd"/>
            <w:r w:rsidRPr="003C5AA4">
              <w:rPr>
                <w:sz w:val="24"/>
                <w:szCs w:val="24"/>
              </w:rPr>
              <w:t xml:space="preserve"> муниципальных обр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зований»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8675,0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3C5AA4">
              <w:rPr>
                <w:sz w:val="24"/>
                <w:szCs w:val="24"/>
              </w:rPr>
              <w:t>й</w:t>
            </w:r>
            <w:r w:rsidRPr="003C5AA4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02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8675,0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02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8675,0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02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8675,0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«Финансовое обеспечение (во</w:t>
            </w:r>
            <w:r w:rsidRPr="003C5AA4">
              <w:rPr>
                <w:sz w:val="24"/>
                <w:szCs w:val="24"/>
              </w:rPr>
              <w:t>з</w:t>
            </w:r>
            <w:r w:rsidRPr="003C5AA4">
              <w:rPr>
                <w:sz w:val="24"/>
                <w:szCs w:val="24"/>
              </w:rPr>
              <w:t>мещение) затрат в связи с оказанием областным бизнес-инкубатором услуг субъектам малого предпринимател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8557,6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11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8557,6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11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8557,6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11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8557,6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«Проведение ежегодного облас</w:t>
            </w:r>
            <w:r w:rsidRPr="003C5AA4">
              <w:rPr>
                <w:sz w:val="24"/>
                <w:szCs w:val="24"/>
              </w:rPr>
              <w:t>т</w:t>
            </w:r>
            <w:r w:rsidRPr="003C5AA4">
              <w:rPr>
                <w:sz w:val="24"/>
                <w:szCs w:val="24"/>
              </w:rPr>
              <w:t>ного конкурса среди субъектов малого и среднего пре</w:t>
            </w:r>
            <w:r w:rsidRPr="003C5AA4">
              <w:rPr>
                <w:sz w:val="24"/>
                <w:szCs w:val="24"/>
              </w:rPr>
              <w:t>д</w:t>
            </w:r>
            <w:r w:rsidRPr="003C5AA4">
              <w:rPr>
                <w:sz w:val="24"/>
                <w:szCs w:val="24"/>
              </w:rPr>
              <w:t>принимательства «Предприниматель Саратовской губе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16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16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16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</w:t>
            </w:r>
            <w:r w:rsidRPr="003C5AA4">
              <w:rPr>
                <w:sz w:val="24"/>
                <w:szCs w:val="24"/>
              </w:rPr>
              <w:t>д</w:t>
            </w:r>
            <w:r w:rsidRPr="003C5AA4">
              <w:rPr>
                <w:sz w:val="24"/>
                <w:szCs w:val="24"/>
              </w:rPr>
              <w:t>принимательства в молодежной среде»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58 3 28 00000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28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28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28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«Поддержка деятельности орган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заций, образующих инфраструктуру поддержки малого и среднего предпринимательства в области ремесел и народных художественных промыслов»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58 3 29 00000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3C5AA4">
              <w:rPr>
                <w:sz w:val="24"/>
                <w:szCs w:val="24"/>
              </w:rPr>
              <w:t>й</w:t>
            </w:r>
            <w:r w:rsidRPr="003C5AA4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29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29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29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«Поддержка деятельности орган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 xml:space="preserve">заций, образующих инфраструктуру поддержки </w:t>
            </w:r>
            <w:proofErr w:type="spellStart"/>
            <w:r w:rsidRPr="003C5AA4">
              <w:rPr>
                <w:sz w:val="24"/>
                <w:szCs w:val="24"/>
              </w:rPr>
              <w:t>экспор</w:t>
            </w:r>
            <w:r w:rsidRPr="003C5AA4">
              <w:rPr>
                <w:sz w:val="24"/>
                <w:szCs w:val="24"/>
              </w:rPr>
              <w:t>т</w:t>
            </w:r>
            <w:r w:rsidRPr="003C5AA4">
              <w:rPr>
                <w:sz w:val="24"/>
                <w:szCs w:val="24"/>
              </w:rPr>
              <w:t>но</w:t>
            </w:r>
            <w:proofErr w:type="spellEnd"/>
            <w:r w:rsidRPr="003C5AA4">
              <w:rPr>
                <w:sz w:val="24"/>
                <w:szCs w:val="24"/>
              </w:rPr>
              <w:t xml:space="preserve"> ориентированных субъектов малого и среднего пре</w:t>
            </w:r>
            <w:r w:rsidRPr="003C5AA4">
              <w:rPr>
                <w:sz w:val="24"/>
                <w:szCs w:val="24"/>
              </w:rPr>
              <w:t>д</w:t>
            </w:r>
            <w:r w:rsidRPr="003C5AA4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58 3 34 00000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3C5AA4">
              <w:rPr>
                <w:sz w:val="24"/>
                <w:szCs w:val="24"/>
              </w:rPr>
              <w:t>й</w:t>
            </w:r>
            <w:r w:rsidRPr="003C5AA4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34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34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34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«Финансовое обеспечение затрат на создание и (или) развитие Центра поддержки предпр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нимательства»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58 3 35 00000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3C5AA4">
              <w:rPr>
                <w:sz w:val="24"/>
                <w:szCs w:val="24"/>
              </w:rPr>
              <w:t>й</w:t>
            </w:r>
            <w:r w:rsidRPr="003C5AA4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35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35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35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«Имущественный взнос в неко</w:t>
            </w:r>
            <w:r w:rsidRPr="003C5AA4">
              <w:rPr>
                <w:sz w:val="24"/>
                <w:szCs w:val="24"/>
              </w:rPr>
              <w:t>м</w:t>
            </w:r>
            <w:r w:rsidRPr="003C5AA4">
              <w:rPr>
                <w:sz w:val="24"/>
                <w:szCs w:val="24"/>
              </w:rPr>
              <w:t xml:space="preserve">мерческую </w:t>
            </w:r>
            <w:proofErr w:type="spellStart"/>
            <w:r w:rsidRPr="003C5AA4">
              <w:rPr>
                <w:sz w:val="24"/>
                <w:szCs w:val="24"/>
              </w:rPr>
              <w:t>микрофинансовую</w:t>
            </w:r>
            <w:proofErr w:type="spellEnd"/>
            <w:r w:rsidRPr="003C5AA4">
              <w:rPr>
                <w:sz w:val="24"/>
                <w:szCs w:val="24"/>
              </w:rPr>
              <w:t xml:space="preserve"> компанию «Фонд микр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кредитования субъектов малого предпринимательства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58 3 36 00000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64250,0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3C5AA4">
              <w:rPr>
                <w:sz w:val="24"/>
                <w:szCs w:val="24"/>
              </w:rPr>
              <w:t>й</w:t>
            </w:r>
            <w:r w:rsidRPr="003C5AA4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36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64250,0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36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64250,0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36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64250,0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проведения обуч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ющих мероприятий в сфере развития малого предприн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мательства, внедрения стандарта развития конкуренции»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58 3 37 00000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37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37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 3 37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59 0 00 00000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228733,6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«Формирование электронного прав</w:t>
            </w:r>
            <w:r w:rsidRPr="003C5AA4">
              <w:rPr>
                <w:b/>
                <w:bCs/>
                <w:sz w:val="24"/>
                <w:szCs w:val="24"/>
              </w:rPr>
              <w:t>и</w:t>
            </w:r>
            <w:r w:rsidRPr="003C5AA4">
              <w:rPr>
                <w:b/>
                <w:bCs/>
                <w:sz w:val="24"/>
                <w:szCs w:val="24"/>
              </w:rPr>
              <w:t>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59 1 00 00000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61540,3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«Повышение эффективности го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41559,4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41559,4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41559,4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41559,4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«Развитие в органах исполнител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ной власти области единой системы электронного док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ментооборота»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«Поддержка региональных прое</w:t>
            </w:r>
            <w:r w:rsidRPr="003C5AA4">
              <w:rPr>
                <w:sz w:val="24"/>
                <w:szCs w:val="24"/>
              </w:rPr>
              <w:t>к</w:t>
            </w:r>
            <w:r w:rsidRPr="003C5AA4">
              <w:rPr>
                <w:sz w:val="24"/>
                <w:szCs w:val="24"/>
              </w:rPr>
              <w:t>тов в сфере информационных технологий»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16800,9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Поддержка региональных проектов в сфере информац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онных технологий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1 03 R0280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16800,9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1 03 R0280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16800,9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1 03 R0280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16800,9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«Повышение эффективности деятел</w:t>
            </w:r>
            <w:r w:rsidRPr="003C5AA4">
              <w:rPr>
                <w:b/>
                <w:bCs/>
                <w:sz w:val="24"/>
                <w:szCs w:val="24"/>
              </w:rPr>
              <w:t>ь</w:t>
            </w:r>
            <w:r w:rsidRPr="003C5AA4">
              <w:rPr>
                <w:b/>
                <w:bCs/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3C5AA4">
              <w:rPr>
                <w:b/>
                <w:bCs/>
                <w:sz w:val="24"/>
                <w:szCs w:val="24"/>
              </w:rPr>
              <w:t>а</w:t>
            </w:r>
            <w:r w:rsidRPr="003C5AA4">
              <w:rPr>
                <w:b/>
                <w:bCs/>
                <w:sz w:val="24"/>
                <w:szCs w:val="24"/>
              </w:rPr>
              <w:t>нов Саратовской области за счет использования и</w:t>
            </w:r>
            <w:r w:rsidRPr="003C5AA4">
              <w:rPr>
                <w:b/>
                <w:bCs/>
                <w:sz w:val="24"/>
                <w:szCs w:val="24"/>
              </w:rPr>
              <w:t>н</w:t>
            </w:r>
            <w:r w:rsidRPr="003C5AA4">
              <w:rPr>
                <w:b/>
                <w:bCs/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59 2 00 00000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101475,7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«Использование информационно-коммуникационных технологий в образовании, науке и повышении квалификации»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Основное мероприятие «Внедрение и сопровождение в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домственных информационных систем»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51970,2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51970,2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51970,2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51970,2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«Автоматизация делопроизво</w:t>
            </w:r>
            <w:r w:rsidRPr="003C5AA4">
              <w:rPr>
                <w:sz w:val="24"/>
                <w:szCs w:val="24"/>
              </w:rPr>
              <w:t>д</w:t>
            </w:r>
            <w:r w:rsidRPr="003C5AA4">
              <w:rPr>
                <w:sz w:val="24"/>
                <w:szCs w:val="24"/>
              </w:rPr>
              <w:t>ства и обеспечение доступа к информации о деятельности мировых судей»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1435,0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1435,0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1435,0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1435,0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фраструктуры органов исполнительной власти области, государственных органов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59 2 06 00000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45570,5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45570,5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45570,5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45570,5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«Создание системы обеспечения выз</w:t>
            </w:r>
            <w:r w:rsidRPr="003C5AA4">
              <w:rPr>
                <w:b/>
                <w:bCs/>
                <w:sz w:val="24"/>
                <w:szCs w:val="24"/>
              </w:rPr>
              <w:t>о</w:t>
            </w:r>
            <w:r w:rsidRPr="003C5AA4">
              <w:rPr>
                <w:b/>
                <w:bCs/>
                <w:sz w:val="24"/>
                <w:szCs w:val="24"/>
              </w:rPr>
              <w:t>ва экстренных оперативных служб по единому номеру «112» (Система-112) на территории Саратовской обл</w:t>
            </w:r>
            <w:r w:rsidRPr="003C5AA4">
              <w:rPr>
                <w:b/>
                <w:bCs/>
                <w:sz w:val="24"/>
                <w:szCs w:val="24"/>
              </w:rPr>
              <w:t>а</w:t>
            </w:r>
            <w:r w:rsidRPr="003C5AA4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59 4 00 00000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31950,9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«Капитальный ремонт здания це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тра обработки вызовов системы-112»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«Оснащение центра обработки вызовов и резервного центра обработки вызовов системы обеспечения вызова экстренных оперативных служб по единому номеру «112» программно-техническим ко</w:t>
            </w:r>
            <w:r w:rsidRPr="003C5AA4">
              <w:rPr>
                <w:sz w:val="24"/>
                <w:szCs w:val="24"/>
              </w:rPr>
              <w:t>м</w:t>
            </w:r>
            <w:r w:rsidRPr="003C5AA4">
              <w:rPr>
                <w:sz w:val="24"/>
                <w:szCs w:val="24"/>
              </w:rPr>
              <w:t>плексом»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28950,9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Оснащение центра обработки вызовов и резервного це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тра обработки вызовов системы обеспечения вызова эк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тренных оперативных служб по единому номеру «112» программно-техническим комплексом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4 06 R0980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28950,9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4 06 R0980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28950,9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4 06 R0980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28950,9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«Информационное партнерство орг</w:t>
            </w:r>
            <w:r w:rsidRPr="003C5AA4">
              <w:rPr>
                <w:b/>
                <w:bCs/>
                <w:sz w:val="24"/>
                <w:szCs w:val="24"/>
              </w:rPr>
              <w:t>а</w:t>
            </w:r>
            <w:r w:rsidRPr="003C5AA4">
              <w:rPr>
                <w:b/>
                <w:bCs/>
                <w:sz w:val="24"/>
                <w:szCs w:val="24"/>
              </w:rPr>
              <w:t>нов государственной власти со средствами массовой информации и издателями»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59 5 00 00000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33766,7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серии «перегово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ных площадок» при участии профессиональных общ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ственных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«Проведение творческих конку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сов в сфере журналистики»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Выплата премии и организация награждения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«Присуждение премии и стипе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дии Губернатора области в сфере журналистики»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187,7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Выплата премий, стипендий и организация награждения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187,7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«Проведение Дня российской п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чати»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«Издание социально значимой л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тературы»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Возмещение затрат на издание социально значимой лит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ратуры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59 5 11 88200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59 5 11 88200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59 5 11 88200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«Издание Книги памяти Сарато</w:t>
            </w:r>
            <w:r w:rsidRPr="003C5AA4">
              <w:rPr>
                <w:sz w:val="24"/>
                <w:szCs w:val="24"/>
              </w:rPr>
              <w:t>в</w:t>
            </w:r>
            <w:r w:rsidRPr="003C5AA4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1405,7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1405,7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1405,7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1405,7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Выплата премии лауреатам конкурса и организация награждения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23,0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23,0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«Проведение конкурса для опр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деления региональных телеканала и радиоканала, осв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щающих деятельность политических партий, предста</w:t>
            </w:r>
            <w:r w:rsidRPr="003C5AA4">
              <w:rPr>
                <w:sz w:val="24"/>
                <w:szCs w:val="24"/>
              </w:rPr>
              <w:t>в</w:t>
            </w:r>
            <w:r w:rsidRPr="003C5AA4">
              <w:rPr>
                <w:sz w:val="24"/>
                <w:szCs w:val="24"/>
              </w:rPr>
              <w:t>ленных в Саратовской областной Думе»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3603,6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Информационное освещение деятельности органов гос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дарственной власти и поддержка средств массовой и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59 5 14 98720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3603,6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59 5 14 98720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3603,6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59 5 14 98720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3603,6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«Комплектование библиотечных фондов литературно-художественными журналами и кр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еведческой литературой»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59 5 16 98710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59 5 16 98710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59 5 16 98710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59 5 19 00000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6386,1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59 5 19 98710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6386,1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59 5 19 98710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6386,1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59 5 19 98710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6386,1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«Размещение официальной и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59 5 20 00000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20217,1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59 5 20 98710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20217,1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59 5 20 98710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20217,1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59 5 20 98710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20217,1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7781342,8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«Модернизация и развитие транспор</w:t>
            </w:r>
            <w:r w:rsidRPr="003C5AA4">
              <w:rPr>
                <w:b/>
                <w:bCs/>
                <w:sz w:val="24"/>
                <w:szCs w:val="24"/>
              </w:rPr>
              <w:t>т</w:t>
            </w:r>
            <w:r w:rsidRPr="003C5AA4">
              <w:rPr>
                <w:b/>
                <w:bCs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60 1 00 00000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285070,4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 xml:space="preserve">Основное мероприятие «Строительство аэропортового комплекса «Центральный» </w:t>
            </w:r>
            <w:proofErr w:type="spellStart"/>
            <w:r w:rsidRPr="003C5AA4">
              <w:rPr>
                <w:sz w:val="24"/>
                <w:szCs w:val="24"/>
              </w:rPr>
              <w:t>г.Саратов</w:t>
            </w:r>
            <w:proofErr w:type="spellEnd"/>
            <w:r w:rsidRPr="003C5AA4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65446,4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 xml:space="preserve">Строительство аэропортового комплекса «Центральный» </w:t>
            </w:r>
            <w:proofErr w:type="spellStart"/>
            <w:r w:rsidRPr="003C5AA4">
              <w:rPr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65446,4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65446,4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65446,4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«Обеспечение перевозок пассаж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ров речным транспортом в пригородном сообщении»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ревозки, осуществляемые речным транспортом пригоро</w:t>
            </w:r>
            <w:r w:rsidRPr="003C5AA4">
              <w:rPr>
                <w:sz w:val="24"/>
                <w:szCs w:val="24"/>
              </w:rPr>
              <w:t>д</w:t>
            </w:r>
            <w:r w:rsidRPr="003C5AA4">
              <w:rPr>
                <w:sz w:val="24"/>
                <w:szCs w:val="24"/>
              </w:rPr>
              <w:t>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60 1 03 89630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60 1 03 89630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60 1 03 89630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«Обеспечение перевозок пассаж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ров автомобильным и городским электрическим тран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портом»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24059,0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ревозки, осуществляемые автомобильным транспортом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60 1 04 89710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15733,5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60 1 04 89710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15733,5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60 1 04 89710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15733,5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Возмещение части затрат на выполнение работ, связа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ных с осуществлением регулярных перевозок по межм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ниципальным маршрутам регулярных перевозок по рег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лируемым тарифам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60 1 04 89752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8325,5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60 1 04 89752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8325,5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60 1 04 89752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8325,5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«Обеспечение перевозок пассаж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ров железнодорожным транспортом пригородного соо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175251,2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ревозки, осуществляемые железнодорожным транспортом пригородного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60 1 05 89850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175251,2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60 1 05 89850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175251,2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60 1 05 89850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175251,2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Основное мероприятие «Обеспечение организации тран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портного обслуживания населения на территории обл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60 1 07 00000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12313,8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7501,8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4195,8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4195,8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2706,0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2706,0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60 1 07 06200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4812,0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60 1 07 06200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4812,0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60 1 07 06200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4812,0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«Модернизация и развитие автом</w:t>
            </w:r>
            <w:r w:rsidRPr="003C5AA4">
              <w:rPr>
                <w:b/>
                <w:bCs/>
                <w:sz w:val="24"/>
                <w:szCs w:val="24"/>
              </w:rPr>
              <w:t>о</w:t>
            </w:r>
            <w:r w:rsidRPr="003C5AA4">
              <w:rPr>
                <w:b/>
                <w:bCs/>
                <w:sz w:val="24"/>
                <w:szCs w:val="24"/>
              </w:rPr>
              <w:t>бильных дорог общего пользования регионального и межмуниципального значения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60 2 00 00000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7403684,3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«Строительство и реконструкция автомобильных дорог общего пользования регионального и межмуниципального значения, мостов и мостовых п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433100,6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60 2 03 53900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60 2 03 53900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60 2 03 53900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ства и реконструкции на автомобильных дорогах общего пользования регионального и межмуниципального знач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03 D99А0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03 D99А0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03 D99А0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Строительство Северного автодорожного подхода к аэр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портовому комплексу «Центральный» (</w:t>
            </w:r>
            <w:proofErr w:type="spellStart"/>
            <w:r w:rsidRPr="003C5AA4">
              <w:rPr>
                <w:sz w:val="24"/>
                <w:szCs w:val="24"/>
              </w:rPr>
              <w:t>г.Саратов</w:t>
            </w:r>
            <w:proofErr w:type="spellEnd"/>
            <w:r w:rsidRPr="003C5AA4">
              <w:rPr>
                <w:sz w:val="24"/>
                <w:szCs w:val="24"/>
              </w:rPr>
              <w:t>)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03 D99Б0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03 D99Б0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03 D99Б0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Реконструкция автомобильной дороги «</w:t>
            </w:r>
            <w:proofErr w:type="spellStart"/>
            <w:r w:rsidRPr="003C5AA4">
              <w:rPr>
                <w:sz w:val="24"/>
                <w:szCs w:val="24"/>
              </w:rPr>
              <w:t>Шевыревка-Сабуровка</w:t>
            </w:r>
            <w:proofErr w:type="spellEnd"/>
            <w:r w:rsidRPr="003C5AA4">
              <w:rPr>
                <w:sz w:val="24"/>
                <w:szCs w:val="24"/>
              </w:rPr>
              <w:t>» на участке км 10+000-км 11+000 в Сарато</w:t>
            </w:r>
            <w:r w:rsidRPr="003C5AA4">
              <w:rPr>
                <w:sz w:val="24"/>
                <w:szCs w:val="24"/>
              </w:rPr>
              <w:t>в</w:t>
            </w:r>
            <w:r w:rsidRPr="003C5AA4">
              <w:rPr>
                <w:sz w:val="24"/>
                <w:szCs w:val="24"/>
              </w:rPr>
              <w:t>ском районе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03 D99В0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89800,0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03 D99В0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89800,0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03 D99В0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89800,0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Строительство автодороги «Озинки – Перелюб» на учас</w:t>
            </w:r>
            <w:r w:rsidRPr="003C5AA4">
              <w:rPr>
                <w:sz w:val="24"/>
                <w:szCs w:val="24"/>
              </w:rPr>
              <w:t>т</w:t>
            </w:r>
            <w:r w:rsidRPr="003C5AA4">
              <w:rPr>
                <w:sz w:val="24"/>
                <w:szCs w:val="24"/>
              </w:rPr>
              <w:t xml:space="preserve">ке отмыкания на п. </w:t>
            </w:r>
            <w:proofErr w:type="spellStart"/>
            <w:r w:rsidRPr="003C5AA4">
              <w:rPr>
                <w:sz w:val="24"/>
                <w:szCs w:val="24"/>
              </w:rPr>
              <w:t>Новозаволжский</w:t>
            </w:r>
            <w:proofErr w:type="spellEnd"/>
            <w:r w:rsidRPr="003C5AA4">
              <w:rPr>
                <w:sz w:val="24"/>
                <w:szCs w:val="24"/>
              </w:rPr>
              <w:t xml:space="preserve"> – граница </w:t>
            </w:r>
            <w:proofErr w:type="spellStart"/>
            <w:r w:rsidRPr="003C5AA4">
              <w:rPr>
                <w:sz w:val="24"/>
                <w:szCs w:val="24"/>
              </w:rPr>
              <w:t>Перелю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ского</w:t>
            </w:r>
            <w:proofErr w:type="spellEnd"/>
            <w:r w:rsidRPr="003C5AA4">
              <w:rPr>
                <w:sz w:val="24"/>
                <w:szCs w:val="24"/>
              </w:rPr>
              <w:t xml:space="preserve"> района в </w:t>
            </w:r>
            <w:proofErr w:type="spellStart"/>
            <w:r w:rsidRPr="003C5AA4">
              <w:rPr>
                <w:sz w:val="24"/>
                <w:szCs w:val="24"/>
              </w:rPr>
              <w:t>Озинском</w:t>
            </w:r>
            <w:proofErr w:type="spellEnd"/>
            <w:r w:rsidRPr="003C5AA4">
              <w:rPr>
                <w:sz w:val="24"/>
                <w:szCs w:val="24"/>
              </w:rPr>
              <w:t xml:space="preserve"> районе Саратовской области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03 D99Г0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03 D99Г0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03 D99Г0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 xml:space="preserve">Реконструкция автомобильной дороги «Балашов-Ртищево» на участке км 65+600 - км 66+800 в </w:t>
            </w:r>
            <w:proofErr w:type="spellStart"/>
            <w:r w:rsidRPr="003C5AA4">
              <w:rPr>
                <w:sz w:val="24"/>
                <w:szCs w:val="24"/>
              </w:rPr>
              <w:t>Аркада</w:t>
            </w:r>
            <w:r w:rsidRPr="003C5AA4">
              <w:rPr>
                <w:sz w:val="24"/>
                <w:szCs w:val="24"/>
              </w:rPr>
              <w:t>к</w:t>
            </w:r>
            <w:r w:rsidRPr="003C5AA4">
              <w:rPr>
                <w:sz w:val="24"/>
                <w:szCs w:val="24"/>
              </w:rPr>
              <w:t>ском</w:t>
            </w:r>
            <w:proofErr w:type="spellEnd"/>
            <w:r w:rsidRPr="003C5AA4">
              <w:rPr>
                <w:sz w:val="24"/>
                <w:szCs w:val="24"/>
              </w:rPr>
              <w:t xml:space="preserve"> районе Саратовской области за счет средств облас</w:t>
            </w:r>
            <w:r w:rsidRPr="003C5AA4">
              <w:rPr>
                <w:sz w:val="24"/>
                <w:szCs w:val="24"/>
              </w:rPr>
              <w:t>т</w:t>
            </w:r>
            <w:r w:rsidRPr="003C5AA4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03 D99Е0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86278,8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03 D99Е0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86278,8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03 D99Е0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86278,8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 xml:space="preserve">Строительство моста через ручей Безымянный на км 5+695 автомобильной дороги Романовка - Малое </w:t>
            </w:r>
            <w:proofErr w:type="spellStart"/>
            <w:r w:rsidRPr="003C5AA4">
              <w:rPr>
                <w:sz w:val="24"/>
                <w:szCs w:val="24"/>
              </w:rPr>
              <w:t>Щерб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дино</w:t>
            </w:r>
            <w:proofErr w:type="spellEnd"/>
            <w:r w:rsidRPr="003C5AA4">
              <w:rPr>
                <w:sz w:val="24"/>
                <w:szCs w:val="24"/>
              </w:rPr>
              <w:t xml:space="preserve"> в Романовском районе Саратовской области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03 D99Ц0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51021,8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03 D99Ц0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51021,8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03 D99Ц0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51021,8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3721302,1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 за счет средств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04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3639064,1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04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3639064,1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04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3639064,1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 за счет неиспольз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ванного остатка средств областного дорожного фонда прошлого года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04 D1000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82238,0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04 D1000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82238,0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04 D1000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82238,0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«Обеспечение организации и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пользования автомобильных дорог и осуществления д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рожной деятельности за счет средств областного доро</w:t>
            </w:r>
            <w:r w:rsidRPr="003C5AA4">
              <w:rPr>
                <w:sz w:val="24"/>
                <w:szCs w:val="24"/>
              </w:rPr>
              <w:t>ж</w:t>
            </w:r>
            <w:r w:rsidRPr="003C5AA4">
              <w:rPr>
                <w:sz w:val="24"/>
                <w:szCs w:val="24"/>
              </w:rPr>
              <w:t>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870648,0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82141,9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53983,1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53983,1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28018,8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28018,8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земельного налога, налога на имущество и тран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05 D6200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788506,1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05 D6200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788506,1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05 D6200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788506,1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«Субсидия бюджетам муниц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258634,6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Субсидия бюджетам муниципальных районов области на капитальный ремонт, ремонт и содержание автомобил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07 D7300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258634,6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07 D7300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258634,6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07 D7300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258634,6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«Приобретение дорожной экспл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атационно-строительной техники и другого имущества, необходимого для строительства, реконструкции, кап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тального ремонта, ремонта и содержания автомобильных дорог общего пользования регионального или межмун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ципального значения за счёт средств областного доро</w:t>
            </w:r>
            <w:r w:rsidRPr="003C5AA4">
              <w:rPr>
                <w:sz w:val="24"/>
                <w:szCs w:val="24"/>
              </w:rPr>
              <w:t>ж</w:t>
            </w:r>
            <w:r w:rsidRPr="003C5AA4">
              <w:rPr>
                <w:sz w:val="24"/>
                <w:szCs w:val="24"/>
              </w:rPr>
              <w:t>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 за счет средств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13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13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13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«Комплексное развитие тран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портной инфраструктуры Саратовской агломерации в рамках приоритетного проекта «Безопасные и качестве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ные дороги»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П1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1999999,0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П1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П1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899050,0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П1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899050,0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П1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100950,0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П1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100950,0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бюджетам городских округов области на ос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ществление дорожной деятельности в отношении автом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бильных дорог общего пользования местного значения Саратовской агломерации в границах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П1 D7600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730369,0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П1 D7600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730369,0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П1 D7600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730369,0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бюджетам поселений области на осуществл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ние дорожной деятельности в отношении автомобильных дорог общего пользования местного значения Сарато</w:t>
            </w:r>
            <w:r w:rsidRPr="003C5AA4">
              <w:rPr>
                <w:sz w:val="24"/>
                <w:szCs w:val="24"/>
              </w:rPr>
              <w:t>в</w:t>
            </w:r>
            <w:r w:rsidRPr="003C5AA4">
              <w:rPr>
                <w:sz w:val="24"/>
                <w:szCs w:val="24"/>
              </w:rPr>
              <w:t>ской агломерации в границах городских поселений обл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сти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П1 D7700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269630,0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П1 D7700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269630,0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2 П1 D7700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269630,0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60 3 00 00000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92588,1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 xml:space="preserve">Основное мероприятие «Обеспечение функционирования автоматической системы </w:t>
            </w:r>
            <w:proofErr w:type="spellStart"/>
            <w:r w:rsidRPr="003C5AA4">
              <w:rPr>
                <w:sz w:val="24"/>
                <w:szCs w:val="24"/>
              </w:rPr>
              <w:t>фотовидеофиксации</w:t>
            </w:r>
            <w:proofErr w:type="spellEnd"/>
            <w:r w:rsidRPr="003C5AA4">
              <w:rPr>
                <w:sz w:val="24"/>
                <w:szCs w:val="24"/>
              </w:rPr>
              <w:t xml:space="preserve"> нарушений правил дорожного движения на территории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83219,6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34640,4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30851,1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30851,1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3779,3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3779,3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60 3 01 06200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60 3 01 06200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60 3 01 06200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Организация мероприятий по рассылке и доставке пост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новлений об административных правонарушениях, выя</w:t>
            </w:r>
            <w:r w:rsidRPr="003C5AA4">
              <w:rPr>
                <w:sz w:val="24"/>
                <w:szCs w:val="24"/>
              </w:rPr>
              <w:t>в</w:t>
            </w:r>
            <w:r w:rsidRPr="003C5AA4">
              <w:rPr>
                <w:sz w:val="24"/>
                <w:szCs w:val="24"/>
              </w:rPr>
              <w:t xml:space="preserve">ленных при помощи автоматизированной системы </w:t>
            </w:r>
            <w:proofErr w:type="spellStart"/>
            <w:r w:rsidRPr="003C5AA4">
              <w:rPr>
                <w:sz w:val="24"/>
                <w:szCs w:val="24"/>
              </w:rPr>
              <w:t>фот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видеофиксации</w:t>
            </w:r>
            <w:proofErr w:type="spellEnd"/>
            <w:r w:rsidRPr="003C5AA4">
              <w:rPr>
                <w:sz w:val="24"/>
                <w:szCs w:val="24"/>
              </w:rPr>
              <w:t xml:space="preserve"> нарушений правил дорожного движения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3 01 89А00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45000,0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3 01 89А00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45000,0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3 01 89А00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45000,0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 xml:space="preserve">Организация мероприятий по содержанию, ремонту и техническому обслуживанию автоматической системы </w:t>
            </w:r>
            <w:proofErr w:type="spellStart"/>
            <w:r w:rsidRPr="003C5AA4">
              <w:rPr>
                <w:sz w:val="24"/>
                <w:szCs w:val="24"/>
              </w:rPr>
              <w:t>фотовидеофиксации</w:t>
            </w:r>
            <w:proofErr w:type="spellEnd"/>
            <w:r w:rsidRPr="003C5AA4">
              <w:rPr>
                <w:sz w:val="24"/>
                <w:szCs w:val="24"/>
              </w:rPr>
              <w:t xml:space="preserve"> нарушений правил дорожного дв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жения, обновление программного обеспечения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3 01 89Г00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3574,3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3 01 89Г00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3574,3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3 01 89Г00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3574,3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«Комплексное развитие автомат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зированных систем фиксации нарушений правил доро</w:t>
            </w:r>
            <w:r w:rsidRPr="003C5AA4">
              <w:rPr>
                <w:sz w:val="24"/>
                <w:szCs w:val="24"/>
              </w:rPr>
              <w:t>ж</w:t>
            </w:r>
            <w:r w:rsidRPr="003C5AA4">
              <w:rPr>
                <w:sz w:val="24"/>
                <w:szCs w:val="24"/>
              </w:rPr>
              <w:t>ного движения на территории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9368,5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 xml:space="preserve">Приобретение автоматизированных комплексов </w:t>
            </w:r>
            <w:proofErr w:type="spellStart"/>
            <w:r w:rsidRPr="003C5AA4">
              <w:rPr>
                <w:sz w:val="24"/>
                <w:szCs w:val="24"/>
              </w:rPr>
              <w:t>фотов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деофиксации</w:t>
            </w:r>
            <w:proofErr w:type="spellEnd"/>
            <w:r w:rsidRPr="003C5AA4">
              <w:rPr>
                <w:sz w:val="24"/>
                <w:szCs w:val="24"/>
              </w:rPr>
              <w:t xml:space="preserve"> нарушений правил дорожного движения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3 02 89В00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9368,5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3 02 89В00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9368,5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 3 02 89В00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9368,5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3C5AA4">
              <w:rPr>
                <w:b/>
                <w:bCs/>
                <w:sz w:val="24"/>
                <w:szCs w:val="24"/>
              </w:rPr>
              <w:t>н</w:t>
            </w:r>
            <w:r w:rsidRPr="003C5AA4">
              <w:rPr>
                <w:b/>
                <w:bCs/>
                <w:sz w:val="24"/>
                <w:szCs w:val="24"/>
              </w:rPr>
              <w:t>ков сельскохозяйственной продукции, сырья и прод</w:t>
            </w:r>
            <w:r w:rsidRPr="003C5AA4">
              <w:rPr>
                <w:b/>
                <w:bCs/>
                <w:sz w:val="24"/>
                <w:szCs w:val="24"/>
              </w:rPr>
              <w:t>о</w:t>
            </w:r>
            <w:r w:rsidRPr="003C5AA4">
              <w:rPr>
                <w:b/>
                <w:bCs/>
                <w:sz w:val="24"/>
                <w:szCs w:val="24"/>
              </w:rPr>
              <w:t>вольствия в Саратовской области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61 0 00 00000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3046783,4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lastRenderedPageBreak/>
              <w:t>Подпрограмма «Техническая  и технологическая  м</w:t>
            </w:r>
            <w:r w:rsidRPr="003C5AA4">
              <w:rPr>
                <w:b/>
                <w:bCs/>
                <w:sz w:val="24"/>
                <w:szCs w:val="24"/>
              </w:rPr>
              <w:t>о</w:t>
            </w:r>
            <w:r w:rsidRPr="003C5AA4">
              <w:rPr>
                <w:b/>
                <w:bCs/>
                <w:sz w:val="24"/>
                <w:szCs w:val="24"/>
              </w:rPr>
              <w:t>дернизация, научно-инновационное развитие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61 4 00 00000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11107,7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«Разработка приоритетных нау</w:t>
            </w:r>
            <w:r w:rsidRPr="003C5AA4">
              <w:rPr>
                <w:sz w:val="24"/>
                <w:szCs w:val="24"/>
              </w:rPr>
              <w:t>ч</w:t>
            </w:r>
            <w:r w:rsidRPr="003C5AA4">
              <w:rPr>
                <w:sz w:val="24"/>
                <w:szCs w:val="24"/>
              </w:rPr>
              <w:t>ных исследований»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621,6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621,6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621,6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621,6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«Государственная поддержка ка</w:t>
            </w:r>
            <w:r w:rsidRPr="003C5AA4">
              <w:rPr>
                <w:sz w:val="24"/>
                <w:szCs w:val="24"/>
              </w:rPr>
              <w:t>д</w:t>
            </w:r>
            <w:r w:rsidRPr="003C5AA4">
              <w:rPr>
                <w:sz w:val="24"/>
                <w:szCs w:val="24"/>
              </w:rPr>
              <w:t>рового потенциала агропромышленного комплекса Сар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10486,1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единовременной денежной выплаты м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лодым специалистам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4 04 Б4600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4 04 Б4600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4 04 Б4600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4 04 Б4700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6686,1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4 04 Б4700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6686,1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4 04 Б4700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6686,1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«Устойчивое развитие сельских терр</w:t>
            </w:r>
            <w:r w:rsidRPr="003C5AA4">
              <w:rPr>
                <w:b/>
                <w:bCs/>
                <w:sz w:val="24"/>
                <w:szCs w:val="24"/>
              </w:rPr>
              <w:t>и</w:t>
            </w:r>
            <w:r w:rsidRPr="003C5AA4">
              <w:rPr>
                <w:b/>
                <w:bCs/>
                <w:sz w:val="24"/>
                <w:szCs w:val="24"/>
              </w:rPr>
              <w:t>торий Саратовской области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61 5 00 00000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185313,7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«Развитие сети фельдшерско-акушерских пунктов и (или) офисов врачей общей пра</w:t>
            </w:r>
            <w:r w:rsidRPr="003C5AA4">
              <w:rPr>
                <w:sz w:val="24"/>
                <w:szCs w:val="24"/>
              </w:rPr>
              <w:t>к</w:t>
            </w:r>
            <w:r w:rsidRPr="003C5AA4">
              <w:rPr>
                <w:sz w:val="24"/>
                <w:szCs w:val="24"/>
              </w:rPr>
              <w:t>тики в сельской местности»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5472,5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мероприятий федеральной целевой програ</w:t>
            </w:r>
            <w:r w:rsidRPr="003C5AA4">
              <w:rPr>
                <w:sz w:val="24"/>
                <w:szCs w:val="24"/>
              </w:rPr>
              <w:t>м</w:t>
            </w:r>
            <w:r w:rsidRPr="003C5AA4">
              <w:rPr>
                <w:sz w:val="24"/>
                <w:szCs w:val="24"/>
              </w:rPr>
              <w:t>мы «Устойчивое развитие сельских территорий на 2014-2017 годы и на период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5 02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5472,5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5 02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5472,5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5 02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5472,5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3C5AA4">
              <w:rPr>
                <w:sz w:val="24"/>
                <w:szCs w:val="24"/>
              </w:rPr>
              <w:t>Грантовая</w:t>
            </w:r>
            <w:proofErr w:type="spellEnd"/>
            <w:r w:rsidRPr="003C5AA4">
              <w:rPr>
                <w:sz w:val="24"/>
                <w:szCs w:val="24"/>
              </w:rPr>
              <w:t xml:space="preserve"> поддержка местных инициатив граждан, проживающих в сельской местности»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мероприятий федеральной целевой програ</w:t>
            </w:r>
            <w:r w:rsidRPr="003C5AA4">
              <w:rPr>
                <w:sz w:val="24"/>
                <w:szCs w:val="24"/>
              </w:rPr>
              <w:t>м</w:t>
            </w:r>
            <w:r w:rsidRPr="003C5AA4">
              <w:rPr>
                <w:sz w:val="24"/>
                <w:szCs w:val="24"/>
              </w:rPr>
              <w:t>мы «Устойчивое развитие сельских территорий на 2014-2017 годы и на период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5 04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5 04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5 04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«Комплексное обустройство об</w:t>
            </w:r>
            <w:r w:rsidRPr="003C5AA4">
              <w:rPr>
                <w:sz w:val="24"/>
                <w:szCs w:val="24"/>
              </w:rPr>
              <w:t>ъ</w:t>
            </w:r>
            <w:r w:rsidRPr="003C5AA4">
              <w:rPr>
                <w:sz w:val="24"/>
                <w:szCs w:val="24"/>
              </w:rPr>
              <w:t>ектами социальной и инженерной инфраструктуры нас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ленных пунктов, расположенных в сельской местности, строительство и реконструкция автомобильных дорог»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179254,2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мероприятий федеральной целевой програ</w:t>
            </w:r>
            <w:r w:rsidRPr="003C5AA4">
              <w:rPr>
                <w:sz w:val="24"/>
                <w:szCs w:val="24"/>
              </w:rPr>
              <w:t>м</w:t>
            </w:r>
            <w:r w:rsidRPr="003C5AA4">
              <w:rPr>
                <w:sz w:val="24"/>
                <w:szCs w:val="24"/>
              </w:rPr>
              <w:t>мы «Устойчивое развитие сельских территорий на 2014-2017 годы и на период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5 05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179254,2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5 05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179254,2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5 05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179254,2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«Развитие мелиорации сельскохозя</w:t>
            </w:r>
            <w:r w:rsidRPr="003C5AA4">
              <w:rPr>
                <w:b/>
                <w:bCs/>
                <w:sz w:val="24"/>
                <w:szCs w:val="24"/>
              </w:rPr>
              <w:t>й</w:t>
            </w:r>
            <w:r w:rsidRPr="003C5AA4">
              <w:rPr>
                <w:b/>
                <w:bCs/>
                <w:sz w:val="24"/>
                <w:szCs w:val="24"/>
              </w:rPr>
              <w:t>ственных земель Саратовской области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61 6 00 00000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775582,8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«Субсидии на возмещение части затрат на гидромелиоративные мероприятия (строител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ство, реконструкция и техническое перевооружение ор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сительных и осушительных систем общего и индивид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ального пользования и отдельно расположенных гидр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lastRenderedPageBreak/>
              <w:t>технических сооружений, принадлежащих на праве со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ственности (аренды) сельскохозяйственным товаропрои</w:t>
            </w:r>
            <w:r w:rsidRPr="003C5AA4">
              <w:rPr>
                <w:sz w:val="24"/>
                <w:szCs w:val="24"/>
              </w:rPr>
              <w:t>з</w:t>
            </w:r>
            <w:r w:rsidRPr="003C5AA4">
              <w:rPr>
                <w:sz w:val="24"/>
                <w:szCs w:val="24"/>
              </w:rPr>
              <w:t>водителям, приобретение машин, установок, дождевал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ных и поливальных аппаратов, насосных станций, вкл</w:t>
            </w:r>
            <w:r w:rsidRPr="003C5AA4">
              <w:rPr>
                <w:sz w:val="24"/>
                <w:szCs w:val="24"/>
              </w:rPr>
              <w:t>ю</w:t>
            </w:r>
            <w:r w:rsidRPr="003C5AA4">
              <w:rPr>
                <w:sz w:val="24"/>
                <w:szCs w:val="24"/>
              </w:rPr>
              <w:t>ченных в сводный сметный расчет стоимости строител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ства, реконструкции, технического перевооружения (в том числе приобретенных в лизинг)»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45623" w:rsidRPr="003C5AA4" w:rsidRDefault="00E45623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45623" w:rsidRPr="003C5AA4" w:rsidRDefault="00E45623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45623" w:rsidRPr="003C5AA4" w:rsidRDefault="00E45623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45623" w:rsidRPr="003C5AA4" w:rsidRDefault="00E45623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45623" w:rsidRPr="003C5AA4" w:rsidRDefault="00E45623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45623" w:rsidRPr="003C5AA4" w:rsidRDefault="00E45623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45623" w:rsidRPr="003C5AA4" w:rsidRDefault="00E45623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45623" w:rsidRPr="003C5AA4" w:rsidRDefault="00E45623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45623" w:rsidRPr="003C5AA4" w:rsidRDefault="00E45623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45623" w:rsidRPr="003C5AA4" w:rsidRDefault="00E45623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45623" w:rsidRPr="003C5AA4" w:rsidRDefault="00E45623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45623" w:rsidRPr="003C5AA4" w:rsidRDefault="00E45623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45623" w:rsidRPr="003C5AA4" w:rsidRDefault="00E45623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45623" w:rsidRPr="003C5AA4" w:rsidRDefault="00E45623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45623" w:rsidRPr="003C5AA4" w:rsidRDefault="00E45623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45623" w:rsidRPr="003C5AA4" w:rsidRDefault="00E45623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45623" w:rsidRPr="003C5AA4" w:rsidRDefault="00E45623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45623" w:rsidRPr="003C5AA4" w:rsidRDefault="00E45623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45623" w:rsidRPr="003C5AA4" w:rsidRDefault="00E45623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45623" w:rsidRPr="003C5AA4" w:rsidRDefault="00E45623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45623" w:rsidRPr="003C5AA4" w:rsidRDefault="00E45623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45623" w:rsidRPr="003C5AA4" w:rsidRDefault="00E45623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775582,8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Реализация мероприятий федеральной целевой програ</w:t>
            </w:r>
            <w:r w:rsidRPr="003C5AA4">
              <w:rPr>
                <w:sz w:val="24"/>
                <w:szCs w:val="24"/>
              </w:rPr>
              <w:t>м</w:t>
            </w:r>
            <w:r w:rsidRPr="003C5AA4">
              <w:rPr>
                <w:sz w:val="24"/>
                <w:szCs w:val="24"/>
              </w:rPr>
              <w:t>мы «Развитие мелиорации земель сельскохозяйственного назначения России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6 01 R0760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775582,8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6 01 R0760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775582,8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6 01 R0760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775582,8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«Обеспечение реализации госуда</w:t>
            </w:r>
            <w:r w:rsidRPr="003C5AA4">
              <w:rPr>
                <w:b/>
                <w:bCs/>
                <w:sz w:val="24"/>
                <w:szCs w:val="24"/>
              </w:rPr>
              <w:t>р</w:t>
            </w:r>
            <w:r w:rsidRPr="003C5AA4">
              <w:rPr>
                <w:b/>
                <w:bCs/>
                <w:sz w:val="24"/>
                <w:szCs w:val="24"/>
              </w:rPr>
              <w:t>ственной программы Саратовской области «Развитие сельского хозяйства и регулирование рынков сельск</w:t>
            </w:r>
            <w:r w:rsidRPr="003C5AA4">
              <w:rPr>
                <w:b/>
                <w:bCs/>
                <w:sz w:val="24"/>
                <w:szCs w:val="24"/>
              </w:rPr>
              <w:t>о</w:t>
            </w:r>
            <w:r w:rsidRPr="003C5AA4">
              <w:rPr>
                <w:b/>
                <w:bCs/>
                <w:sz w:val="24"/>
                <w:szCs w:val="24"/>
              </w:rPr>
              <w:t>хозяйственной продукции, сырья и продовольствия в Саратовской области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61 7 00 00000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321462,5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«Оказание услуг по администр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тивно-хозяйственному и архивному обслуживанию орг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нов исполнительной власти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11518,1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11518,1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11518,1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11518,1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«Оказание услуг по организации реализации сельскохозяйственной продукции и информ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ционно-консультационному обеспечению агропромы</w:t>
            </w:r>
            <w:r w:rsidRPr="003C5AA4">
              <w:rPr>
                <w:sz w:val="24"/>
                <w:szCs w:val="24"/>
              </w:rPr>
              <w:t>ш</w:t>
            </w:r>
            <w:r w:rsidRPr="003C5AA4">
              <w:rPr>
                <w:sz w:val="24"/>
                <w:szCs w:val="24"/>
              </w:rPr>
              <w:t>ленного комплекса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27733,8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61 7 02 04100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27733,8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61 7 02 04100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27733,8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61 7 02 04100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27733,8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«Оказание ветеринарных услуг и проведение мероприятий по предупреждению и ликвид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ции болезней животных и их лечению»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61 7 03 00000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282210,6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61 7 03 04100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282210,6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61 7 03 04100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282210,6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61 7 03 04100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282210,6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«Развитие отраслей агропромышле</w:t>
            </w:r>
            <w:r w:rsidRPr="003C5AA4">
              <w:rPr>
                <w:b/>
                <w:bCs/>
                <w:sz w:val="24"/>
                <w:szCs w:val="24"/>
              </w:rPr>
              <w:t>н</w:t>
            </w:r>
            <w:r w:rsidRPr="003C5AA4">
              <w:rPr>
                <w:b/>
                <w:bCs/>
                <w:sz w:val="24"/>
                <w:szCs w:val="24"/>
              </w:rPr>
              <w:t>ного комплекса на 2017-2020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61 Г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1314123,6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 xml:space="preserve">Основное мероприятие «Развитие товарной </w:t>
            </w:r>
            <w:proofErr w:type="spellStart"/>
            <w:r w:rsidRPr="003C5AA4">
              <w:rPr>
                <w:sz w:val="24"/>
                <w:szCs w:val="24"/>
              </w:rPr>
              <w:t>аквакульт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ры</w:t>
            </w:r>
            <w:proofErr w:type="spellEnd"/>
            <w:r w:rsidRPr="003C5AA4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Основное мероприятие «Оказание несвязанной поддер</w:t>
            </w:r>
            <w:r w:rsidRPr="003C5AA4">
              <w:rPr>
                <w:sz w:val="24"/>
                <w:szCs w:val="24"/>
              </w:rPr>
              <w:t>ж</w:t>
            </w:r>
            <w:r w:rsidRPr="003C5AA4">
              <w:rPr>
                <w:sz w:val="24"/>
                <w:szCs w:val="24"/>
              </w:rPr>
              <w:t>ки сельскохозяйственным товаропроизводителям в обл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сти растениеводства»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552534,2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04 R5410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552534,2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04 R5410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552534,2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04 R5410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552534,2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«Повышение продуктивности в молочном скотоводстве»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73596,1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Повышение продуктивности в молочном скотоводстве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05 R5420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73596,1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05 R5420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73596,1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05 R5420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73596,1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«Возмещение части затрат на приобретение элитных семян»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46929,1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06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46929,1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06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46929,1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06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46929,1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«Возмещение части затрат на з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кладку и уход за многолетними плодовыми и ягодными насаждениями и виноградниками»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172773,5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07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172773,5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07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172773,5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07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172773,5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«Поддержка племенного живо</w:t>
            </w:r>
            <w:r w:rsidRPr="003C5AA4">
              <w:rPr>
                <w:sz w:val="24"/>
                <w:szCs w:val="24"/>
              </w:rPr>
              <w:t>т</w:t>
            </w:r>
            <w:r w:rsidRPr="003C5AA4">
              <w:rPr>
                <w:sz w:val="24"/>
                <w:szCs w:val="24"/>
              </w:rPr>
              <w:t>новодства»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43894,9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08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43894,9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08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43894,9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08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43894,9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«Содержание товарного маточн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го поголовья крупного рогатого скота мясных пород и их помесей»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47421,2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09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47421,2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09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47421,2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09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47421,2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«Возмещение части затрат по наращиванию маточного поголовья овец и коз»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21060,8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10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21060,8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10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21060,8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10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21060,8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«Поддержка производства и ре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лизации тонкорунной и полутонкорунной шерсти»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1768,2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11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1768,2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11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1768,2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11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1768,2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«Поддержка начинающих ферм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66337,0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12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66337,0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12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66337,0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12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66337,0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«Развитие семейных животново</w:t>
            </w:r>
            <w:r w:rsidRPr="003C5AA4">
              <w:rPr>
                <w:sz w:val="24"/>
                <w:szCs w:val="24"/>
              </w:rPr>
              <w:t>д</w:t>
            </w:r>
            <w:r w:rsidRPr="003C5AA4">
              <w:rPr>
                <w:sz w:val="24"/>
                <w:szCs w:val="24"/>
              </w:rPr>
              <w:t>ческих ферм»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35523,3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13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35523,3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13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35523,3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13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35523,3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3C5AA4">
              <w:rPr>
                <w:sz w:val="24"/>
                <w:szCs w:val="24"/>
              </w:rPr>
              <w:t>Грантовая</w:t>
            </w:r>
            <w:proofErr w:type="spellEnd"/>
            <w:r w:rsidRPr="003C5AA4">
              <w:rPr>
                <w:sz w:val="24"/>
                <w:szCs w:val="24"/>
              </w:rPr>
              <w:t xml:space="preserve"> поддержка сельскох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зяйственных потребительских кооперативов для развития материально-технической базы»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32697,6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14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32697,6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14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32697,6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14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32697,6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«Возмещение части затрат сел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скохозяйственных товаропроизводителей на уплату стр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ховой премии, начисленной по договору сельскохозя</w:t>
            </w:r>
            <w:r w:rsidRPr="003C5AA4">
              <w:rPr>
                <w:sz w:val="24"/>
                <w:szCs w:val="24"/>
              </w:rPr>
              <w:t>й</w:t>
            </w:r>
            <w:r w:rsidRPr="003C5AA4">
              <w:rPr>
                <w:sz w:val="24"/>
                <w:szCs w:val="24"/>
              </w:rPr>
              <w:t>ственного страхования в области растениеводства»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3564,3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15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3564,3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15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3564,3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15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3564,3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«Возмещение части затрат сел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скохозяйственных товаропроизводителей на уплату стр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ховой премии, начисленной по договору сельскохозя</w:t>
            </w:r>
            <w:r w:rsidRPr="003C5AA4">
              <w:rPr>
                <w:sz w:val="24"/>
                <w:szCs w:val="24"/>
              </w:rPr>
              <w:t>й</w:t>
            </w:r>
            <w:r w:rsidRPr="003C5AA4">
              <w:rPr>
                <w:sz w:val="24"/>
                <w:szCs w:val="24"/>
              </w:rPr>
              <w:t>ственного страхования в области животноводства»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2424,7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2424,7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2424,7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2424,7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«Возмещение части процентной ставки по краткосрочным кредитам (займам) на развитие растениеводства и животноводства, на переработку пр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дукции растениеводства и животноводства»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194995,4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164120,2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164120,2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164120,2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Возмещение части процентной ставки по краткосрочным кредитам (займам) на развитие растениеводства и живо</w:t>
            </w:r>
            <w:r w:rsidRPr="003C5AA4">
              <w:rPr>
                <w:sz w:val="24"/>
                <w:szCs w:val="24"/>
              </w:rPr>
              <w:t>т</w:t>
            </w:r>
            <w:r w:rsidRPr="003C5AA4">
              <w:rPr>
                <w:sz w:val="24"/>
                <w:szCs w:val="24"/>
              </w:rPr>
              <w:t xml:space="preserve">новодства, на переработку продукции растениеводства и животноводства, </w:t>
            </w:r>
            <w:proofErr w:type="spellStart"/>
            <w:r w:rsidRPr="003C5AA4">
              <w:rPr>
                <w:sz w:val="24"/>
                <w:szCs w:val="24"/>
              </w:rPr>
              <w:t>доначисленное</w:t>
            </w:r>
            <w:proofErr w:type="spellEnd"/>
            <w:r w:rsidRPr="003C5AA4">
              <w:rPr>
                <w:sz w:val="24"/>
                <w:szCs w:val="24"/>
              </w:rPr>
              <w:t xml:space="preserve"> по итогам исполнения 2015 года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17 Б4500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30875,2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17 Б4500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30875,2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17 Б4500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30875,2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«Возмещение части процентной ставки по долгосрочным, среднесрочным и краткосро</w:t>
            </w:r>
            <w:r w:rsidRPr="003C5AA4">
              <w:rPr>
                <w:sz w:val="24"/>
                <w:szCs w:val="24"/>
              </w:rPr>
              <w:t>ч</w:t>
            </w:r>
            <w:r w:rsidRPr="003C5AA4">
              <w:rPr>
                <w:sz w:val="24"/>
                <w:szCs w:val="24"/>
              </w:rPr>
              <w:t>ным кредитам, взятым малыми формами хозяйствования»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16850,3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15160,9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15160,9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15160,9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Возмещение части процентной ставки по долгосрочным, среднесрочным и краткосрочным кредитам, взятым м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 xml:space="preserve">лыми формами хозяйствования, </w:t>
            </w:r>
            <w:proofErr w:type="spellStart"/>
            <w:r w:rsidRPr="003C5AA4">
              <w:rPr>
                <w:sz w:val="24"/>
                <w:szCs w:val="24"/>
              </w:rPr>
              <w:t>доначисленное</w:t>
            </w:r>
            <w:proofErr w:type="spellEnd"/>
            <w:r w:rsidRPr="003C5AA4">
              <w:rPr>
                <w:sz w:val="24"/>
                <w:szCs w:val="24"/>
              </w:rPr>
              <w:t xml:space="preserve"> по итогам исполнения 2015 года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18 Б4900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1689,4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18 Б4900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1689,4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18 Б4900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1689,4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«Проведение противоэпизоотич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ских мероприятий»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253,0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253,0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253,0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19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253,0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Ведомственная целевая программа «Предотвращение з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носа и распространения вируса африканской чумы свиней на территории Саратовской области на 2015-2017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20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20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20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Г 20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«Стимулирование инвестиционной д</w:t>
            </w:r>
            <w:r w:rsidRPr="003C5AA4">
              <w:rPr>
                <w:b/>
                <w:bCs/>
                <w:sz w:val="24"/>
                <w:szCs w:val="24"/>
              </w:rPr>
              <w:t>е</w:t>
            </w:r>
            <w:r w:rsidRPr="003C5AA4">
              <w:rPr>
                <w:b/>
                <w:bCs/>
                <w:sz w:val="24"/>
                <w:szCs w:val="24"/>
              </w:rPr>
              <w:t>ятельности в агропромышленном комплексе на 2017 - 2020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61 Д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439193,1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«Поддержка инвестиционного кредитования в агропромышленном комплексе»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Д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313609,2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Возмещение части процентной ставки по инвестицио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Д 01 R5440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313609,2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Д 01 R5440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313609,2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Д 01 R5440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313609,2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«Возмещение части прямых пон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сенных затрат на строительство и модернизацию объектов агропромышленного комплекса»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Д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121583,9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Возмещение части прямых понесенных затрат на созд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ние и модернизацию объектов агропромышленного ко</w:t>
            </w:r>
            <w:r w:rsidRPr="003C5AA4">
              <w:rPr>
                <w:sz w:val="24"/>
                <w:szCs w:val="24"/>
              </w:rPr>
              <w:t>м</w:t>
            </w:r>
            <w:r w:rsidRPr="003C5AA4">
              <w:rPr>
                <w:sz w:val="24"/>
                <w:szCs w:val="24"/>
              </w:rPr>
              <w:t>плекса, а также на приобретение техники и  оборудования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Д 02 R5450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121583,9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Д 02 R5450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121583,9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Д 02 R5450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121583,9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«Субсидии на возмещение части прямых понесенных затрат на создание убойных цехов, а также на приобретение техники и  оборудования на цели предоставления субсидии»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Д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Д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Д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 Д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3C5AA4">
              <w:rPr>
                <w:b/>
                <w:bCs/>
                <w:sz w:val="24"/>
                <w:szCs w:val="24"/>
              </w:rPr>
              <w:t>и</w:t>
            </w:r>
            <w:r w:rsidRPr="003C5AA4">
              <w:rPr>
                <w:b/>
                <w:bCs/>
                <w:sz w:val="24"/>
                <w:szCs w:val="24"/>
              </w:rPr>
              <w:t>ональное использование природных ресурсов Сар</w:t>
            </w:r>
            <w:r w:rsidRPr="003C5AA4">
              <w:rPr>
                <w:b/>
                <w:bCs/>
                <w:sz w:val="24"/>
                <w:szCs w:val="24"/>
              </w:rPr>
              <w:t>а</w:t>
            </w:r>
            <w:r w:rsidRPr="003C5AA4">
              <w:rPr>
                <w:b/>
                <w:bCs/>
                <w:sz w:val="24"/>
                <w:szCs w:val="24"/>
              </w:rPr>
              <w:t>товской области на период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482778,0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 на 2014-2020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47809,0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«Ведение Красной книги Сарато</w:t>
            </w:r>
            <w:r w:rsidRPr="003C5AA4">
              <w:rPr>
                <w:sz w:val="24"/>
                <w:szCs w:val="24"/>
              </w:rPr>
              <w:t>в</w:t>
            </w:r>
            <w:r w:rsidRPr="003C5AA4">
              <w:rPr>
                <w:sz w:val="24"/>
                <w:szCs w:val="24"/>
              </w:rPr>
              <w:t>ской области (выявление новых редких видов и регистр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«Осуществление мер по охране водных объектов или их частей, находящихся в федерал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ной собственности и расположенных на территории Сар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38101,1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62 1 03 51280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38101,1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62 1 03 51280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38101,1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62 1 03 51280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38101,1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 xml:space="preserve">Основное мероприятие «Осуществление </w:t>
            </w:r>
            <w:proofErr w:type="spellStart"/>
            <w:r w:rsidRPr="003C5AA4">
              <w:rPr>
                <w:sz w:val="24"/>
                <w:szCs w:val="24"/>
              </w:rPr>
              <w:t>экоаналитич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ского</w:t>
            </w:r>
            <w:proofErr w:type="spellEnd"/>
            <w:r w:rsidRPr="003C5AA4">
              <w:rPr>
                <w:sz w:val="24"/>
                <w:szCs w:val="24"/>
              </w:rPr>
              <w:t xml:space="preserve"> контроля за источниками антропогенного возде</w:t>
            </w:r>
            <w:r w:rsidRPr="003C5AA4">
              <w:rPr>
                <w:sz w:val="24"/>
                <w:szCs w:val="24"/>
              </w:rPr>
              <w:t>й</w:t>
            </w:r>
            <w:r w:rsidRPr="003C5AA4">
              <w:rPr>
                <w:sz w:val="24"/>
                <w:szCs w:val="24"/>
              </w:rPr>
              <w:t>ствия»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8501,9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8501,9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8501,9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8501,9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896,0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896,0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896,0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896,0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«Развитие водохозяйственного ко</w:t>
            </w:r>
            <w:r w:rsidRPr="003C5AA4">
              <w:rPr>
                <w:b/>
                <w:bCs/>
                <w:sz w:val="24"/>
                <w:szCs w:val="24"/>
              </w:rPr>
              <w:t>м</w:t>
            </w:r>
            <w:r w:rsidRPr="003C5AA4">
              <w:rPr>
                <w:b/>
                <w:bCs/>
                <w:sz w:val="24"/>
                <w:szCs w:val="24"/>
              </w:rPr>
              <w:t>плекса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59261,6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«Реконструкция берегоукреп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 xml:space="preserve">тельных сооружений Волгоградского водохранилища в районе </w:t>
            </w:r>
            <w:proofErr w:type="spellStart"/>
            <w:r w:rsidRPr="003C5AA4">
              <w:rPr>
                <w:sz w:val="24"/>
                <w:szCs w:val="24"/>
              </w:rPr>
              <w:t>г.Саратова</w:t>
            </w:r>
            <w:proofErr w:type="spellEnd"/>
            <w:r w:rsidRPr="003C5AA4">
              <w:rPr>
                <w:sz w:val="24"/>
                <w:szCs w:val="24"/>
              </w:rPr>
              <w:t xml:space="preserve"> от </w:t>
            </w:r>
            <w:proofErr w:type="spellStart"/>
            <w:r w:rsidRPr="003C5AA4">
              <w:rPr>
                <w:sz w:val="24"/>
                <w:szCs w:val="24"/>
              </w:rPr>
              <w:t>ул.Б.Взвоз</w:t>
            </w:r>
            <w:proofErr w:type="spellEnd"/>
            <w:r w:rsidRPr="003C5AA4">
              <w:rPr>
                <w:sz w:val="24"/>
                <w:szCs w:val="24"/>
              </w:rPr>
              <w:t xml:space="preserve"> до </w:t>
            </w:r>
            <w:proofErr w:type="spellStart"/>
            <w:r w:rsidRPr="003C5AA4">
              <w:rPr>
                <w:sz w:val="24"/>
                <w:szCs w:val="24"/>
              </w:rPr>
              <w:t>ул.Б.Садовая</w:t>
            </w:r>
            <w:proofErr w:type="spellEnd"/>
            <w:r w:rsidRPr="003C5AA4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59261,6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Реконструкция берегоукрепительных сооружений Волг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 xml:space="preserve">градского водохранилища в районе г. Саратова от ул. </w:t>
            </w:r>
            <w:proofErr w:type="spellStart"/>
            <w:r w:rsidRPr="003C5AA4">
              <w:rPr>
                <w:sz w:val="24"/>
                <w:szCs w:val="24"/>
              </w:rPr>
              <w:t>Б.Взвоз</w:t>
            </w:r>
            <w:proofErr w:type="spellEnd"/>
            <w:r w:rsidRPr="003C5AA4">
              <w:rPr>
                <w:sz w:val="24"/>
                <w:szCs w:val="24"/>
              </w:rPr>
              <w:t xml:space="preserve"> до ул. </w:t>
            </w:r>
            <w:proofErr w:type="spellStart"/>
            <w:r w:rsidRPr="003C5AA4">
              <w:rPr>
                <w:sz w:val="24"/>
                <w:szCs w:val="24"/>
              </w:rPr>
              <w:t>Б.Садовая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62 2 10 40160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59261,6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62 2 10 40160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59261,6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62 2 10 40160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59261,6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«Развитие лесного хозяйства Сарато</w:t>
            </w:r>
            <w:r w:rsidRPr="003C5AA4">
              <w:rPr>
                <w:b/>
                <w:bCs/>
                <w:sz w:val="24"/>
                <w:szCs w:val="24"/>
              </w:rPr>
              <w:t>в</w:t>
            </w:r>
            <w:r w:rsidRPr="003C5AA4">
              <w:rPr>
                <w:b/>
                <w:bCs/>
                <w:sz w:val="24"/>
                <w:szCs w:val="24"/>
              </w:rPr>
              <w:t>ской области» на 2014-2020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75707,4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«Выполнение мер пожарной бе</w:t>
            </w:r>
            <w:r w:rsidRPr="003C5AA4">
              <w:rPr>
                <w:sz w:val="24"/>
                <w:szCs w:val="24"/>
              </w:rPr>
              <w:t>з</w:t>
            </w:r>
            <w:r w:rsidRPr="003C5AA4">
              <w:rPr>
                <w:sz w:val="24"/>
                <w:szCs w:val="24"/>
              </w:rPr>
              <w:t>опасности в лесах и тушение лесных пожаров»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23424,1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23424,1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23424,1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3700,0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19724,1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16019,3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16019,3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16019,3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5052,7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10966,6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«Обеспечение лиц, осуществля</w:t>
            </w:r>
            <w:r w:rsidRPr="003C5AA4">
              <w:rPr>
                <w:sz w:val="24"/>
                <w:szCs w:val="24"/>
              </w:rPr>
              <w:t>ю</w:t>
            </w:r>
            <w:r w:rsidRPr="003C5AA4">
              <w:rPr>
                <w:sz w:val="24"/>
                <w:szCs w:val="24"/>
              </w:rPr>
              <w:t>щих федеральный государственный лесной и пожарный надзор, специальными средствами и форменным обму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дированием»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3C5AA4">
              <w:rPr>
                <w:sz w:val="24"/>
                <w:szCs w:val="24"/>
              </w:rPr>
              <w:t>Лесовосстановление</w:t>
            </w:r>
            <w:proofErr w:type="spellEnd"/>
            <w:r w:rsidRPr="003C5AA4">
              <w:rPr>
                <w:sz w:val="24"/>
                <w:szCs w:val="24"/>
              </w:rPr>
              <w:t xml:space="preserve"> на землях лесного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26456,3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26456,3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26456,3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1521,6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24934,7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выращивания пос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 xml:space="preserve">дочного материала древесно-кустарниковых пород для целей </w:t>
            </w:r>
            <w:proofErr w:type="spellStart"/>
            <w:r w:rsidRPr="003C5AA4">
              <w:rPr>
                <w:sz w:val="24"/>
                <w:szCs w:val="24"/>
              </w:rPr>
              <w:t>лесовосстановления</w:t>
            </w:r>
            <w:proofErr w:type="spellEnd"/>
            <w:r w:rsidRPr="003C5AA4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201,9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62 3 06 51290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201,9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62 3 06 51290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201,9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62 3 06 51290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201,9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следований в лесах на землях лесного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2519,8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2519,8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2519,8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204,8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2315,0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62 3 08 51290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62 3 08 51290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62 3 08 51290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Основное мероприятие «Проектирование лесохозя</w:t>
            </w:r>
            <w:r w:rsidRPr="003C5AA4">
              <w:rPr>
                <w:sz w:val="24"/>
                <w:szCs w:val="24"/>
              </w:rPr>
              <w:t>й</w:t>
            </w:r>
            <w:r w:rsidRPr="003C5AA4">
              <w:rPr>
                <w:sz w:val="24"/>
                <w:szCs w:val="24"/>
              </w:rPr>
              <w:t>ственных мероприятий и организация использования 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сов на землях лесного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3531,9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3531,9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3531,9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3004,9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вания лесов»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62 3 10 51290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62 3 10 51290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62 3 10 51290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62 3 11 51290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62 3 11 51290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62 3 11 51290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получения допо</w:t>
            </w:r>
            <w:r w:rsidRPr="003C5AA4">
              <w:rPr>
                <w:sz w:val="24"/>
                <w:szCs w:val="24"/>
              </w:rPr>
              <w:t>л</w:t>
            </w:r>
            <w:r w:rsidRPr="003C5AA4">
              <w:rPr>
                <w:sz w:val="24"/>
                <w:szCs w:val="24"/>
              </w:rPr>
              <w:t>нительного профессионального образования кадрами ле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ного хозяйства»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216,8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62 3 13 51290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216,8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62 3 13 51290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216,8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62 3 13 51290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216,8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«Информатизация лесного хозя</w:t>
            </w:r>
            <w:r w:rsidRPr="003C5AA4">
              <w:rPr>
                <w:sz w:val="24"/>
                <w:szCs w:val="24"/>
              </w:rPr>
              <w:t>й</w:t>
            </w:r>
            <w:r w:rsidRPr="003C5AA4">
              <w:rPr>
                <w:sz w:val="24"/>
                <w:szCs w:val="24"/>
              </w:rPr>
              <w:t>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2552,6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62 3 14 51290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2552,6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62 3 14 51290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2552,6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62 3 14 51290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2552,6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«Уход за лесами на землях лесн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416,7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416,7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416,7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47,9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368,8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«Совершенствование системы обращ</w:t>
            </w:r>
            <w:r w:rsidRPr="003C5AA4">
              <w:rPr>
                <w:b/>
                <w:bCs/>
                <w:sz w:val="24"/>
                <w:szCs w:val="24"/>
              </w:rPr>
              <w:t>е</w:t>
            </w:r>
            <w:r w:rsidRPr="003C5AA4">
              <w:rPr>
                <w:b/>
                <w:bCs/>
                <w:sz w:val="24"/>
                <w:szCs w:val="24"/>
              </w:rPr>
              <w:t>ния с отходами производства и потребления на терр</w:t>
            </w:r>
            <w:r w:rsidRPr="003C5AA4">
              <w:rPr>
                <w:b/>
                <w:bCs/>
                <w:sz w:val="24"/>
                <w:szCs w:val="24"/>
              </w:rPr>
              <w:t>и</w:t>
            </w:r>
            <w:r w:rsidRPr="003C5AA4">
              <w:rPr>
                <w:b/>
                <w:bCs/>
                <w:sz w:val="24"/>
                <w:szCs w:val="24"/>
              </w:rPr>
              <w:t>тории Саратовской области» на 2016 - 2020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300000,0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Основное мероприятие «Строительство мусороперераб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тывающего комплекса мощностью 150 тыс. тонн на те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 xml:space="preserve">ритории  </w:t>
            </w:r>
            <w:proofErr w:type="spellStart"/>
            <w:r w:rsidRPr="003C5AA4">
              <w:rPr>
                <w:sz w:val="24"/>
                <w:szCs w:val="24"/>
              </w:rPr>
              <w:t>Балаковского</w:t>
            </w:r>
            <w:proofErr w:type="spellEnd"/>
            <w:r w:rsidRPr="003C5AA4">
              <w:rPr>
                <w:sz w:val="24"/>
                <w:szCs w:val="24"/>
              </w:rPr>
              <w:t xml:space="preserve"> муниципального района Сарато</w:t>
            </w:r>
            <w:r w:rsidRPr="003C5AA4">
              <w:rPr>
                <w:sz w:val="24"/>
                <w:szCs w:val="24"/>
              </w:rPr>
              <w:t>в</w:t>
            </w:r>
            <w:r w:rsidRPr="003C5AA4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Обеспечение мероприятий по модернизации систем ко</w:t>
            </w:r>
            <w:r w:rsidRPr="003C5AA4">
              <w:rPr>
                <w:sz w:val="24"/>
                <w:szCs w:val="24"/>
              </w:rPr>
              <w:t>м</w:t>
            </w:r>
            <w:r w:rsidRPr="003C5AA4">
              <w:rPr>
                <w:sz w:val="24"/>
                <w:szCs w:val="24"/>
              </w:rPr>
              <w:t>мунальной инфраструктуры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62 4 01 09505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62 4 01 09505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62 4 01 09505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 xml:space="preserve">Государственная программа Саратовской области «Повышение </w:t>
            </w:r>
            <w:proofErr w:type="spellStart"/>
            <w:r w:rsidRPr="003C5AA4">
              <w:rPr>
                <w:b/>
                <w:bCs/>
                <w:sz w:val="24"/>
                <w:szCs w:val="24"/>
              </w:rPr>
              <w:t>энергоэффективности</w:t>
            </w:r>
            <w:proofErr w:type="spellEnd"/>
            <w:r w:rsidRPr="003C5AA4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3C5AA4">
              <w:rPr>
                <w:b/>
                <w:bCs/>
                <w:sz w:val="24"/>
                <w:szCs w:val="24"/>
              </w:rPr>
              <w:t>е</w:t>
            </w:r>
            <w:r w:rsidRPr="003C5AA4">
              <w:rPr>
                <w:b/>
                <w:bCs/>
                <w:sz w:val="24"/>
                <w:szCs w:val="24"/>
              </w:rPr>
              <w:t>ния в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5144,6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«Обеспечение населения твердым то</w:t>
            </w:r>
            <w:r w:rsidRPr="003C5AA4">
              <w:rPr>
                <w:b/>
                <w:bCs/>
                <w:sz w:val="24"/>
                <w:szCs w:val="24"/>
              </w:rPr>
              <w:t>п</w:t>
            </w:r>
            <w:r w:rsidRPr="003C5AA4">
              <w:rPr>
                <w:b/>
                <w:bCs/>
                <w:sz w:val="24"/>
                <w:szCs w:val="24"/>
              </w:rPr>
              <w:t>ливом»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1628,8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</w:t>
            </w:r>
            <w:r w:rsidRPr="003C5AA4">
              <w:rPr>
                <w:sz w:val="24"/>
                <w:szCs w:val="24"/>
              </w:rPr>
              <w:t>п</w:t>
            </w:r>
            <w:r w:rsidRPr="003C5AA4">
              <w:rPr>
                <w:sz w:val="24"/>
                <w:szCs w:val="24"/>
              </w:rPr>
              <w:t>лива»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1628,8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Возмещение недополученных доходов в связи с реализ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цией населению твердого топлива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 1 01 Г3000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1628,8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 1 01 Г3000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1628,8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 1 01 Г3000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1628,8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 xml:space="preserve">Подпрограмма «Энергосбережение и повышение </w:t>
            </w:r>
            <w:proofErr w:type="spellStart"/>
            <w:r w:rsidRPr="003C5AA4">
              <w:rPr>
                <w:b/>
                <w:bCs/>
                <w:sz w:val="24"/>
                <w:szCs w:val="24"/>
              </w:rPr>
              <w:t>эне</w:t>
            </w:r>
            <w:r w:rsidRPr="003C5AA4">
              <w:rPr>
                <w:b/>
                <w:bCs/>
                <w:sz w:val="24"/>
                <w:szCs w:val="24"/>
              </w:rPr>
              <w:t>р</w:t>
            </w:r>
            <w:r w:rsidRPr="003C5AA4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3C5AA4">
              <w:rPr>
                <w:b/>
                <w:bCs/>
                <w:sz w:val="24"/>
                <w:szCs w:val="24"/>
              </w:rPr>
              <w:t xml:space="preserve"> теплоснабжения и системы комм</w:t>
            </w:r>
            <w:r w:rsidRPr="003C5AA4">
              <w:rPr>
                <w:b/>
                <w:bCs/>
                <w:sz w:val="24"/>
                <w:szCs w:val="24"/>
              </w:rPr>
              <w:t>у</w:t>
            </w:r>
            <w:r w:rsidRPr="003C5AA4">
              <w:rPr>
                <w:b/>
                <w:bCs/>
                <w:sz w:val="24"/>
                <w:szCs w:val="24"/>
              </w:rPr>
              <w:t>нальной инфраструктуры»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3515,8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3C5AA4">
              <w:rPr>
                <w:sz w:val="24"/>
                <w:szCs w:val="24"/>
              </w:rPr>
              <w:t>энергоэффективн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сти</w:t>
            </w:r>
            <w:proofErr w:type="spellEnd"/>
            <w:r w:rsidRPr="003C5AA4">
              <w:rPr>
                <w:sz w:val="24"/>
                <w:szCs w:val="24"/>
              </w:rPr>
              <w:t xml:space="preserve"> областных государственных учреждений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 2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 2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 2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3C5AA4">
              <w:rPr>
                <w:sz w:val="24"/>
                <w:szCs w:val="24"/>
              </w:rPr>
              <w:t>энергоэффективн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сти</w:t>
            </w:r>
            <w:proofErr w:type="spellEnd"/>
            <w:r w:rsidRPr="003C5AA4">
              <w:rPr>
                <w:sz w:val="24"/>
                <w:szCs w:val="24"/>
              </w:rPr>
              <w:t xml:space="preserve"> в учреждениях здравоохранения, подведомственных министерству здравоохранения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63 2 09 00000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265,8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 2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265,8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 2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265,8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 2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265,8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3C5AA4">
              <w:rPr>
                <w:sz w:val="24"/>
                <w:szCs w:val="24"/>
              </w:rPr>
              <w:t>энергоэффективн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сти</w:t>
            </w:r>
            <w:proofErr w:type="spellEnd"/>
            <w:r w:rsidRPr="003C5AA4">
              <w:rPr>
                <w:sz w:val="24"/>
                <w:szCs w:val="24"/>
              </w:rPr>
              <w:t xml:space="preserve"> в образовательных учреждениях, подведомственных министерству образования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116499,1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«Снижение рисков и смягчение п</w:t>
            </w:r>
            <w:r w:rsidRPr="003C5AA4">
              <w:rPr>
                <w:b/>
                <w:bCs/>
                <w:sz w:val="24"/>
                <w:szCs w:val="24"/>
              </w:rPr>
              <w:t>о</w:t>
            </w:r>
            <w:r w:rsidRPr="003C5AA4">
              <w:rPr>
                <w:b/>
                <w:bCs/>
                <w:sz w:val="24"/>
                <w:szCs w:val="24"/>
              </w:rPr>
              <w:t>следствий чрезвычайных ситуаций природного и те</w:t>
            </w:r>
            <w:r w:rsidRPr="003C5AA4">
              <w:rPr>
                <w:b/>
                <w:bCs/>
                <w:sz w:val="24"/>
                <w:szCs w:val="24"/>
              </w:rPr>
              <w:t>х</w:t>
            </w:r>
            <w:r w:rsidRPr="003C5AA4">
              <w:rPr>
                <w:b/>
                <w:bCs/>
                <w:sz w:val="24"/>
                <w:szCs w:val="24"/>
              </w:rPr>
              <w:t>ногенного характера»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90987,8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Основное мероприятие «Реконструкция региональной с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стемы оповещения населения Саратовской области о чрезвычайных ситуациях природного и техногенного х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</w:t>
            </w:r>
            <w:r w:rsidRPr="003C5AA4">
              <w:rPr>
                <w:sz w:val="24"/>
                <w:szCs w:val="24"/>
              </w:rPr>
              <w:t>й</w:t>
            </w:r>
            <w:r w:rsidRPr="003C5AA4">
              <w:rPr>
                <w:sz w:val="24"/>
                <w:szCs w:val="24"/>
              </w:rPr>
              <w:t>ствующей региональной системы оповещения»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2890,9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2890,9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2890,9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2890,9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ной защиты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64 1 12 00000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66023,5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Возмещение затрат при осуществлении технической эк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плуатации и текущего ремонта сооружений инженерной защиты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 1 12 Г7100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66023,5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 1 12 Г7100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66023,5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 1 12 Г7100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66023,5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онирования объектов жизнеобеспечения при предоста</w:t>
            </w:r>
            <w:r w:rsidRPr="003C5AA4">
              <w:rPr>
                <w:sz w:val="24"/>
                <w:szCs w:val="24"/>
              </w:rPr>
              <w:t>в</w:t>
            </w:r>
            <w:r w:rsidRPr="003C5AA4">
              <w:rPr>
                <w:sz w:val="24"/>
                <w:szCs w:val="24"/>
              </w:rPr>
              <w:t>лении услуг населению по тепло-, водоснабжению, вод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отведению»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64 1 13 00000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21573,4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Возмещение затрат на предупреждение чрезвычайных с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туаций, которые могут привести к нарушению функци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нирования объектов жизнеобеспечения при предоставл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нии услуг населению по тепло-, водоснабжению, водоо</w:t>
            </w:r>
            <w:r w:rsidRPr="003C5AA4">
              <w:rPr>
                <w:sz w:val="24"/>
                <w:szCs w:val="24"/>
              </w:rPr>
              <w:t>т</w:t>
            </w:r>
            <w:r w:rsidRPr="003C5AA4">
              <w:rPr>
                <w:sz w:val="24"/>
                <w:szCs w:val="24"/>
              </w:rPr>
              <w:t>ведению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 1 13 Г7200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21573,4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 1 13 Г7200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21573,4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 1 13 Г7200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21573,4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троля радиоактивных веществ и радиоактивных отходов на территории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64 1 15 00000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ществ и радиоактивных отходов на территории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 1 15 Г7400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 1 15 Г7400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 1 15 Г7400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25511,3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«Обеспечение пожарной безопа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ности объектов социальной сферы с массовым пребыв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нием людей»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25511,3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25511,3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106,0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106,0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25405,3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15247,1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10158,2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3C5AA4">
              <w:rPr>
                <w:b/>
                <w:bCs/>
                <w:sz w:val="24"/>
                <w:szCs w:val="24"/>
              </w:rPr>
              <w:t>с</w:t>
            </w:r>
            <w:r w:rsidRPr="003C5AA4">
              <w:rPr>
                <w:b/>
                <w:bCs/>
                <w:sz w:val="24"/>
                <w:szCs w:val="24"/>
              </w:rPr>
              <w:t>тремизма и противодействие незаконному обороту наркотических средств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51605,9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</w:t>
            </w:r>
            <w:r w:rsidRPr="003C5AA4">
              <w:rPr>
                <w:b/>
                <w:bCs/>
                <w:sz w:val="24"/>
                <w:szCs w:val="24"/>
              </w:rPr>
              <w:t>а</w:t>
            </w:r>
            <w:r w:rsidRPr="003C5AA4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15255,5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«Проведение мероприятий по из</w:t>
            </w:r>
            <w:r w:rsidRPr="003C5AA4">
              <w:rPr>
                <w:sz w:val="24"/>
                <w:szCs w:val="24"/>
              </w:rPr>
              <w:t>ъ</w:t>
            </w:r>
            <w:r w:rsidRPr="003C5AA4">
              <w:rPr>
                <w:sz w:val="24"/>
                <w:szCs w:val="24"/>
              </w:rPr>
              <w:t>ятию добровольно сданного незаконно хранящегося ор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жия, боеприпасов, взрывчатых веществ и взрывных устройств»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«Осуществление ГУ МВД Ро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сийской Федерации по Саратовской области полномочий по составлению протоколов об административных прав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нарушениях, предусмотренных Законом Саратовской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ласти от 29 июля 2009 года № 104-ЗСО «Об администр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тивных правонарушениях на территории Саратовской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745,6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Субвенции федеральному бюджету на осуществление ч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65 1 09 57010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745,6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65 1 09 57010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745,6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65 1 09 57010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745,6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«Создание и организация деятел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ности комиссий по делам несовершеннолетних и защите их прав»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65 1 10 00000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8854,1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управления государственных полномочий по созданию и организации деятельности комиссий по делам несове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шеннолетних и защите их прав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65 1 10 76600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8854,1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65 1 10 76600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8854,1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65 1 10 76600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8854,1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«Образование и обеспечение де</w:t>
            </w:r>
            <w:r w:rsidRPr="003C5AA4">
              <w:rPr>
                <w:sz w:val="24"/>
                <w:szCs w:val="24"/>
              </w:rPr>
              <w:t>я</w:t>
            </w:r>
            <w:r w:rsidRPr="003C5AA4">
              <w:rPr>
                <w:sz w:val="24"/>
                <w:szCs w:val="24"/>
              </w:rPr>
              <w:t>тельности административных комиссий, определение п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65 1 11 00000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5405,8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управления государственных полномочий по образов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нию и обеспечению деятельности административных к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миссий, определению перечня должностных лиц, уполн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моченных составлять протоколы об административных правонарушениях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65 1 11 76500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5405,8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65 1 11 76500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5405,8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65 1 11 76500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5405,8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«Профилактика терроризма и экстр</w:t>
            </w:r>
            <w:r w:rsidRPr="003C5AA4">
              <w:rPr>
                <w:b/>
                <w:bCs/>
                <w:sz w:val="24"/>
                <w:szCs w:val="24"/>
              </w:rPr>
              <w:t>е</w:t>
            </w:r>
            <w:r w:rsidRPr="003C5AA4">
              <w:rPr>
                <w:b/>
                <w:bCs/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35905,4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5905,4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5905,4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1247,0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1247,0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4658,4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4305,4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353,0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«Проведение оценки антитерр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ристической защищенности объектов транспортной и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фраструктуры, в том числе автомобильных дорог общего пользования регионального и межмуниципального знач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фраструктуры, в том числе автомобильных дорог общего пользования регионального и межмуниципального знач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и искусственных дорожных сооружений на них, и транспортных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65 2 08 00000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 за счет средств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2 08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2 08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2 08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350,0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«Проведение социологических исследований среди обучающихся общеобразовательных организаций, а также образовательных организаций вы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шего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65 3 07 00000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3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3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3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«Проведение конкурса антинарк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тических проектов обучающихся»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65 3 08 00000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«Противодействие коррупции в Сар</w:t>
            </w:r>
            <w:r w:rsidRPr="003C5AA4">
              <w:rPr>
                <w:b/>
                <w:bCs/>
                <w:sz w:val="24"/>
                <w:szCs w:val="24"/>
              </w:rPr>
              <w:t>а</w:t>
            </w:r>
            <w:r w:rsidRPr="003C5AA4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и проведение опр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рушений, выявления коррупционных сфер деятельности, подготовка сводного отчета»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7291182,4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195190,0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«Оперативное транспортное обе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печение деятельности Губернатора области, Правител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ства области, иных органов государственной власти обл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сти и государственных органов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177287,7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177287,7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177287,7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177287,7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Ведомственная целевая программа «Обеспечение эффе</w:t>
            </w:r>
            <w:r w:rsidRPr="003C5AA4">
              <w:rPr>
                <w:sz w:val="24"/>
                <w:szCs w:val="24"/>
              </w:rPr>
              <w:t>к</w:t>
            </w:r>
            <w:r w:rsidRPr="003C5AA4">
              <w:rPr>
                <w:sz w:val="24"/>
                <w:szCs w:val="24"/>
              </w:rPr>
              <w:t>тивного осуществления полномочий управления делами Правительства Саратовской области» на 2016-2017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17902,3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мероприятий ведомственной целевой пр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граммы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17902,3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16453,1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16453,1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1449,2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1449,2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 «Управление региональными фина</w:t>
            </w:r>
            <w:r w:rsidRPr="003C5AA4">
              <w:rPr>
                <w:b/>
                <w:bCs/>
                <w:sz w:val="24"/>
                <w:szCs w:val="24"/>
              </w:rPr>
              <w:t>н</w:t>
            </w:r>
            <w:r w:rsidRPr="003C5AA4">
              <w:rPr>
                <w:b/>
                <w:bCs/>
                <w:sz w:val="24"/>
                <w:szCs w:val="24"/>
              </w:rPr>
              <w:t>сами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7095992,4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</w:t>
            </w:r>
            <w:r w:rsidRPr="003C5AA4">
              <w:rPr>
                <w:sz w:val="24"/>
                <w:szCs w:val="24"/>
              </w:rPr>
              <w:t>в</w:t>
            </w:r>
            <w:r w:rsidRPr="003C5AA4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3626600,8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66 4 01 50100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114636,0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66 4 01 50100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114636,0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66 4 01 50100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114636,0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66 4 01 70100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36906,5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66 4 01 70100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36906,5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66 4 01 70100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36906,5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66 4 01 70200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2362516,0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66 4 01 70200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2362516,0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66 4 01 70200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2362516,0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Дотации на поддержку мер по обеспечению сбалансир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ванности бюджетов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66 4 01 70300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267470,2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66 4 01 70300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267470,2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66 4 01 70300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267470,2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Субсидия на выравнивание возможностей местных бю</w:t>
            </w:r>
            <w:r w:rsidRPr="003C5AA4">
              <w:rPr>
                <w:sz w:val="24"/>
                <w:szCs w:val="24"/>
              </w:rPr>
              <w:t>д</w:t>
            </w:r>
            <w:r w:rsidRPr="003C5AA4">
              <w:rPr>
                <w:sz w:val="24"/>
                <w:szCs w:val="24"/>
              </w:rPr>
              <w:t>жетов по обеспечению повышения оплаты труда отдел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ным категориям работников бюджетной сферы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66 4 01 71800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445387,4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66 4 01 71800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445387,4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66 4 01 71800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445387,4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Субвенция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66 4 01 76100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69295,6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66 4 01 76100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69295,6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66 4 01 76100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69295,6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управления отдельных государственных полномочий по санкционированию финансовыми органами муниципал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ных образований области кассовых выплат получателям средств областного бюджета, областным государстве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ным автономным и бюджетным учреждениям, иным юр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дическим лицам, не являющимся участниками бюджетн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го процесса, расположенным на территориях муниц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01 77А00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9215,1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01 77А00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9215,1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01 77А00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9215,1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межбюджетные трансферты  бюджетам муниц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пальных районов и  городских округов области в целях обеспечения надлежащего осуществления полномочий по решению вопросов местного значения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66 4 01 79200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321174,0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66 4 01 79200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321174,0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66 4 01 79200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321174,0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«Управление долговыми обяз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тельствами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3345908,8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3323663,5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3323663,5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Обслуживание государственного долга субъекта Росси</w:t>
            </w:r>
            <w:r w:rsidRPr="003C5AA4">
              <w:rPr>
                <w:sz w:val="24"/>
                <w:szCs w:val="24"/>
              </w:rPr>
              <w:t>й</w:t>
            </w:r>
            <w:r w:rsidRPr="003C5AA4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3323663,5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</w:t>
            </w:r>
            <w:r w:rsidRPr="003C5AA4">
              <w:rPr>
                <w:sz w:val="24"/>
                <w:szCs w:val="24"/>
              </w:rPr>
              <w:t>к</w:t>
            </w:r>
            <w:r w:rsidRPr="003C5AA4">
              <w:rPr>
                <w:sz w:val="24"/>
                <w:szCs w:val="24"/>
              </w:rPr>
              <w:t>цию), капитальный ремонт, ремонт и содержание автом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бильных дорог общего пользования (за исключением а</w:t>
            </w:r>
            <w:r w:rsidRPr="003C5AA4">
              <w:rPr>
                <w:sz w:val="24"/>
                <w:szCs w:val="24"/>
              </w:rPr>
              <w:t>в</w:t>
            </w:r>
            <w:r w:rsidRPr="003C5AA4">
              <w:rPr>
                <w:sz w:val="24"/>
                <w:szCs w:val="24"/>
              </w:rPr>
              <w:t>томобильных дорог федерального значения),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02 D9720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2245,3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02 D9720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2245,3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Обслуживание государственного долга субъекта Росси</w:t>
            </w:r>
            <w:r w:rsidRPr="003C5AA4">
              <w:rPr>
                <w:sz w:val="24"/>
                <w:szCs w:val="24"/>
              </w:rPr>
              <w:t>й</w:t>
            </w:r>
            <w:r w:rsidRPr="003C5AA4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02 D9720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2245,3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купа, обмена и погашения государственных долговых обязательств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02 А9710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02 А9710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02 А9710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«Управление резервными сре</w:t>
            </w:r>
            <w:r w:rsidRPr="003C5AA4">
              <w:rPr>
                <w:sz w:val="24"/>
                <w:szCs w:val="24"/>
              </w:rPr>
              <w:t>д</w:t>
            </w:r>
            <w:r w:rsidRPr="003C5AA4">
              <w:rPr>
                <w:sz w:val="24"/>
                <w:szCs w:val="24"/>
              </w:rPr>
              <w:t>ствами»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92616,0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Средства, выделяемые из резервного фонда Правител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ства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66 4 03 99990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92616,0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66 4 03 99990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92616,0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66 4 03 99990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870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92616,0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«Повышение бюджетной грамо</w:t>
            </w:r>
            <w:r w:rsidRPr="003C5AA4">
              <w:rPr>
                <w:sz w:val="24"/>
                <w:szCs w:val="24"/>
              </w:rPr>
              <w:t>т</w:t>
            </w:r>
            <w:r w:rsidRPr="003C5AA4">
              <w:rPr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10919,8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10919,8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10919,8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10919,8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«Развитие инициативного бюдж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тирования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19947,0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Субсидия бюджетам городских и сельских поселений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ласти на реализацию проектов развития муниципальных образований области, основанных на местных инициат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вах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66 4 05 72100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19947,0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66 4 05 72100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19947,0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66 4 05 72100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19947,0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 на 2016-2018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89600,0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Подпрограмма «Развитие и государственная поддер</w:t>
            </w:r>
            <w:r w:rsidRPr="003C5AA4">
              <w:rPr>
                <w:b/>
                <w:bCs/>
                <w:sz w:val="24"/>
                <w:szCs w:val="24"/>
              </w:rPr>
              <w:t>ж</w:t>
            </w:r>
            <w:r w:rsidRPr="003C5AA4">
              <w:rPr>
                <w:b/>
                <w:bCs/>
                <w:sz w:val="24"/>
                <w:szCs w:val="24"/>
              </w:rPr>
              <w:t>ка промышленных предприятий обрабатывающих производств»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89600,0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«Поддержка промышленных предприятий обрабатывающих производств на компенс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цию части затрат на реализацию мероприятий по моде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низации и техническому перевооружению произво</w:t>
            </w:r>
            <w:r w:rsidRPr="003C5AA4">
              <w:rPr>
                <w:sz w:val="24"/>
                <w:szCs w:val="24"/>
              </w:rPr>
              <w:t>д</w:t>
            </w:r>
            <w:r w:rsidRPr="003C5AA4">
              <w:rPr>
                <w:sz w:val="24"/>
                <w:szCs w:val="24"/>
              </w:rPr>
              <w:t>ственных мощностей, связанных с реализацией инвест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ционных проектов»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67 8 03 00000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78600,0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67 8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78600,0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67 8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78600,0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67 8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78600,0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«Проведение выставок, семин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ров, конкурсов, презентаций»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67 8 05 00000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67 8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67 8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67 8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«Организация и проведение еж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годного Саратовского салона изобретений, инноваций и инвестиций»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67 8 06 00000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67 8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67 8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67 8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трат на проведение научно-исследовательских и опытно-конструкторских работ в рамках реализации инновацио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ных проектов, удостоенных награды Саратовского салона изобретений, инноваций и инвестиций»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67 8 07 00000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67 8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67 8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67 8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4200,0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Основное мероприятие «Создание регионального специ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лизированного информационно-аналитического портала государственной поддержки и развития инновационной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67 8 15 00000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67 8 15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67 8 15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67 8 15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Обеспечение деятельности Общественной палаты С</w:t>
            </w:r>
            <w:r w:rsidRPr="003C5AA4">
              <w:rPr>
                <w:b/>
                <w:bCs/>
                <w:sz w:val="24"/>
                <w:szCs w:val="24"/>
              </w:rPr>
              <w:t>а</w:t>
            </w:r>
            <w:r w:rsidRPr="003C5AA4">
              <w:rPr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4650,6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4614,4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3144,6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3144,6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1465,3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1465,3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89 0 00 06200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89 0 00 06200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89 0 00 06200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Обеспечение гарантий деятельности членов Обществе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ной палаты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89 0 00 93200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89 0 00 93200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89 0 00 93200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320328,0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197728,7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№ 52-ФЗ «О животном мире» полномочий Ро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сийской Федерации в области организации, регулиров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ния и охраны водных биологических ресурсов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183,2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183,2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183,2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№ 52-ФЗ «О животном мире» полномочий Ро</w:t>
            </w:r>
            <w:r w:rsidRPr="003C5AA4">
              <w:rPr>
                <w:sz w:val="24"/>
                <w:szCs w:val="24"/>
              </w:rPr>
              <w:t>с</w:t>
            </w:r>
            <w:r w:rsidRPr="003C5AA4">
              <w:rPr>
                <w:sz w:val="24"/>
                <w:szCs w:val="24"/>
              </w:rPr>
              <w:t>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156,9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156,9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156,9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161953,0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93848,8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93848,8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67557,0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67557,0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547,2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57,2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490,0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№ 120-ФЗ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дарств несовершеннолетних, самовольно ушедших из с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107,9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107,9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107,9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Осуществление переданных органам государственной власти субъектов Российской Федерации в соответствии с пунктом 1 статьи 9.1 Федерального закона от 25 июня 2002 года № 73-ФЗ «Об объектах культурного наследия (памятниках истории и культуры) народов Российской Федерации» полномочий Российской Федерации в отн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шении объектов культурного наследия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634,1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597,7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597,7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федерального государственного охотн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 xml:space="preserve">чьего надзора, выдача  разрешений на добычу охотничьих ресурсов и заключение </w:t>
            </w:r>
            <w:proofErr w:type="spellStart"/>
            <w:r w:rsidRPr="003C5AA4">
              <w:rPr>
                <w:sz w:val="24"/>
                <w:szCs w:val="24"/>
              </w:rPr>
              <w:t>охотхозяйственных</w:t>
            </w:r>
            <w:proofErr w:type="spellEnd"/>
            <w:r w:rsidRPr="003C5AA4">
              <w:rPr>
                <w:sz w:val="24"/>
                <w:szCs w:val="24"/>
              </w:rPr>
              <w:t xml:space="preserve"> соглашений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14624,0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12748,8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12748,8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1875,2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1875,2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Охрана и использование охотничьих ресурсов (за искл</w:t>
            </w:r>
            <w:r w:rsidRPr="003C5AA4">
              <w:rPr>
                <w:sz w:val="24"/>
                <w:szCs w:val="24"/>
              </w:rPr>
              <w:t>ю</w:t>
            </w:r>
            <w:r w:rsidRPr="003C5AA4">
              <w:rPr>
                <w:sz w:val="24"/>
                <w:szCs w:val="24"/>
              </w:rPr>
              <w:t>чением полномочий Российской Федерации по федерал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ному государственному охотничьему надзору, выдаче разрешений на добычу охотничьих ресурсов и заключ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 xml:space="preserve">нию </w:t>
            </w:r>
            <w:proofErr w:type="spellStart"/>
            <w:r w:rsidRPr="003C5AA4">
              <w:rPr>
                <w:sz w:val="24"/>
                <w:szCs w:val="24"/>
              </w:rPr>
              <w:t>охотхозяйственных</w:t>
            </w:r>
            <w:proofErr w:type="spellEnd"/>
            <w:r w:rsidRPr="003C5AA4">
              <w:rPr>
                <w:sz w:val="24"/>
                <w:szCs w:val="24"/>
              </w:rPr>
              <w:t xml:space="preserve"> соглашений)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90 1 00 59702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395,0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90 1 00 59702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395,0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90 1 00 59702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395,0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№ 323-ФЗ «Об основах охраны здоровья гра</w:t>
            </w:r>
            <w:r w:rsidRPr="003C5AA4">
              <w:rPr>
                <w:sz w:val="24"/>
                <w:szCs w:val="24"/>
              </w:rPr>
              <w:t>ж</w:t>
            </w:r>
            <w:r w:rsidRPr="003C5AA4">
              <w:rPr>
                <w:sz w:val="24"/>
                <w:szCs w:val="24"/>
              </w:rPr>
              <w:t>дан в Российской Федерации» полномочий Российской Федерации в сфере охраны здоровья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2254,6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2193,1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2193,1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№ 273-ФЗ «Об образовании в Российской Ф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дерации» полномочий Российской Федерации в сфере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17420,0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15520,0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15520,0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</w:t>
            </w:r>
            <w:r w:rsidRPr="003C5AA4">
              <w:rPr>
                <w:b/>
                <w:bCs/>
                <w:sz w:val="24"/>
                <w:szCs w:val="24"/>
              </w:rPr>
              <w:t>е</w:t>
            </w:r>
            <w:r w:rsidRPr="003C5AA4">
              <w:rPr>
                <w:b/>
                <w:bCs/>
                <w:sz w:val="24"/>
                <w:szCs w:val="24"/>
              </w:rPr>
              <w:t>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36598,4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первичного воинского учета на террит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риях, где отсутствуют военные комиссариаты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90 2 00 51180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35783,6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90 2 00 51180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35783,6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90 2 00 51180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35783,6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90 2 00 51200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814,8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90 2 00 51200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814,8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90 2 00 51200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814,8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</w:t>
            </w:r>
            <w:r w:rsidRPr="003C5AA4">
              <w:rPr>
                <w:b/>
                <w:bCs/>
                <w:sz w:val="24"/>
                <w:szCs w:val="24"/>
              </w:rPr>
              <w:t>е</w:t>
            </w:r>
            <w:r w:rsidRPr="003C5AA4">
              <w:rPr>
                <w:b/>
                <w:bCs/>
                <w:sz w:val="24"/>
                <w:szCs w:val="24"/>
              </w:rPr>
              <w:t>та в части обеспечения деятельности органа исполн</w:t>
            </w:r>
            <w:r w:rsidRPr="003C5AA4">
              <w:rPr>
                <w:b/>
                <w:bCs/>
                <w:sz w:val="24"/>
                <w:szCs w:val="24"/>
              </w:rPr>
              <w:t>и</w:t>
            </w:r>
            <w:r w:rsidRPr="003C5AA4">
              <w:rPr>
                <w:b/>
                <w:bCs/>
                <w:sz w:val="24"/>
                <w:szCs w:val="24"/>
              </w:rPr>
              <w:t>тельной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90 3 00 00000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31433,2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отдельных полномочий Российской Ф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дерации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31433,2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28461,0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28461,0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2972,2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2972,2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</w:t>
            </w:r>
            <w:r w:rsidRPr="003C5AA4">
              <w:rPr>
                <w:b/>
                <w:bCs/>
                <w:sz w:val="24"/>
                <w:szCs w:val="24"/>
              </w:rPr>
              <w:t>е</w:t>
            </w:r>
            <w:r w:rsidRPr="003C5AA4">
              <w:rPr>
                <w:b/>
                <w:bCs/>
                <w:sz w:val="24"/>
                <w:szCs w:val="24"/>
              </w:rPr>
              <w:t>та в части обеспечения деятельности областных гос</w:t>
            </w:r>
            <w:r w:rsidRPr="003C5AA4">
              <w:rPr>
                <w:b/>
                <w:bCs/>
                <w:sz w:val="24"/>
                <w:szCs w:val="24"/>
              </w:rPr>
              <w:t>у</w:t>
            </w:r>
            <w:r w:rsidRPr="003C5AA4">
              <w:rPr>
                <w:b/>
                <w:bCs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90 4 00 00000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54567,7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отдельных полномочий Российской Ф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дерации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54567,7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Расходы на выплаты персоналу в целях обеспечения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48209,0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48209,0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6319,7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6319,7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Выполнение функций органами государственной вл</w:t>
            </w:r>
            <w:r w:rsidRPr="003C5AA4">
              <w:rPr>
                <w:b/>
                <w:bCs/>
                <w:sz w:val="24"/>
                <w:szCs w:val="24"/>
              </w:rPr>
              <w:t>а</w:t>
            </w:r>
            <w:r w:rsidRPr="003C5AA4">
              <w:rPr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1743246,4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151828,2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обеспечение деятельности Председателя С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ратовской областной Думы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91 1 00 01100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3420,2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91 1 00 01100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3420,2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91 1 00 01100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3420,2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обеспечение деятельности депутатов Сарато</w:t>
            </w:r>
            <w:r w:rsidRPr="003C5AA4">
              <w:rPr>
                <w:sz w:val="24"/>
                <w:szCs w:val="24"/>
              </w:rPr>
              <w:t>в</w:t>
            </w:r>
            <w:r w:rsidRPr="003C5AA4">
              <w:rPr>
                <w:sz w:val="24"/>
                <w:szCs w:val="24"/>
              </w:rPr>
              <w:t>ской областной Думы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91 1 00 01200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14218,9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91 1 00 01200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14218,9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91 1 00 01200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14218,9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133216,6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115631,3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115631,3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17585,3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17585,3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91 1 00 06100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972,5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91 1 00 06100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972,5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91 1 00 06100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972,5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Обеспечение деятельности иных государственных о</w:t>
            </w:r>
            <w:r w:rsidRPr="003C5AA4">
              <w:rPr>
                <w:b/>
                <w:bCs/>
                <w:sz w:val="24"/>
                <w:szCs w:val="24"/>
              </w:rPr>
              <w:t>р</w:t>
            </w:r>
            <w:r w:rsidRPr="003C5AA4">
              <w:rPr>
                <w:b/>
                <w:bCs/>
                <w:sz w:val="24"/>
                <w:szCs w:val="24"/>
              </w:rPr>
              <w:t>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307480,3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91 2 00 01300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6412,8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Расходы на выплаты персоналу в целях обеспечения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91 2 00 01300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6412,8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91 2 00 01300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6412,8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обеспечение деятельности членов избир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тельной комиссии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91 2 00 01400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7141,9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91 2 00 01400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7141,9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91 2 00 01400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7141,9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182101,3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161389,8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161389,8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20711,5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20711,5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69870,8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66139,9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66139,9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3725,9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3725,9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обеспечение функций территориальных орг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41856,3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37978,4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37978,4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3860,3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3860,3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Уплата земельного налога, налога на имущество орган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91 2 00 06100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91 2 00 06100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91 2 00 06100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1283937,9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обеспечение деятельности Губернатора обл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91 3 00 02000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4470,0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91 3 00 02000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4470,0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91 3 00 02000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4470,0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обеспечение деятельности Председателя Пр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вительства области и его заместителей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91 3 00 02100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22484,8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91 3 00 02100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22484,8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91 3 00 02100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22484,8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1161097,7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1081674,4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1081674,4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79136,3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79136,3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287,0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287,0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обеспечение функций территориальных орг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91090,7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86517,4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86517,4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4567,3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4567,3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переданных полномочий Российской Ф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395,0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395,0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395,0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Осуществление мероприятий по государственному ко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тролю (надзору) в сфере образования, лицензированию и государственной аккредитации образовательной деятел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3319,7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3319,7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3319,7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Обеспечение деятельности учреждений (оказание го</w:t>
            </w:r>
            <w:r w:rsidRPr="003C5AA4">
              <w:rPr>
                <w:b/>
                <w:bCs/>
                <w:sz w:val="24"/>
                <w:szCs w:val="24"/>
              </w:rPr>
              <w:t>с</w:t>
            </w:r>
            <w:r w:rsidRPr="003C5AA4">
              <w:rPr>
                <w:b/>
                <w:bCs/>
                <w:sz w:val="24"/>
                <w:szCs w:val="24"/>
              </w:rPr>
              <w:t>ударственных услуг, выполнение работ)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1211410,8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C5AA4">
              <w:rPr>
                <w:sz w:val="24"/>
                <w:szCs w:val="24"/>
              </w:rPr>
              <w:t>б</w:t>
            </w:r>
            <w:r w:rsidRPr="003C5AA4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423949,6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423949,6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18852,3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405097,3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776003,0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586450,8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586450,8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188674,5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188674,5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0,7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0,7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877,0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877,0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11458,2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11458,2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11458,2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Мероприятия в сфере приватизации и продажи гос</w:t>
            </w:r>
            <w:r w:rsidRPr="003C5AA4">
              <w:rPr>
                <w:b/>
                <w:bCs/>
                <w:sz w:val="24"/>
                <w:szCs w:val="24"/>
              </w:rPr>
              <w:t>у</w:t>
            </w:r>
            <w:r w:rsidRPr="003C5AA4">
              <w:rPr>
                <w:b/>
                <w:bCs/>
                <w:sz w:val="24"/>
                <w:szCs w:val="24"/>
              </w:rPr>
              <w:t>дарственного имущества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248,9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94 0 00 06500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94 0 00 06500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94 0 00 06500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94 0 00 06600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94 0 00 06600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94 0 00 06600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94 0 00 06700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94 0 00 06700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94 0 00 06700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45929,0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Предоставление межбюджетных трансфертов мес</w:t>
            </w:r>
            <w:r w:rsidRPr="003C5AA4">
              <w:rPr>
                <w:b/>
                <w:bCs/>
                <w:sz w:val="24"/>
                <w:szCs w:val="24"/>
              </w:rPr>
              <w:t>т</w:t>
            </w:r>
            <w:r w:rsidRPr="003C5AA4">
              <w:rPr>
                <w:b/>
                <w:bCs/>
                <w:sz w:val="24"/>
                <w:szCs w:val="24"/>
              </w:rPr>
              <w:t>ным бюджетам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45929,0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96 1 00 76300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9483,8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96 1 00 76300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9483,8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96 1 00 76300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9483,8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96 1 00 76400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13623,2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96 1 00 76400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13623,2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96 1 00 76400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13623,2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управления государственных полномочий по образов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нию и обеспечению деятельности административных к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миссий, определению перечня должностных лиц, уполн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моченных составлять протоколы об административных правонарушениях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96 1 00 76500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5405,8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96 1 00 76500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5405,8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96 1 00 76500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5405,8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управления государственных полномочий по созданию и организации деятельности комиссий по делам несове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шеннолетних и защите их прав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96 1 00 76600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8854,2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96 1 00 76600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8854,2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96 1 00 76600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8854,2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управления отдельных государственных полномочий на организацию проведения мероприятий по отлову и с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держанию безнадзорных животных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96 1 00 77Г00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123,7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96 1 00 77Г00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123,7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96 1 00 77Г00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123,7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Субвенция на проведение мероприятий по отлову и с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держанию безнадзорных животных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96 1 00 77Д00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8438,3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96 1 00 77Д00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8438,3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96 1 00 77Д00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8438,3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Меры социальной поддержки и материальная по</w:t>
            </w:r>
            <w:r w:rsidRPr="003C5AA4">
              <w:rPr>
                <w:b/>
                <w:bCs/>
                <w:sz w:val="24"/>
                <w:szCs w:val="24"/>
              </w:rPr>
              <w:t>д</w:t>
            </w:r>
            <w:r w:rsidRPr="003C5AA4">
              <w:rPr>
                <w:b/>
                <w:bCs/>
                <w:sz w:val="24"/>
                <w:szCs w:val="24"/>
              </w:rPr>
              <w:t>держка отдельных категорий населения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46283,7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lastRenderedPageBreak/>
              <w:t>Меры социальной поддержки детей и семей с детьми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17526,3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97 1 00 91800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17526,3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97 1 00 91800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17526,3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97 1 00 91800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17526,3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23282,6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Стипендиальное обеспечение и другие формы материал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97 2 00 91900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23282,6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97 2 00 91900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23282,6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97 2 00 91900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23282,6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5474,8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97 3 00 30090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71,4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97 3 00 30090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71,4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97 3 00 30090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71,4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Социальная поддержка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97 3 00 51980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97 3 00 51980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0,1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97 3 00 51980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0,1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97 3 00 51980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97 3 00 51980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Денежные выплаты на расходы, связанные с обеспечен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ем депутатской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97 3 00 93100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97 3 00 93100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97 3 00 93100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175920,0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Проведение выборов в законодательный (представител</w:t>
            </w:r>
            <w:r w:rsidRPr="003C5AA4">
              <w:rPr>
                <w:sz w:val="24"/>
                <w:szCs w:val="24"/>
              </w:rPr>
              <w:t>ь</w:t>
            </w:r>
            <w:r w:rsidRPr="003C5AA4">
              <w:rPr>
                <w:sz w:val="24"/>
                <w:szCs w:val="24"/>
              </w:rPr>
              <w:t>ный) орган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98 0 00 03100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120135,6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98 0 00 03100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120135,6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98 0 00 03100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120135,6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Проведение выборов Губернатора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98 0 00 03200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53064,4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98 0 00 03200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53064,4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98 0 00 03200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53064,4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98 0 00 03400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98 0 00 03400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98 0 00 03400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2720,0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2832717,1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Погашение просроченной кредиторской задолженн</w:t>
            </w:r>
            <w:r w:rsidRPr="003C5AA4">
              <w:rPr>
                <w:b/>
                <w:bCs/>
                <w:sz w:val="24"/>
                <w:szCs w:val="24"/>
              </w:rPr>
              <w:t>о</w:t>
            </w:r>
            <w:r w:rsidRPr="003C5AA4">
              <w:rPr>
                <w:b/>
                <w:bCs/>
                <w:sz w:val="24"/>
                <w:szCs w:val="24"/>
              </w:rPr>
              <w:t>сти, в том числе по судам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1004387,8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23094,4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2178,6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1364,5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814,1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20915,8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20894,8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21,0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ственной власти (иных государственных органов)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321115,1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134529,9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134529,9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1938,4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1938,4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11829,6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11829,6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78944,2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37058,3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41586,0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299,9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93858,7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93754,7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104,0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 xml:space="preserve">сти (иных государственных органов)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99 1 00 94400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3369,8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99 1 00 94400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0,2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99 1 00 94400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0,2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99 1 00 94400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3369,6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99 1 00 94400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3369,6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Информационное освещение деятельности органов гос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дарственной власти и поддержка средств массовой и</w:t>
            </w:r>
            <w:r w:rsidRPr="003C5AA4">
              <w:rPr>
                <w:sz w:val="24"/>
                <w:szCs w:val="24"/>
              </w:rPr>
              <w:t>н</w:t>
            </w:r>
            <w:r w:rsidRPr="003C5AA4">
              <w:rPr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1085,4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1085,4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1085,4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Иные межбюджетные трансферты бюджетам муниц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пальных районов области на погашение кредиторской з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долженности за выполненные в 2016 году объемы работ по капитальному ремонту, ремонту и содержанию авт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мобильных дорог общего пользования местного значения за счет неиспользованного остатка средств областного дорожного фонда прошлого года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D7500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109291,7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D7500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109291,7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D7500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109291,7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Погашение кредиторской задолженности по мероприят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ям, в том числе программным мероприятиям,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D9430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4520,6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D9430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1354,0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D9430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1354,0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D9430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3156,6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D9430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3156,6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D9430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D9430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Погашение кредиторской задолженности по мероприят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ям, в том числе по программным мероприятиям, за счет неиспользованного остатка средств областного дорожн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го фонда прошлого года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541910,8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538603,0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538603,0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3307,8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3307,8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Исполнение судебных решений, не связанных с пог</w:t>
            </w:r>
            <w:r w:rsidRPr="003C5AA4">
              <w:rPr>
                <w:b/>
                <w:bCs/>
                <w:sz w:val="24"/>
                <w:szCs w:val="24"/>
              </w:rPr>
              <w:t>а</w:t>
            </w:r>
            <w:r w:rsidRPr="003C5AA4">
              <w:rPr>
                <w:b/>
                <w:bCs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424939,7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421251,8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C5AA4">
              <w:rPr>
                <w:sz w:val="24"/>
                <w:szCs w:val="24"/>
              </w:rPr>
              <w:t>у</w:t>
            </w:r>
            <w:r w:rsidRPr="003C5AA4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844,6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171,7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672,9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420385,1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117136,5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302778,3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470,3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99 2 00 94200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3687,9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99 2 00 94200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3687,9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99 2 00 94200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2627,9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99 2 00 94200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1060,0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1371332,4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Внепрограммные мероприятия в области здравоохран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650,0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Средства, зарезервированные для обеспечения дополн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тельных расходных обязательств, связанных с повышен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ем оплаты труда отдельным категориям работников бю</w:t>
            </w:r>
            <w:r w:rsidRPr="003C5AA4">
              <w:rPr>
                <w:sz w:val="24"/>
                <w:szCs w:val="24"/>
              </w:rPr>
              <w:t>д</w:t>
            </w:r>
            <w:r w:rsidRPr="003C5AA4">
              <w:rPr>
                <w:sz w:val="24"/>
                <w:szCs w:val="24"/>
              </w:rPr>
              <w:t>жетной сферы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1112147,4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1112147,4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1112147,4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Мероприятия по обеспечению мобилизационной готовн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сти экономики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1713,1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1713,1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1713,1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Мероприятия по обеспечению информационной открыт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сти и поддержанию положительного имиджа Саратовской области в сфере развития реального сектора экономики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Внепрограммные мероприятия в сфере общегосуда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вопросов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28562,5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26562,5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26562,5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18,0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2276,9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2276,9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2276,9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43000,0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43000,0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43000,0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E45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3562,4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3562,4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3562,4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Внепрограммные мероприятия в области жилищного х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зяйства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2565,5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2565,5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2565,5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4370,9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4370,9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4370,9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Мероприятия по профессиональной переподготовке и п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вышению квалификации мировых судей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08Л00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08Л00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08Л00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160,0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08Н00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27594,5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08Н00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27594,5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08Н00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27594,5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Погашение денежных обязательств и обязательных пл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тежей в целях предупреждения банкротства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ственного унитарного предприятия Саратовской области «Губернское»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08П00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8800,0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08П00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8800,0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зическим лицам -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08П00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8800,0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Денежные взыскания (штрафы) за нарушение условий д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говоров (соглашений) о предоставлении субсидий из ф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дерального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08Р00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14263,0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08Р00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14263,0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08Р00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14263,0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Денежные взыскания (штрафы) за нарушение условий д</w:t>
            </w:r>
            <w:r w:rsidRPr="003C5AA4">
              <w:rPr>
                <w:sz w:val="24"/>
                <w:szCs w:val="24"/>
              </w:rPr>
              <w:t>о</w:t>
            </w:r>
            <w:r w:rsidRPr="003C5AA4">
              <w:rPr>
                <w:sz w:val="24"/>
                <w:szCs w:val="24"/>
              </w:rPr>
              <w:t>говоров (соглашений) о предоставлении иных межбю</w:t>
            </w:r>
            <w:r w:rsidRPr="003C5AA4">
              <w:rPr>
                <w:sz w:val="24"/>
                <w:szCs w:val="24"/>
              </w:rPr>
              <w:t>д</w:t>
            </w:r>
            <w:r w:rsidRPr="003C5AA4">
              <w:rPr>
                <w:sz w:val="24"/>
                <w:szCs w:val="24"/>
              </w:rPr>
              <w:t>жетных трансфертов из федерального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08Т00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19635,8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08Т00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19635,8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08Т00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19635,8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Внепрограммные мероприятия в области охоты и сохр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нения охотничьих ресурсов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08У00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08У00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08У00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380,0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межбюджетные трансферты в целях проведения р</w:t>
            </w:r>
            <w:r w:rsidRPr="003C5AA4">
              <w:rPr>
                <w:sz w:val="24"/>
                <w:szCs w:val="24"/>
              </w:rPr>
              <w:t>а</w:t>
            </w:r>
            <w:r w:rsidRPr="003C5AA4">
              <w:rPr>
                <w:sz w:val="24"/>
                <w:szCs w:val="24"/>
              </w:rPr>
              <w:t>бот по благоустройству набережной и строительству э</w:t>
            </w:r>
            <w:r w:rsidRPr="003C5AA4">
              <w:rPr>
                <w:sz w:val="24"/>
                <w:szCs w:val="24"/>
              </w:rPr>
              <w:t>л</w:t>
            </w:r>
            <w:r w:rsidRPr="003C5AA4">
              <w:rPr>
                <w:sz w:val="24"/>
                <w:szCs w:val="24"/>
              </w:rPr>
              <w:t>лингов, а также для благоустройства пешеходной зоны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99 3 00 79100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95000,0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99 3 00 79100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95000,0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99 3 00 79100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95000,0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lastRenderedPageBreak/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R0660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1132,4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R0660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1132,4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3 00 R0660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1132,4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Средства резервных фондов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99 4 00 00000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9192,3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межбюджетные трансферты за счет средств резер</w:t>
            </w:r>
            <w:r w:rsidRPr="003C5AA4">
              <w:rPr>
                <w:sz w:val="24"/>
                <w:szCs w:val="24"/>
              </w:rPr>
              <w:t>в</w:t>
            </w:r>
            <w:r w:rsidRPr="003C5AA4">
              <w:rPr>
                <w:sz w:val="24"/>
                <w:szCs w:val="24"/>
              </w:rPr>
              <w:t>ного фонда Президента Российской Федерации на кап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тальный ремонт зданий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99 4 00 56120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9192,3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99 4 00 56120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9192,3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99 4 00 56120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9192,3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Расходы на исполнение статьи 35 Федерального зак</w:t>
            </w:r>
            <w:r w:rsidRPr="003C5AA4">
              <w:rPr>
                <w:b/>
                <w:bCs/>
                <w:sz w:val="24"/>
                <w:szCs w:val="24"/>
              </w:rPr>
              <w:t>о</w:t>
            </w:r>
            <w:r w:rsidRPr="003C5AA4">
              <w:rPr>
                <w:b/>
                <w:bCs/>
                <w:sz w:val="24"/>
                <w:szCs w:val="24"/>
              </w:rPr>
              <w:t>на от 8 мая 1994 года № 3-ФЗ 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C5AA4">
              <w:rPr>
                <w:b/>
                <w:bCs/>
                <w:sz w:val="24"/>
                <w:szCs w:val="24"/>
              </w:rPr>
              <w:t>22864,9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19164,1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10385,0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10385,0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8779,1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8779,1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3700,8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C5AA4">
              <w:rPr>
                <w:sz w:val="24"/>
                <w:szCs w:val="24"/>
              </w:rPr>
              <w:t>ы</w:t>
            </w:r>
            <w:r w:rsidRPr="003C5AA4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C5AA4">
              <w:rPr>
                <w:sz w:val="24"/>
                <w:szCs w:val="24"/>
              </w:rPr>
              <w:t>е</w:t>
            </w:r>
            <w:r w:rsidRPr="003C5AA4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C5AA4">
              <w:rPr>
                <w:sz w:val="24"/>
                <w:szCs w:val="24"/>
              </w:rPr>
              <w:t>и</w:t>
            </w:r>
            <w:r w:rsidRPr="003C5AA4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3200,8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C5AA4">
              <w:rPr>
                <w:sz w:val="24"/>
                <w:szCs w:val="24"/>
              </w:rPr>
              <w:t>р</w:t>
            </w:r>
            <w:r w:rsidRPr="003C5AA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3C5AA4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C5AA4">
              <w:rPr>
                <w:sz w:val="24"/>
                <w:szCs w:val="24"/>
              </w:rPr>
              <w:t>500,0</w:t>
            </w:r>
          </w:p>
        </w:tc>
      </w:tr>
      <w:tr w:rsidR="00EC159D" w:rsidRPr="007B563E" w:rsidTr="00011B3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sz w:val="24"/>
                <w:szCs w:val="24"/>
              </w:rPr>
            </w:pPr>
            <w:r w:rsidRPr="003C5AA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EC159D" w:rsidRPr="003C5AA4" w:rsidRDefault="00EC159D" w:rsidP="00011B3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159D" w:rsidRPr="00EC159D" w:rsidRDefault="00EC159D" w:rsidP="00011B35">
            <w:pPr>
              <w:overflowPunct/>
              <w:autoSpaceDE/>
              <w:autoSpaceDN/>
              <w:adjustRightInd/>
              <w:spacing w:line="228" w:lineRule="auto"/>
              <w:ind w:left="-108" w:firstLine="108"/>
              <w:jc w:val="right"/>
              <w:textAlignment w:val="auto"/>
              <w:rPr>
                <w:rFonts w:asciiTheme="minorHAnsi" w:hAnsiTheme="minorHAnsi"/>
                <w:b/>
                <w:spacing w:val="-12"/>
                <w:sz w:val="24"/>
                <w:szCs w:val="24"/>
              </w:rPr>
            </w:pPr>
            <w:r w:rsidRPr="003C5AA4">
              <w:rPr>
                <w:rFonts w:ascii="Times New Roman Полужирный" w:hAnsi="Times New Roman Полужирный"/>
                <w:b/>
                <w:spacing w:val="-12"/>
                <w:sz w:val="24"/>
                <w:szCs w:val="24"/>
              </w:rPr>
              <w:t>81981009,1</w:t>
            </w:r>
            <w:bookmarkStart w:id="0" w:name="_GoBack"/>
            <w:bookmarkEnd w:id="0"/>
          </w:p>
        </w:tc>
      </w:tr>
    </w:tbl>
    <w:p w:rsidR="00753186" w:rsidRPr="005B348F" w:rsidRDefault="00753186">
      <w:pPr>
        <w:rPr>
          <w:lang w:val="en-US"/>
        </w:rPr>
      </w:pPr>
    </w:p>
    <w:sectPr w:rsidR="00753186" w:rsidRPr="005B348F" w:rsidSect="00ED7A23">
      <w:headerReference w:type="default" r:id="rId9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B35" w:rsidRDefault="00011B35" w:rsidP="004F5335">
      <w:r>
        <w:separator/>
      </w:r>
    </w:p>
  </w:endnote>
  <w:endnote w:type="continuationSeparator" w:id="0">
    <w:p w:rsidR="00011B35" w:rsidRDefault="00011B35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B35" w:rsidRDefault="00011B35" w:rsidP="004F5335">
      <w:r>
        <w:separator/>
      </w:r>
    </w:p>
  </w:footnote>
  <w:footnote w:type="continuationSeparator" w:id="0">
    <w:p w:rsidR="00011B35" w:rsidRDefault="00011B35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1B35" w:rsidRDefault="00011B35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C5AA4">
      <w:rPr>
        <w:noProof/>
      </w:rPr>
      <w:t>107</w:t>
    </w:r>
    <w:r>
      <w:rPr>
        <w:noProof/>
      </w:rPr>
      <w:fldChar w:fldCharType="end"/>
    </w:r>
  </w:p>
  <w:p w:rsidR="00011B35" w:rsidRDefault="00011B3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97926FA"/>
    <w:multiLevelType w:val="hybridMultilevel"/>
    <w:tmpl w:val="33DA8FC8"/>
    <w:lvl w:ilvl="0" w:tplc="A48031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7">
    <w:nsid w:val="0EEB7EEE"/>
    <w:multiLevelType w:val="hybridMultilevel"/>
    <w:tmpl w:val="09B24C8E"/>
    <w:lvl w:ilvl="0" w:tplc="261418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2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3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E5F35B7"/>
    <w:multiLevelType w:val="hybridMultilevel"/>
    <w:tmpl w:val="204EB4F0"/>
    <w:lvl w:ilvl="0" w:tplc="FB9AEFD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6">
    <w:nsid w:val="34B37087"/>
    <w:multiLevelType w:val="hybridMultilevel"/>
    <w:tmpl w:val="F0B88612"/>
    <w:lvl w:ilvl="0" w:tplc="332C8F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8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21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5">
    <w:nsid w:val="46777969"/>
    <w:multiLevelType w:val="hybridMultilevel"/>
    <w:tmpl w:val="CF209732"/>
    <w:lvl w:ilvl="0" w:tplc="668469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7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6D86052"/>
    <w:multiLevelType w:val="singleLevel"/>
    <w:tmpl w:val="E5188FB2"/>
    <w:lvl w:ilvl="0">
      <w:start w:val="1"/>
      <w:numFmt w:val="decimal"/>
      <w:lvlText w:val="%1)"/>
      <w:legacy w:legacy="1" w:legacySpace="0" w:legacyIndent="849"/>
      <w:lvlJc w:val="left"/>
      <w:rPr>
        <w:rFonts w:ascii="Times New Roman" w:hAnsi="Times New Roman" w:cs="Times New Roman" w:hint="default"/>
      </w:rPr>
    </w:lvl>
  </w:abstractNum>
  <w:abstractNum w:abstractNumId="33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6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8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9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3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4"/>
  </w:num>
  <w:num w:numId="3">
    <w:abstractNumId w:val="29"/>
  </w:num>
  <w:num w:numId="4">
    <w:abstractNumId w:val="20"/>
  </w:num>
  <w:num w:numId="5">
    <w:abstractNumId w:val="27"/>
  </w:num>
  <w:num w:numId="6">
    <w:abstractNumId w:val="35"/>
  </w:num>
  <w:num w:numId="7">
    <w:abstractNumId w:val="12"/>
  </w:num>
  <w:num w:numId="8">
    <w:abstractNumId w:val="45"/>
  </w:num>
  <w:num w:numId="9">
    <w:abstractNumId w:val="44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1"/>
  </w:num>
  <w:num w:numId="12">
    <w:abstractNumId w:val="42"/>
  </w:num>
  <w:num w:numId="13">
    <w:abstractNumId w:val="11"/>
  </w:num>
  <w:num w:numId="14">
    <w:abstractNumId w:val="19"/>
  </w:num>
  <w:num w:numId="15">
    <w:abstractNumId w:val="34"/>
  </w:num>
  <w:num w:numId="16">
    <w:abstractNumId w:val="28"/>
  </w:num>
  <w:num w:numId="17">
    <w:abstractNumId w:val="5"/>
  </w:num>
  <w:num w:numId="18">
    <w:abstractNumId w:val="6"/>
  </w:num>
  <w:num w:numId="19">
    <w:abstractNumId w:val="13"/>
  </w:num>
  <w:num w:numId="20">
    <w:abstractNumId w:val="15"/>
  </w:num>
  <w:num w:numId="21">
    <w:abstractNumId w:val="26"/>
  </w:num>
  <w:num w:numId="22">
    <w:abstractNumId w:val="8"/>
  </w:num>
  <w:num w:numId="23">
    <w:abstractNumId w:val="37"/>
  </w:num>
  <w:num w:numId="24">
    <w:abstractNumId w:val="0"/>
  </w:num>
  <w:num w:numId="25">
    <w:abstractNumId w:val="1"/>
  </w:num>
  <w:num w:numId="26">
    <w:abstractNumId w:val="41"/>
  </w:num>
  <w:num w:numId="27">
    <w:abstractNumId w:val="46"/>
  </w:num>
  <w:num w:numId="28">
    <w:abstractNumId w:val="36"/>
  </w:num>
  <w:num w:numId="29">
    <w:abstractNumId w:val="23"/>
  </w:num>
  <w:num w:numId="30">
    <w:abstractNumId w:val="2"/>
  </w:num>
  <w:num w:numId="31">
    <w:abstractNumId w:val="47"/>
  </w:num>
  <w:num w:numId="32">
    <w:abstractNumId w:val="10"/>
  </w:num>
  <w:num w:numId="33">
    <w:abstractNumId w:val="39"/>
  </w:num>
  <w:num w:numId="34">
    <w:abstractNumId w:val="40"/>
  </w:num>
  <w:num w:numId="35">
    <w:abstractNumId w:val="30"/>
  </w:num>
  <w:num w:numId="36">
    <w:abstractNumId w:val="48"/>
  </w:num>
  <w:num w:numId="37">
    <w:abstractNumId w:val="17"/>
  </w:num>
  <w:num w:numId="38">
    <w:abstractNumId w:val="38"/>
  </w:num>
  <w:num w:numId="39">
    <w:abstractNumId w:val="43"/>
  </w:num>
  <w:num w:numId="40">
    <w:abstractNumId w:val="9"/>
  </w:num>
  <w:num w:numId="41">
    <w:abstractNumId w:val="21"/>
  </w:num>
  <w:num w:numId="4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25"/>
  </w:num>
  <w:num w:numId="45">
    <w:abstractNumId w:val="16"/>
  </w:num>
  <w:num w:numId="46">
    <w:abstractNumId w:val="14"/>
  </w:num>
  <w:num w:numId="47">
    <w:abstractNumId w:val="7"/>
  </w:num>
  <w:num w:numId="48">
    <w:abstractNumId w:val="4"/>
  </w:num>
  <w:num w:numId="49">
    <w:abstractNumId w:val="22"/>
  </w:num>
  <w:num w:numId="5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392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1B35"/>
    <w:rsid w:val="0001622A"/>
    <w:rsid w:val="00016DE3"/>
    <w:rsid w:val="000230C0"/>
    <w:rsid w:val="00027950"/>
    <w:rsid w:val="00027A48"/>
    <w:rsid w:val="0003069B"/>
    <w:rsid w:val="00040FA9"/>
    <w:rsid w:val="00043463"/>
    <w:rsid w:val="00047532"/>
    <w:rsid w:val="0005019F"/>
    <w:rsid w:val="00054558"/>
    <w:rsid w:val="00055189"/>
    <w:rsid w:val="0006314B"/>
    <w:rsid w:val="000655B4"/>
    <w:rsid w:val="000719B8"/>
    <w:rsid w:val="00072E44"/>
    <w:rsid w:val="00074516"/>
    <w:rsid w:val="0007545A"/>
    <w:rsid w:val="00077B53"/>
    <w:rsid w:val="00082307"/>
    <w:rsid w:val="00082D23"/>
    <w:rsid w:val="00084C02"/>
    <w:rsid w:val="00096C48"/>
    <w:rsid w:val="00097DD0"/>
    <w:rsid w:val="000A4B74"/>
    <w:rsid w:val="000B3094"/>
    <w:rsid w:val="000B5469"/>
    <w:rsid w:val="000C1D2B"/>
    <w:rsid w:val="000C68B6"/>
    <w:rsid w:val="000D6EE7"/>
    <w:rsid w:val="000E3231"/>
    <w:rsid w:val="000E3ABD"/>
    <w:rsid w:val="000E3BE7"/>
    <w:rsid w:val="000E6D44"/>
    <w:rsid w:val="000F1219"/>
    <w:rsid w:val="000F2ABD"/>
    <w:rsid w:val="000F3A3C"/>
    <w:rsid w:val="000F5DCF"/>
    <w:rsid w:val="001012B0"/>
    <w:rsid w:val="00101734"/>
    <w:rsid w:val="00106BEC"/>
    <w:rsid w:val="001145FE"/>
    <w:rsid w:val="001146E0"/>
    <w:rsid w:val="00115B45"/>
    <w:rsid w:val="00117955"/>
    <w:rsid w:val="001225F6"/>
    <w:rsid w:val="00122E7E"/>
    <w:rsid w:val="001239D7"/>
    <w:rsid w:val="00124303"/>
    <w:rsid w:val="00130BE2"/>
    <w:rsid w:val="001318B6"/>
    <w:rsid w:val="00136716"/>
    <w:rsid w:val="001409C4"/>
    <w:rsid w:val="00146B4B"/>
    <w:rsid w:val="001502F1"/>
    <w:rsid w:val="00161CDE"/>
    <w:rsid w:val="00162139"/>
    <w:rsid w:val="00163558"/>
    <w:rsid w:val="00167313"/>
    <w:rsid w:val="001733D1"/>
    <w:rsid w:val="00173B6C"/>
    <w:rsid w:val="001750F4"/>
    <w:rsid w:val="00191761"/>
    <w:rsid w:val="00193797"/>
    <w:rsid w:val="00195E9C"/>
    <w:rsid w:val="001967C3"/>
    <w:rsid w:val="001A3247"/>
    <w:rsid w:val="001A61D5"/>
    <w:rsid w:val="001A740F"/>
    <w:rsid w:val="001B26B5"/>
    <w:rsid w:val="001B3DBA"/>
    <w:rsid w:val="001B7230"/>
    <w:rsid w:val="001B78CB"/>
    <w:rsid w:val="001C4BD3"/>
    <w:rsid w:val="001D14A8"/>
    <w:rsid w:val="001D7A85"/>
    <w:rsid w:val="001E2B42"/>
    <w:rsid w:val="001F0DE6"/>
    <w:rsid w:val="001F1B5C"/>
    <w:rsid w:val="001F20CA"/>
    <w:rsid w:val="0020798D"/>
    <w:rsid w:val="00214BC5"/>
    <w:rsid w:val="0022229B"/>
    <w:rsid w:val="002273E0"/>
    <w:rsid w:val="00237999"/>
    <w:rsid w:val="0024194C"/>
    <w:rsid w:val="00244DB9"/>
    <w:rsid w:val="00252611"/>
    <w:rsid w:val="00252A69"/>
    <w:rsid w:val="002550E7"/>
    <w:rsid w:val="002617B8"/>
    <w:rsid w:val="002629AF"/>
    <w:rsid w:val="00281039"/>
    <w:rsid w:val="00283160"/>
    <w:rsid w:val="00290267"/>
    <w:rsid w:val="00291752"/>
    <w:rsid w:val="00291DA9"/>
    <w:rsid w:val="00292300"/>
    <w:rsid w:val="00296306"/>
    <w:rsid w:val="002A4C68"/>
    <w:rsid w:val="002A7E69"/>
    <w:rsid w:val="002B382E"/>
    <w:rsid w:val="002B54D6"/>
    <w:rsid w:val="002B6AE9"/>
    <w:rsid w:val="002C0678"/>
    <w:rsid w:val="002C6FFB"/>
    <w:rsid w:val="002D1B8D"/>
    <w:rsid w:val="002D5879"/>
    <w:rsid w:val="002E6F15"/>
    <w:rsid w:val="002F0F8D"/>
    <w:rsid w:val="002F4145"/>
    <w:rsid w:val="002F79E0"/>
    <w:rsid w:val="003122B6"/>
    <w:rsid w:val="00325A11"/>
    <w:rsid w:val="0033006B"/>
    <w:rsid w:val="00331968"/>
    <w:rsid w:val="003335E2"/>
    <w:rsid w:val="00350709"/>
    <w:rsid w:val="003564DD"/>
    <w:rsid w:val="00366521"/>
    <w:rsid w:val="0036701C"/>
    <w:rsid w:val="00370B57"/>
    <w:rsid w:val="0037714A"/>
    <w:rsid w:val="0037733F"/>
    <w:rsid w:val="003879C6"/>
    <w:rsid w:val="003976B3"/>
    <w:rsid w:val="003A1C6D"/>
    <w:rsid w:val="003A4387"/>
    <w:rsid w:val="003B1B49"/>
    <w:rsid w:val="003B2A75"/>
    <w:rsid w:val="003B2EF5"/>
    <w:rsid w:val="003C15A6"/>
    <w:rsid w:val="003C5AA4"/>
    <w:rsid w:val="003D3F2A"/>
    <w:rsid w:val="003F7A73"/>
    <w:rsid w:val="0040099E"/>
    <w:rsid w:val="0040142C"/>
    <w:rsid w:val="00403BFE"/>
    <w:rsid w:val="0043174F"/>
    <w:rsid w:val="00433416"/>
    <w:rsid w:val="0043384D"/>
    <w:rsid w:val="00444010"/>
    <w:rsid w:val="00447492"/>
    <w:rsid w:val="004474E2"/>
    <w:rsid w:val="00452172"/>
    <w:rsid w:val="004530AE"/>
    <w:rsid w:val="00454DD4"/>
    <w:rsid w:val="004570FE"/>
    <w:rsid w:val="00471E1E"/>
    <w:rsid w:val="00476A91"/>
    <w:rsid w:val="00482ECE"/>
    <w:rsid w:val="0048462B"/>
    <w:rsid w:val="00485576"/>
    <w:rsid w:val="004915BC"/>
    <w:rsid w:val="0049555D"/>
    <w:rsid w:val="004A2927"/>
    <w:rsid w:val="004A40B3"/>
    <w:rsid w:val="004A410F"/>
    <w:rsid w:val="004A60D1"/>
    <w:rsid w:val="004B1F6B"/>
    <w:rsid w:val="004B3AF8"/>
    <w:rsid w:val="004C34D3"/>
    <w:rsid w:val="004C6CB1"/>
    <w:rsid w:val="004C74C4"/>
    <w:rsid w:val="004D1C89"/>
    <w:rsid w:val="004D2C37"/>
    <w:rsid w:val="004D56DF"/>
    <w:rsid w:val="004E0266"/>
    <w:rsid w:val="004E1342"/>
    <w:rsid w:val="004E39A2"/>
    <w:rsid w:val="004E67CE"/>
    <w:rsid w:val="004F4F41"/>
    <w:rsid w:val="004F5335"/>
    <w:rsid w:val="004F694B"/>
    <w:rsid w:val="004F7EF5"/>
    <w:rsid w:val="00505EAA"/>
    <w:rsid w:val="00505FAA"/>
    <w:rsid w:val="005074F5"/>
    <w:rsid w:val="0053002A"/>
    <w:rsid w:val="00532780"/>
    <w:rsid w:val="00535A67"/>
    <w:rsid w:val="00536C66"/>
    <w:rsid w:val="00536D2B"/>
    <w:rsid w:val="005424FC"/>
    <w:rsid w:val="005436F8"/>
    <w:rsid w:val="00546B59"/>
    <w:rsid w:val="00546BBA"/>
    <w:rsid w:val="00552FEC"/>
    <w:rsid w:val="00555C23"/>
    <w:rsid w:val="00556A7C"/>
    <w:rsid w:val="005636C6"/>
    <w:rsid w:val="00564184"/>
    <w:rsid w:val="0057394C"/>
    <w:rsid w:val="00590013"/>
    <w:rsid w:val="005A15E2"/>
    <w:rsid w:val="005A64CE"/>
    <w:rsid w:val="005B20A1"/>
    <w:rsid w:val="005B271E"/>
    <w:rsid w:val="005B348F"/>
    <w:rsid w:val="005B4B91"/>
    <w:rsid w:val="005C2623"/>
    <w:rsid w:val="005C5B9D"/>
    <w:rsid w:val="005D196D"/>
    <w:rsid w:val="005D6A6B"/>
    <w:rsid w:val="005E0C02"/>
    <w:rsid w:val="005E0DFD"/>
    <w:rsid w:val="005E682B"/>
    <w:rsid w:val="005F0E1D"/>
    <w:rsid w:val="005F2F1E"/>
    <w:rsid w:val="005F661B"/>
    <w:rsid w:val="005F6C12"/>
    <w:rsid w:val="00610B91"/>
    <w:rsid w:val="00616783"/>
    <w:rsid w:val="006254A3"/>
    <w:rsid w:val="00627285"/>
    <w:rsid w:val="006415BB"/>
    <w:rsid w:val="00642314"/>
    <w:rsid w:val="00642425"/>
    <w:rsid w:val="00651458"/>
    <w:rsid w:val="0065712B"/>
    <w:rsid w:val="00660A35"/>
    <w:rsid w:val="00662EBE"/>
    <w:rsid w:val="00663A14"/>
    <w:rsid w:val="00672155"/>
    <w:rsid w:val="00680C68"/>
    <w:rsid w:val="00694E2D"/>
    <w:rsid w:val="006A439A"/>
    <w:rsid w:val="006A45EB"/>
    <w:rsid w:val="006A6C3E"/>
    <w:rsid w:val="006A6F87"/>
    <w:rsid w:val="006B03E7"/>
    <w:rsid w:val="006B23E5"/>
    <w:rsid w:val="006B549D"/>
    <w:rsid w:val="006B7682"/>
    <w:rsid w:val="006C69BC"/>
    <w:rsid w:val="006D3009"/>
    <w:rsid w:val="006E0E87"/>
    <w:rsid w:val="006E0F0D"/>
    <w:rsid w:val="006E263F"/>
    <w:rsid w:val="006E4BC8"/>
    <w:rsid w:val="006E5676"/>
    <w:rsid w:val="006F70E7"/>
    <w:rsid w:val="007069F1"/>
    <w:rsid w:val="00714441"/>
    <w:rsid w:val="00715DF3"/>
    <w:rsid w:val="00720A0E"/>
    <w:rsid w:val="007319EF"/>
    <w:rsid w:val="00733801"/>
    <w:rsid w:val="00736B77"/>
    <w:rsid w:val="00737973"/>
    <w:rsid w:val="007409EE"/>
    <w:rsid w:val="00742D90"/>
    <w:rsid w:val="00743780"/>
    <w:rsid w:val="00750AE4"/>
    <w:rsid w:val="00751A26"/>
    <w:rsid w:val="00753186"/>
    <w:rsid w:val="007644A1"/>
    <w:rsid w:val="00786739"/>
    <w:rsid w:val="00790B70"/>
    <w:rsid w:val="0079193F"/>
    <w:rsid w:val="007A1C76"/>
    <w:rsid w:val="007A1EBC"/>
    <w:rsid w:val="007A4608"/>
    <w:rsid w:val="007B42DA"/>
    <w:rsid w:val="007C059B"/>
    <w:rsid w:val="007C1E50"/>
    <w:rsid w:val="007C3E7D"/>
    <w:rsid w:val="007D133D"/>
    <w:rsid w:val="007E1032"/>
    <w:rsid w:val="007E19AB"/>
    <w:rsid w:val="007E1EA2"/>
    <w:rsid w:val="007E486F"/>
    <w:rsid w:val="007E51C0"/>
    <w:rsid w:val="008060E2"/>
    <w:rsid w:val="00811143"/>
    <w:rsid w:val="008127AA"/>
    <w:rsid w:val="00813255"/>
    <w:rsid w:val="008269A2"/>
    <w:rsid w:val="00834C1D"/>
    <w:rsid w:val="00847A31"/>
    <w:rsid w:val="00847EF6"/>
    <w:rsid w:val="00862EB2"/>
    <w:rsid w:val="00874C88"/>
    <w:rsid w:val="00880020"/>
    <w:rsid w:val="0088407F"/>
    <w:rsid w:val="008905EE"/>
    <w:rsid w:val="00892665"/>
    <w:rsid w:val="008A15D5"/>
    <w:rsid w:val="008A2259"/>
    <w:rsid w:val="008A6743"/>
    <w:rsid w:val="008B471A"/>
    <w:rsid w:val="008C0148"/>
    <w:rsid w:val="008D67AE"/>
    <w:rsid w:val="008E0F11"/>
    <w:rsid w:val="008E2273"/>
    <w:rsid w:val="008E3C4F"/>
    <w:rsid w:val="008E6140"/>
    <w:rsid w:val="008F5D28"/>
    <w:rsid w:val="008F6C6C"/>
    <w:rsid w:val="00904E06"/>
    <w:rsid w:val="00906838"/>
    <w:rsid w:val="00916A25"/>
    <w:rsid w:val="00926419"/>
    <w:rsid w:val="00927A6B"/>
    <w:rsid w:val="00930027"/>
    <w:rsid w:val="00934419"/>
    <w:rsid w:val="009374EF"/>
    <w:rsid w:val="0094072A"/>
    <w:rsid w:val="00943D28"/>
    <w:rsid w:val="0094537A"/>
    <w:rsid w:val="00945A7E"/>
    <w:rsid w:val="009467EE"/>
    <w:rsid w:val="009538D6"/>
    <w:rsid w:val="00953E06"/>
    <w:rsid w:val="0096317C"/>
    <w:rsid w:val="00966C68"/>
    <w:rsid w:val="00966F6B"/>
    <w:rsid w:val="009703D6"/>
    <w:rsid w:val="009735D0"/>
    <w:rsid w:val="009736CF"/>
    <w:rsid w:val="009750E3"/>
    <w:rsid w:val="00981420"/>
    <w:rsid w:val="0098535C"/>
    <w:rsid w:val="00987450"/>
    <w:rsid w:val="00995E4B"/>
    <w:rsid w:val="00996271"/>
    <w:rsid w:val="0099635E"/>
    <w:rsid w:val="009A1EF2"/>
    <w:rsid w:val="009A3D15"/>
    <w:rsid w:val="009B3785"/>
    <w:rsid w:val="009C10A7"/>
    <w:rsid w:val="009C34D8"/>
    <w:rsid w:val="009D0000"/>
    <w:rsid w:val="009D0689"/>
    <w:rsid w:val="009E7544"/>
    <w:rsid w:val="009F5150"/>
    <w:rsid w:val="009F5647"/>
    <w:rsid w:val="00A00606"/>
    <w:rsid w:val="00A00752"/>
    <w:rsid w:val="00A04B91"/>
    <w:rsid w:val="00A06D68"/>
    <w:rsid w:val="00A14982"/>
    <w:rsid w:val="00A15369"/>
    <w:rsid w:val="00A16D1E"/>
    <w:rsid w:val="00A16F50"/>
    <w:rsid w:val="00A24766"/>
    <w:rsid w:val="00A3426D"/>
    <w:rsid w:val="00A426D1"/>
    <w:rsid w:val="00A509DC"/>
    <w:rsid w:val="00A745A8"/>
    <w:rsid w:val="00A81D81"/>
    <w:rsid w:val="00A822C8"/>
    <w:rsid w:val="00A82B3D"/>
    <w:rsid w:val="00A82CDB"/>
    <w:rsid w:val="00A83A34"/>
    <w:rsid w:val="00A865E2"/>
    <w:rsid w:val="00A902A3"/>
    <w:rsid w:val="00A92202"/>
    <w:rsid w:val="00A96412"/>
    <w:rsid w:val="00AA4873"/>
    <w:rsid w:val="00AA5AF4"/>
    <w:rsid w:val="00AA5B53"/>
    <w:rsid w:val="00AB5F9E"/>
    <w:rsid w:val="00AB6F53"/>
    <w:rsid w:val="00AC06C5"/>
    <w:rsid w:val="00AC187A"/>
    <w:rsid w:val="00AD2D8B"/>
    <w:rsid w:val="00AD462B"/>
    <w:rsid w:val="00AD70CA"/>
    <w:rsid w:val="00AE25AE"/>
    <w:rsid w:val="00AE4120"/>
    <w:rsid w:val="00AE66CD"/>
    <w:rsid w:val="00AF2CD2"/>
    <w:rsid w:val="00AF38C4"/>
    <w:rsid w:val="00B10AA4"/>
    <w:rsid w:val="00B24951"/>
    <w:rsid w:val="00B27B4D"/>
    <w:rsid w:val="00B306F4"/>
    <w:rsid w:val="00B338CA"/>
    <w:rsid w:val="00B33EEA"/>
    <w:rsid w:val="00B37DDA"/>
    <w:rsid w:val="00B459B8"/>
    <w:rsid w:val="00B54BBE"/>
    <w:rsid w:val="00B54EA3"/>
    <w:rsid w:val="00B64722"/>
    <w:rsid w:val="00B649D7"/>
    <w:rsid w:val="00B64D02"/>
    <w:rsid w:val="00B71FA7"/>
    <w:rsid w:val="00B76C18"/>
    <w:rsid w:val="00B845C4"/>
    <w:rsid w:val="00B8773E"/>
    <w:rsid w:val="00B93A91"/>
    <w:rsid w:val="00BA0980"/>
    <w:rsid w:val="00BB1EEE"/>
    <w:rsid w:val="00BB71E2"/>
    <w:rsid w:val="00BB73B2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E5016"/>
    <w:rsid w:val="00BF7345"/>
    <w:rsid w:val="00C018B6"/>
    <w:rsid w:val="00C05F38"/>
    <w:rsid w:val="00C12421"/>
    <w:rsid w:val="00C2378E"/>
    <w:rsid w:val="00C23922"/>
    <w:rsid w:val="00C23C75"/>
    <w:rsid w:val="00C3511F"/>
    <w:rsid w:val="00C42571"/>
    <w:rsid w:val="00C46144"/>
    <w:rsid w:val="00C569AE"/>
    <w:rsid w:val="00C56AA8"/>
    <w:rsid w:val="00C71751"/>
    <w:rsid w:val="00C71A02"/>
    <w:rsid w:val="00C72E68"/>
    <w:rsid w:val="00C74F10"/>
    <w:rsid w:val="00C75878"/>
    <w:rsid w:val="00C77F44"/>
    <w:rsid w:val="00C81C32"/>
    <w:rsid w:val="00C927F0"/>
    <w:rsid w:val="00CA3EBC"/>
    <w:rsid w:val="00CB45B9"/>
    <w:rsid w:val="00CB6590"/>
    <w:rsid w:val="00CB6F2C"/>
    <w:rsid w:val="00CC677F"/>
    <w:rsid w:val="00CD2583"/>
    <w:rsid w:val="00CD262E"/>
    <w:rsid w:val="00CD2C7E"/>
    <w:rsid w:val="00CD7DB4"/>
    <w:rsid w:val="00CE31B2"/>
    <w:rsid w:val="00CE32A6"/>
    <w:rsid w:val="00CE5BCD"/>
    <w:rsid w:val="00CE5ED2"/>
    <w:rsid w:val="00D034A0"/>
    <w:rsid w:val="00D157C8"/>
    <w:rsid w:val="00D16F0A"/>
    <w:rsid w:val="00D23AA0"/>
    <w:rsid w:val="00D348F5"/>
    <w:rsid w:val="00D44500"/>
    <w:rsid w:val="00D45940"/>
    <w:rsid w:val="00D4754E"/>
    <w:rsid w:val="00D5079E"/>
    <w:rsid w:val="00D54031"/>
    <w:rsid w:val="00D60792"/>
    <w:rsid w:val="00D6553F"/>
    <w:rsid w:val="00D718C2"/>
    <w:rsid w:val="00D739CE"/>
    <w:rsid w:val="00D80125"/>
    <w:rsid w:val="00D84018"/>
    <w:rsid w:val="00D846FD"/>
    <w:rsid w:val="00D858C7"/>
    <w:rsid w:val="00D908A4"/>
    <w:rsid w:val="00D917D3"/>
    <w:rsid w:val="00DA50D6"/>
    <w:rsid w:val="00DB11A1"/>
    <w:rsid w:val="00DB3B77"/>
    <w:rsid w:val="00DC3CF6"/>
    <w:rsid w:val="00DC72F9"/>
    <w:rsid w:val="00DD20EF"/>
    <w:rsid w:val="00DD3CD9"/>
    <w:rsid w:val="00DE2005"/>
    <w:rsid w:val="00DF3201"/>
    <w:rsid w:val="00DF4519"/>
    <w:rsid w:val="00E0317E"/>
    <w:rsid w:val="00E10790"/>
    <w:rsid w:val="00E14788"/>
    <w:rsid w:val="00E15D85"/>
    <w:rsid w:val="00E328F0"/>
    <w:rsid w:val="00E45623"/>
    <w:rsid w:val="00E547C3"/>
    <w:rsid w:val="00E6140D"/>
    <w:rsid w:val="00E678D3"/>
    <w:rsid w:val="00E7552A"/>
    <w:rsid w:val="00E7695F"/>
    <w:rsid w:val="00E87AF9"/>
    <w:rsid w:val="00E91876"/>
    <w:rsid w:val="00E96AA5"/>
    <w:rsid w:val="00EA0706"/>
    <w:rsid w:val="00EA0AAA"/>
    <w:rsid w:val="00EA42EE"/>
    <w:rsid w:val="00EA655A"/>
    <w:rsid w:val="00EA674A"/>
    <w:rsid w:val="00EB3C9E"/>
    <w:rsid w:val="00EC1530"/>
    <w:rsid w:val="00EC159D"/>
    <w:rsid w:val="00EC20EA"/>
    <w:rsid w:val="00EC4364"/>
    <w:rsid w:val="00ED68A7"/>
    <w:rsid w:val="00ED7A23"/>
    <w:rsid w:val="00ED7F4C"/>
    <w:rsid w:val="00EE6F43"/>
    <w:rsid w:val="00EF14E9"/>
    <w:rsid w:val="00EF1587"/>
    <w:rsid w:val="00EF2160"/>
    <w:rsid w:val="00F01465"/>
    <w:rsid w:val="00F05438"/>
    <w:rsid w:val="00F0576C"/>
    <w:rsid w:val="00F06F4A"/>
    <w:rsid w:val="00F07DFA"/>
    <w:rsid w:val="00F108FF"/>
    <w:rsid w:val="00F15C16"/>
    <w:rsid w:val="00F16F35"/>
    <w:rsid w:val="00F22056"/>
    <w:rsid w:val="00F25537"/>
    <w:rsid w:val="00F25B89"/>
    <w:rsid w:val="00F31641"/>
    <w:rsid w:val="00F35056"/>
    <w:rsid w:val="00F35932"/>
    <w:rsid w:val="00F44DAE"/>
    <w:rsid w:val="00F632DE"/>
    <w:rsid w:val="00F834AE"/>
    <w:rsid w:val="00F869C0"/>
    <w:rsid w:val="00F87E62"/>
    <w:rsid w:val="00F91AB2"/>
    <w:rsid w:val="00F97A04"/>
    <w:rsid w:val="00FA4579"/>
    <w:rsid w:val="00FA4E06"/>
    <w:rsid w:val="00FB1A90"/>
    <w:rsid w:val="00FC7C14"/>
    <w:rsid w:val="00FD4F50"/>
    <w:rsid w:val="00FE0E6F"/>
    <w:rsid w:val="00FE1EFF"/>
    <w:rsid w:val="00FE34BE"/>
    <w:rsid w:val="00FE57D3"/>
    <w:rsid w:val="00FE5B00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9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rsid w:val="008A15D5"/>
    <w:rPr>
      <w:sz w:val="16"/>
    </w:rPr>
  </w:style>
  <w:style w:type="paragraph" w:styleId="23">
    <w:name w:val="Body Text 2"/>
    <w:basedOn w:val="a"/>
    <w:link w:val="24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8A15D5"/>
  </w:style>
  <w:style w:type="paragraph" w:customStyle="1" w:styleId="af8">
    <w:name w:val="Êîãäà ïðèíÿò"/>
    <w:basedOn w:val="a"/>
    <w:next w:val="ab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A15D5"/>
    <w:rPr>
      <w:sz w:val="16"/>
      <w:szCs w:val="16"/>
    </w:rPr>
  </w:style>
  <w:style w:type="paragraph" w:styleId="afd">
    <w:name w:val="Title"/>
    <w:basedOn w:val="a"/>
    <w:link w:val="afe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rsid w:val="008A15D5"/>
    <w:rPr>
      <w:b/>
      <w:sz w:val="32"/>
    </w:rPr>
  </w:style>
  <w:style w:type="character" w:customStyle="1" w:styleId="Heading2Char">
    <w:name w:val="Heading 2 Char"/>
    <w:basedOn w:val="a0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locked/>
    <w:rsid w:val="008A15D5"/>
    <w:rPr>
      <w:rFonts w:cs="Times New Roman"/>
    </w:rPr>
  </w:style>
  <w:style w:type="character" w:customStyle="1" w:styleId="BodyTextChar">
    <w:name w:val="Body Text Char"/>
    <w:basedOn w:val="a0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rsid w:val="008A15D5"/>
  </w:style>
  <w:style w:type="character" w:customStyle="1" w:styleId="aff4">
    <w:name w:val="Текст сноски Знак"/>
    <w:basedOn w:val="a0"/>
    <w:link w:val="aff3"/>
    <w:rsid w:val="008A15D5"/>
  </w:style>
  <w:style w:type="character" w:styleId="aff5">
    <w:name w:val="footnote reference"/>
    <w:basedOn w:val="a0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927A6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affd">
    <w:name w:val="Прижатый влево"/>
    <w:basedOn w:val="a"/>
    <w:next w:val="a"/>
    <w:uiPriority w:val="99"/>
    <w:rsid w:val="00927A6B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Гипертекстовая ссылка"/>
    <w:basedOn w:val="a0"/>
    <w:uiPriority w:val="99"/>
    <w:rsid w:val="00927A6B"/>
    <w:rPr>
      <w:color w:val="106BBE"/>
    </w:rPr>
  </w:style>
  <w:style w:type="paragraph" w:styleId="afff">
    <w:name w:val="No Spacing"/>
    <w:uiPriority w:val="1"/>
    <w:qFormat/>
    <w:rsid w:val="00927A6B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0">
    <w:name w:val="a"/>
    <w:basedOn w:val="a"/>
    <w:rsid w:val="00927A6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e">
    <w:name w:val="Гиперссылка1"/>
    <w:basedOn w:val="a0"/>
    <w:uiPriority w:val="99"/>
    <w:semiHidden/>
    <w:unhideWhenUsed/>
    <w:rsid w:val="00927A6B"/>
    <w:rPr>
      <w:color w:val="0000FF"/>
      <w:u w:val="single"/>
    </w:rPr>
  </w:style>
  <w:style w:type="character" w:customStyle="1" w:styleId="afff1">
    <w:name w:val="Основной текст_"/>
    <w:basedOn w:val="a0"/>
    <w:link w:val="1f"/>
    <w:rsid w:val="00AA4873"/>
    <w:rPr>
      <w:spacing w:val="-1"/>
      <w:sz w:val="25"/>
      <w:szCs w:val="25"/>
      <w:shd w:val="clear" w:color="auto" w:fill="FFFFFF"/>
    </w:rPr>
  </w:style>
  <w:style w:type="paragraph" w:customStyle="1" w:styleId="1f">
    <w:name w:val="Основной текст1"/>
    <w:basedOn w:val="a"/>
    <w:link w:val="afff1"/>
    <w:rsid w:val="00AA487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spacing w:val="-1"/>
      <w:sz w:val="25"/>
      <w:szCs w:val="25"/>
    </w:rPr>
  </w:style>
  <w:style w:type="paragraph" w:customStyle="1" w:styleId="2b">
    <w:name w:val="Основной текст2"/>
    <w:basedOn w:val="a"/>
    <w:rsid w:val="0045217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rsid w:val="008A15D5"/>
    <w:rPr>
      <w:sz w:val="16"/>
    </w:rPr>
  </w:style>
  <w:style w:type="paragraph" w:styleId="23">
    <w:name w:val="Body Text 2"/>
    <w:basedOn w:val="a"/>
    <w:link w:val="24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8A15D5"/>
  </w:style>
  <w:style w:type="paragraph" w:customStyle="1" w:styleId="af8">
    <w:name w:val="Êîãäà ïðèíÿò"/>
    <w:basedOn w:val="a"/>
    <w:next w:val="ab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A15D5"/>
    <w:rPr>
      <w:sz w:val="16"/>
      <w:szCs w:val="16"/>
    </w:rPr>
  </w:style>
  <w:style w:type="paragraph" w:styleId="afd">
    <w:name w:val="Title"/>
    <w:basedOn w:val="a"/>
    <w:link w:val="afe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rsid w:val="008A15D5"/>
    <w:rPr>
      <w:b/>
      <w:sz w:val="32"/>
    </w:rPr>
  </w:style>
  <w:style w:type="character" w:customStyle="1" w:styleId="Heading2Char">
    <w:name w:val="Heading 2 Char"/>
    <w:basedOn w:val="a0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locked/>
    <w:rsid w:val="008A15D5"/>
    <w:rPr>
      <w:rFonts w:cs="Times New Roman"/>
    </w:rPr>
  </w:style>
  <w:style w:type="character" w:customStyle="1" w:styleId="BodyTextChar">
    <w:name w:val="Body Text Char"/>
    <w:basedOn w:val="a0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rsid w:val="008A15D5"/>
  </w:style>
  <w:style w:type="character" w:customStyle="1" w:styleId="aff4">
    <w:name w:val="Текст сноски Знак"/>
    <w:basedOn w:val="a0"/>
    <w:link w:val="aff3"/>
    <w:rsid w:val="008A15D5"/>
  </w:style>
  <w:style w:type="character" w:styleId="aff5">
    <w:name w:val="footnote reference"/>
    <w:basedOn w:val="a0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927A6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affd">
    <w:name w:val="Прижатый влево"/>
    <w:basedOn w:val="a"/>
    <w:next w:val="a"/>
    <w:uiPriority w:val="99"/>
    <w:rsid w:val="00927A6B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Гипертекстовая ссылка"/>
    <w:basedOn w:val="a0"/>
    <w:uiPriority w:val="99"/>
    <w:rsid w:val="00927A6B"/>
    <w:rPr>
      <w:color w:val="106BBE"/>
    </w:rPr>
  </w:style>
  <w:style w:type="paragraph" w:styleId="afff">
    <w:name w:val="No Spacing"/>
    <w:uiPriority w:val="1"/>
    <w:qFormat/>
    <w:rsid w:val="00927A6B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0">
    <w:name w:val="a"/>
    <w:basedOn w:val="a"/>
    <w:rsid w:val="00927A6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e">
    <w:name w:val="Гиперссылка1"/>
    <w:basedOn w:val="a0"/>
    <w:uiPriority w:val="99"/>
    <w:semiHidden/>
    <w:unhideWhenUsed/>
    <w:rsid w:val="00927A6B"/>
    <w:rPr>
      <w:color w:val="0000FF"/>
      <w:u w:val="single"/>
    </w:rPr>
  </w:style>
  <w:style w:type="character" w:customStyle="1" w:styleId="afff1">
    <w:name w:val="Основной текст_"/>
    <w:basedOn w:val="a0"/>
    <w:link w:val="1f"/>
    <w:rsid w:val="00AA4873"/>
    <w:rPr>
      <w:spacing w:val="-1"/>
      <w:sz w:val="25"/>
      <w:szCs w:val="25"/>
      <w:shd w:val="clear" w:color="auto" w:fill="FFFFFF"/>
    </w:rPr>
  </w:style>
  <w:style w:type="paragraph" w:customStyle="1" w:styleId="1f">
    <w:name w:val="Основной текст1"/>
    <w:basedOn w:val="a"/>
    <w:link w:val="afff1"/>
    <w:rsid w:val="00AA487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spacing w:val="-1"/>
      <w:sz w:val="25"/>
      <w:szCs w:val="25"/>
    </w:rPr>
  </w:style>
  <w:style w:type="paragraph" w:customStyle="1" w:styleId="2b">
    <w:name w:val="Основной текст2"/>
    <w:basedOn w:val="a"/>
    <w:rsid w:val="0045217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A85ED5-B9DB-42ED-A9DE-4410B2E12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107</Pages>
  <Words>40670</Words>
  <Characters>265624</Characters>
  <Application>Microsoft Office Word</Application>
  <DocSecurity>0</DocSecurity>
  <Lines>2213</Lines>
  <Paragraphs>611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305683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</cp:lastModifiedBy>
  <cp:revision>34</cp:revision>
  <cp:lastPrinted>2016-12-13T10:23:00Z</cp:lastPrinted>
  <dcterms:created xsi:type="dcterms:W3CDTF">2016-12-08T12:28:00Z</dcterms:created>
  <dcterms:modified xsi:type="dcterms:W3CDTF">2017-08-03T05:53:00Z</dcterms:modified>
</cp:coreProperties>
</file>